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B3" w:rsidRDefault="00F354B3" w:rsidP="00F354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510" w:type="dxa"/>
        <w:tblLayout w:type="fixed"/>
        <w:tblLook w:val="01E0"/>
      </w:tblPr>
      <w:tblGrid>
        <w:gridCol w:w="4076"/>
        <w:gridCol w:w="5434"/>
      </w:tblGrid>
      <w:tr w:rsidR="00F354B3" w:rsidTr="00F354B3">
        <w:trPr>
          <w:trHeight w:val="2915"/>
        </w:trPr>
        <w:tc>
          <w:tcPr>
            <w:tcW w:w="4077" w:type="dxa"/>
          </w:tcPr>
          <w:p w:rsidR="00F354B3" w:rsidRDefault="00F354B3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color w:val="auto"/>
                <w:sz w:val="20"/>
                <w:szCs w:val="20"/>
              </w:rPr>
              <w:t>________________________________</w:t>
            </w:r>
          </w:p>
          <w:p w:rsidR="00F354B3" w:rsidRDefault="00F354B3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eastAsiaTheme="minorEastAsia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color w:val="auto"/>
                <w:sz w:val="20"/>
                <w:szCs w:val="20"/>
              </w:rPr>
              <w:t xml:space="preserve">          (отметка об ознакомлении)</w:t>
            </w:r>
          </w:p>
          <w:p w:rsidR="00F354B3" w:rsidRDefault="00F354B3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eastAsiaTheme="minorEastAsia" w:hAnsi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="00F354B3" w:rsidRDefault="00F354B3">
            <w:pPr>
              <w:pStyle w:val="3"/>
              <w:spacing w:line="240" w:lineRule="exact"/>
              <w:rPr>
                <w:rFonts w:eastAsiaTheme="minorEastAsia"/>
              </w:rPr>
            </w:pPr>
          </w:p>
        </w:tc>
        <w:tc>
          <w:tcPr>
            <w:tcW w:w="5436" w:type="dxa"/>
          </w:tcPr>
          <w:p w:rsidR="00F354B3" w:rsidRDefault="00F354B3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</w:rPr>
              <w:t xml:space="preserve">Главе </w:t>
            </w:r>
            <w:proofErr w:type="gramStart"/>
            <w:r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</w:rPr>
              <w:t>Красногвардейского</w:t>
            </w:r>
            <w:proofErr w:type="gramEnd"/>
            <w:r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F354B3" w:rsidRDefault="00F354B3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муниципального округа </w:t>
            </w:r>
          </w:p>
          <w:p w:rsidR="00F354B3" w:rsidRDefault="00F354B3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  <w:szCs w:val="24"/>
              </w:rPr>
              <w:t>Ставропольского края</w:t>
            </w:r>
          </w:p>
          <w:p w:rsidR="00F354B3" w:rsidRDefault="00F354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54B3" w:rsidRDefault="00F354B3">
            <w:pPr>
              <w:rPr>
                <w:b/>
                <w:bCs/>
                <w:sz w:val="20"/>
                <w:szCs w:val="20"/>
              </w:rPr>
            </w:pPr>
            <w:r>
              <w:t>(или должностному лицу, которому переданы полномочия представителя нанимателя)</w:t>
            </w:r>
            <w:r>
              <w:rPr>
                <w:b/>
                <w:bCs/>
                <w:sz w:val="20"/>
                <w:szCs w:val="20"/>
              </w:rPr>
              <w:t xml:space="preserve">                             ______________________________________________</w:t>
            </w:r>
          </w:p>
          <w:p w:rsidR="00F354B3" w:rsidRDefault="00F354B3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EastAsia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b w:val="0"/>
                <w:bCs w:val="0"/>
                <w:color w:val="auto"/>
                <w:sz w:val="20"/>
                <w:szCs w:val="20"/>
              </w:rPr>
              <w:t>(фамилия, инициалы, замещаемая должность</w:t>
            </w:r>
            <w:proofErr w:type="gramEnd"/>
          </w:p>
          <w:p w:rsidR="00F354B3" w:rsidRDefault="00F354B3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EastAsia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color w:val="auto"/>
                <w:sz w:val="20"/>
                <w:szCs w:val="20"/>
              </w:rPr>
              <w:t xml:space="preserve"> _____________________________________________</w:t>
            </w:r>
          </w:p>
          <w:p w:rsidR="00F354B3" w:rsidRDefault="00F354B3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EastAsia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color w:val="auto"/>
                <w:sz w:val="20"/>
                <w:szCs w:val="20"/>
              </w:rPr>
              <w:t xml:space="preserve"> муниципальной службы)</w:t>
            </w:r>
          </w:p>
          <w:p w:rsidR="00F354B3" w:rsidRDefault="00F354B3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color w:val="auto"/>
                <w:sz w:val="20"/>
                <w:szCs w:val="20"/>
              </w:rPr>
              <w:t xml:space="preserve">                </w:t>
            </w:r>
          </w:p>
        </w:tc>
      </w:tr>
    </w:tbl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Par94"/>
      <w:bookmarkEnd w:id="0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УВЕДОМЛЕНИЕ</w:t>
      </w: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Сообщаю  о  возникновении  у  меня личной заинтересованности при исполнении</w:t>
      </w: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должностных  обязанностей, 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приводит или может привести к конфликту интересов 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</w:rPr>
        <w:t>(нужное подчеркнуть).</w:t>
      </w: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Обстоятельства,      являющиеся     основанием     возникновения     личной заинтересованности:</w:t>
      </w: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Должностные  обязанности,  на  исполнение которых влияет или может повлиять</w:t>
      </w: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личная заинтересованность:</w:t>
      </w: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F354B3" w:rsidRDefault="00F354B3" w:rsidP="00F354B3">
      <w:pPr>
        <w:rPr>
          <w:rFonts w:ascii="Times New Roman" w:hAnsi="Times New Roman"/>
          <w:sz w:val="24"/>
          <w:szCs w:val="24"/>
        </w:rPr>
      </w:pP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Намереваюсь  (не намереваюсь) лично присутствовать на заседании </w:t>
      </w:r>
      <w:r>
        <w:rPr>
          <w:rFonts w:ascii="Times New Roman" w:hAnsi="Times New Roman"/>
          <w:b w:val="0"/>
          <w:color w:val="auto"/>
          <w:sz w:val="24"/>
          <w:szCs w:val="24"/>
        </w:rPr>
        <w:t>комиссии по соблюдению требований к служебному поведению муниципальных служащих администрации Красногвардейского муниципального округа Ставропольского края и урегулированию конфликта интересов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при рассмотрении настоящего уведомления </w:t>
      </w: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bCs w:val="0"/>
          <w:color w:val="auto"/>
          <w:sz w:val="20"/>
          <w:szCs w:val="20"/>
        </w:rPr>
        <w:t>(нужное подчеркнуть).</w:t>
      </w: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bCs w:val="0"/>
          <w:color w:val="auto"/>
          <w:sz w:val="20"/>
          <w:szCs w:val="20"/>
        </w:rPr>
        <w:t>«____» __________ 20__ г.  _______________________________________       _______________________</w:t>
      </w:r>
    </w:p>
    <w:p w:rsidR="00F354B3" w:rsidRDefault="00F354B3" w:rsidP="00F354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                                        (подпись лица, направляющего уведомление)      (расшифровка подписи) </w:t>
      </w:r>
    </w:p>
    <w:p w:rsidR="00F354B3" w:rsidRDefault="00F354B3" w:rsidP="00F354B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bookmarkStart w:id="1" w:name="Par135"/>
      <w:bookmarkEnd w:id="1"/>
    </w:p>
    <w:p w:rsidR="00F354B3" w:rsidRDefault="00F354B3" w:rsidP="00F354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F354B3" w:rsidSect="0094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43F"/>
    <w:multiLevelType w:val="multilevel"/>
    <w:tmpl w:val="8BC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E7D13"/>
    <w:multiLevelType w:val="multilevel"/>
    <w:tmpl w:val="4F5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06B81"/>
    <w:multiLevelType w:val="multilevel"/>
    <w:tmpl w:val="EF3A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B6E69"/>
    <w:multiLevelType w:val="multilevel"/>
    <w:tmpl w:val="282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8126C"/>
    <w:multiLevelType w:val="multilevel"/>
    <w:tmpl w:val="DEA4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E3661"/>
    <w:multiLevelType w:val="multilevel"/>
    <w:tmpl w:val="DD88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A2817"/>
    <w:multiLevelType w:val="multilevel"/>
    <w:tmpl w:val="6B5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51610"/>
    <w:multiLevelType w:val="multilevel"/>
    <w:tmpl w:val="445A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433AA"/>
    <w:multiLevelType w:val="multilevel"/>
    <w:tmpl w:val="8838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5660D"/>
    <w:multiLevelType w:val="multilevel"/>
    <w:tmpl w:val="BB4C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D783A"/>
    <w:multiLevelType w:val="hybridMultilevel"/>
    <w:tmpl w:val="B194FC86"/>
    <w:lvl w:ilvl="0" w:tplc="E6FAAB7E">
      <w:start w:val="39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A6F62"/>
    <w:multiLevelType w:val="multilevel"/>
    <w:tmpl w:val="BA00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022A2"/>
    <w:multiLevelType w:val="multilevel"/>
    <w:tmpl w:val="CD4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81A9F"/>
    <w:multiLevelType w:val="multilevel"/>
    <w:tmpl w:val="149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04646"/>
    <w:multiLevelType w:val="multilevel"/>
    <w:tmpl w:val="416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E7FED"/>
    <w:multiLevelType w:val="multilevel"/>
    <w:tmpl w:val="0470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5B5867"/>
    <w:multiLevelType w:val="multilevel"/>
    <w:tmpl w:val="45B0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5015D6"/>
    <w:multiLevelType w:val="multilevel"/>
    <w:tmpl w:val="E0D2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A2B59"/>
    <w:multiLevelType w:val="multilevel"/>
    <w:tmpl w:val="710E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3D415C"/>
    <w:multiLevelType w:val="multilevel"/>
    <w:tmpl w:val="585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2B5690"/>
    <w:multiLevelType w:val="multilevel"/>
    <w:tmpl w:val="2FAA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092327"/>
    <w:multiLevelType w:val="multilevel"/>
    <w:tmpl w:val="3378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B71E1E"/>
    <w:multiLevelType w:val="multilevel"/>
    <w:tmpl w:val="1B96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6865C1"/>
    <w:multiLevelType w:val="multilevel"/>
    <w:tmpl w:val="F2CA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1"/>
  </w:num>
  <w:num w:numId="9">
    <w:abstractNumId w:val="17"/>
  </w:num>
  <w:num w:numId="10">
    <w:abstractNumId w:val="13"/>
  </w:num>
  <w:num w:numId="11">
    <w:abstractNumId w:val="6"/>
  </w:num>
  <w:num w:numId="12">
    <w:abstractNumId w:val="23"/>
  </w:num>
  <w:num w:numId="13">
    <w:abstractNumId w:val="0"/>
  </w:num>
  <w:num w:numId="14">
    <w:abstractNumId w:val="20"/>
  </w:num>
  <w:num w:numId="15">
    <w:abstractNumId w:val="19"/>
  </w:num>
  <w:num w:numId="16">
    <w:abstractNumId w:val="9"/>
  </w:num>
  <w:num w:numId="17">
    <w:abstractNumId w:val="15"/>
  </w:num>
  <w:num w:numId="18">
    <w:abstractNumId w:val="22"/>
  </w:num>
  <w:num w:numId="19">
    <w:abstractNumId w:val="5"/>
  </w:num>
  <w:num w:numId="20">
    <w:abstractNumId w:val="12"/>
  </w:num>
  <w:num w:numId="21">
    <w:abstractNumId w:val="18"/>
  </w:num>
  <w:num w:numId="22">
    <w:abstractNumId w:val="7"/>
  </w:num>
  <w:num w:numId="23">
    <w:abstractNumId w:val="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531A00"/>
    <w:rsid w:val="0001595A"/>
    <w:rsid w:val="000907CD"/>
    <w:rsid w:val="000B12A8"/>
    <w:rsid w:val="000C5461"/>
    <w:rsid w:val="000E00BA"/>
    <w:rsid w:val="00106BDF"/>
    <w:rsid w:val="001258D9"/>
    <w:rsid w:val="00197847"/>
    <w:rsid w:val="002050EF"/>
    <w:rsid w:val="00217343"/>
    <w:rsid w:val="00221874"/>
    <w:rsid w:val="002C0D3F"/>
    <w:rsid w:val="003158E3"/>
    <w:rsid w:val="0035778A"/>
    <w:rsid w:val="00374584"/>
    <w:rsid w:val="00390DE5"/>
    <w:rsid w:val="003D6C05"/>
    <w:rsid w:val="004C43B5"/>
    <w:rsid w:val="004E78EC"/>
    <w:rsid w:val="00531A00"/>
    <w:rsid w:val="00535D00"/>
    <w:rsid w:val="005C4205"/>
    <w:rsid w:val="005C4AB2"/>
    <w:rsid w:val="005C5AAA"/>
    <w:rsid w:val="00610FFF"/>
    <w:rsid w:val="00664F45"/>
    <w:rsid w:val="00683B6A"/>
    <w:rsid w:val="006854EA"/>
    <w:rsid w:val="006B69C5"/>
    <w:rsid w:val="006B79AE"/>
    <w:rsid w:val="006C7E7E"/>
    <w:rsid w:val="007045DF"/>
    <w:rsid w:val="007A5669"/>
    <w:rsid w:val="00804394"/>
    <w:rsid w:val="00842FA7"/>
    <w:rsid w:val="008B2CB5"/>
    <w:rsid w:val="008C0390"/>
    <w:rsid w:val="008E3F19"/>
    <w:rsid w:val="008F4711"/>
    <w:rsid w:val="00900202"/>
    <w:rsid w:val="00916FDC"/>
    <w:rsid w:val="009175B2"/>
    <w:rsid w:val="00941618"/>
    <w:rsid w:val="0095017E"/>
    <w:rsid w:val="0096112D"/>
    <w:rsid w:val="009815C3"/>
    <w:rsid w:val="009C3969"/>
    <w:rsid w:val="009C611C"/>
    <w:rsid w:val="00A152DF"/>
    <w:rsid w:val="00A457F3"/>
    <w:rsid w:val="00A92076"/>
    <w:rsid w:val="00AA40ED"/>
    <w:rsid w:val="00B00DD4"/>
    <w:rsid w:val="00B75B9B"/>
    <w:rsid w:val="00B932BC"/>
    <w:rsid w:val="00C769BF"/>
    <w:rsid w:val="00C94183"/>
    <w:rsid w:val="00D04E46"/>
    <w:rsid w:val="00DE3552"/>
    <w:rsid w:val="00DF06D4"/>
    <w:rsid w:val="00DF7961"/>
    <w:rsid w:val="00E03F39"/>
    <w:rsid w:val="00E328A5"/>
    <w:rsid w:val="00E353F8"/>
    <w:rsid w:val="00E64787"/>
    <w:rsid w:val="00ED6CB7"/>
    <w:rsid w:val="00F354B3"/>
    <w:rsid w:val="00F72F7F"/>
    <w:rsid w:val="00FB2534"/>
    <w:rsid w:val="00FE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18"/>
  </w:style>
  <w:style w:type="paragraph" w:styleId="1">
    <w:name w:val="heading 1"/>
    <w:basedOn w:val="a"/>
    <w:next w:val="a"/>
    <w:link w:val="10"/>
    <w:uiPriority w:val="9"/>
    <w:qFormat/>
    <w:rsid w:val="00981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1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-padding">
    <w:name w:val="list-padding"/>
    <w:basedOn w:val="a0"/>
    <w:rsid w:val="00531A00"/>
  </w:style>
  <w:style w:type="character" w:customStyle="1" w:styleId="30">
    <w:name w:val="Заголовок 3 Знак"/>
    <w:basedOn w:val="a0"/>
    <w:link w:val="3"/>
    <w:uiPriority w:val="9"/>
    <w:rsid w:val="00531A0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rong">
    <w:name w:val="strong"/>
    <w:basedOn w:val="a"/>
    <w:rsid w:val="0053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der-number">
    <w:name w:val="order-number"/>
    <w:basedOn w:val="a0"/>
    <w:rsid w:val="00531A00"/>
  </w:style>
  <w:style w:type="character" w:customStyle="1" w:styleId="green-color">
    <w:name w:val="green-color"/>
    <w:basedOn w:val="a0"/>
    <w:rsid w:val="00531A00"/>
  </w:style>
  <w:style w:type="character" w:styleId="a4">
    <w:name w:val="Hyperlink"/>
    <w:basedOn w:val="a0"/>
    <w:uiPriority w:val="99"/>
    <w:semiHidden/>
    <w:unhideWhenUsed/>
    <w:rsid w:val="00531A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1A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oduct-pipname">
    <w:name w:val="product-pip__name"/>
    <w:basedOn w:val="a0"/>
    <w:rsid w:val="009815C3"/>
  </w:style>
  <w:style w:type="character" w:customStyle="1" w:styleId="normal-font">
    <w:name w:val="normal-font"/>
    <w:basedOn w:val="a0"/>
    <w:rsid w:val="009815C3"/>
  </w:style>
  <w:style w:type="paragraph" w:customStyle="1" w:styleId="js-pip-price-component">
    <w:name w:val="js-pip-price-component"/>
    <w:basedOn w:val="a"/>
    <w:rsid w:val="0098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uct-pippricevalue">
    <w:name w:val="product-pip__price__value"/>
    <w:basedOn w:val="a0"/>
    <w:rsid w:val="009815C3"/>
  </w:style>
  <w:style w:type="paragraph" w:styleId="a6">
    <w:name w:val="Balloon Text"/>
    <w:basedOn w:val="a"/>
    <w:link w:val="a7"/>
    <w:uiPriority w:val="99"/>
    <w:semiHidden/>
    <w:unhideWhenUsed/>
    <w:rsid w:val="0098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5C3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rsid w:val="00DE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DE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DE3552"/>
  </w:style>
  <w:style w:type="character" w:customStyle="1" w:styleId="c6">
    <w:name w:val="c6"/>
    <w:basedOn w:val="a0"/>
    <w:rsid w:val="00DE3552"/>
  </w:style>
  <w:style w:type="character" w:customStyle="1" w:styleId="c22">
    <w:name w:val="c22"/>
    <w:basedOn w:val="a0"/>
    <w:rsid w:val="00DE3552"/>
  </w:style>
  <w:style w:type="paragraph" w:customStyle="1" w:styleId="c3">
    <w:name w:val="c3"/>
    <w:basedOn w:val="a"/>
    <w:rsid w:val="00DE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E3552"/>
  </w:style>
  <w:style w:type="character" w:customStyle="1" w:styleId="c43">
    <w:name w:val="c43"/>
    <w:basedOn w:val="a0"/>
    <w:rsid w:val="00DE3552"/>
  </w:style>
  <w:style w:type="character" w:customStyle="1" w:styleId="c17">
    <w:name w:val="c17"/>
    <w:basedOn w:val="a0"/>
    <w:rsid w:val="00DE3552"/>
  </w:style>
  <w:style w:type="character" w:customStyle="1" w:styleId="c0">
    <w:name w:val="c0"/>
    <w:basedOn w:val="a0"/>
    <w:rsid w:val="00DE3552"/>
  </w:style>
  <w:style w:type="character" w:customStyle="1" w:styleId="c1">
    <w:name w:val="c1"/>
    <w:basedOn w:val="a0"/>
    <w:rsid w:val="00DE3552"/>
  </w:style>
  <w:style w:type="character" w:customStyle="1" w:styleId="c11">
    <w:name w:val="c11"/>
    <w:basedOn w:val="a0"/>
    <w:rsid w:val="00DE3552"/>
  </w:style>
  <w:style w:type="character" w:customStyle="1" w:styleId="c37">
    <w:name w:val="c37"/>
    <w:basedOn w:val="a0"/>
    <w:rsid w:val="00DE3552"/>
  </w:style>
  <w:style w:type="character" w:customStyle="1" w:styleId="c24">
    <w:name w:val="c24"/>
    <w:basedOn w:val="a0"/>
    <w:rsid w:val="00DE3552"/>
  </w:style>
  <w:style w:type="paragraph" w:customStyle="1" w:styleId="c30">
    <w:name w:val="c30"/>
    <w:basedOn w:val="a"/>
    <w:rsid w:val="00DE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E3552"/>
  </w:style>
  <w:style w:type="character" w:customStyle="1" w:styleId="dash">
    <w:name w:val="dash"/>
    <w:basedOn w:val="a0"/>
    <w:rsid w:val="00DE3552"/>
  </w:style>
  <w:style w:type="character" w:styleId="a8">
    <w:name w:val="Strong"/>
    <w:basedOn w:val="a0"/>
    <w:uiPriority w:val="22"/>
    <w:qFormat/>
    <w:rsid w:val="007045D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04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68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">
    <w:name w:val="prod"/>
    <w:basedOn w:val="a0"/>
    <w:rsid w:val="0001595A"/>
  </w:style>
  <w:style w:type="paragraph" w:customStyle="1" w:styleId="article-renderblock">
    <w:name w:val="article-render__block"/>
    <w:basedOn w:val="a"/>
    <w:rsid w:val="0001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9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907CD"/>
  </w:style>
  <w:style w:type="paragraph" w:styleId="a9">
    <w:name w:val="Body Text"/>
    <w:basedOn w:val="a"/>
    <w:link w:val="aa"/>
    <w:rsid w:val="0022187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221874"/>
    <w:rPr>
      <w:rFonts w:ascii="Times New Roman" w:eastAsia="Times New Roman" w:hAnsi="Times New Roman" w:cs="Times New Roman"/>
      <w:szCs w:val="24"/>
    </w:rPr>
  </w:style>
  <w:style w:type="paragraph" w:customStyle="1" w:styleId="ConsPlusNormal">
    <w:name w:val="ConsPlusNormal"/>
    <w:link w:val="ConsPlusNormal0"/>
    <w:rsid w:val="00221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187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221874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9C39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CCCCC"/>
            <w:right w:val="none" w:sz="0" w:space="0" w:color="auto"/>
          </w:divBdr>
        </w:div>
        <w:div w:id="442041051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6493">
          <w:marLeft w:val="0"/>
          <w:marRight w:val="0"/>
          <w:marTop w:val="0"/>
          <w:marBottom w:val="0"/>
          <w:divBdr>
            <w:top w:val="single" w:sz="4" w:space="6" w:color="CCCCCC"/>
            <w:left w:val="none" w:sz="0" w:space="0" w:color="auto"/>
            <w:bottom w:val="single" w:sz="4" w:space="6" w:color="CCCCCC"/>
            <w:right w:val="none" w:sz="0" w:space="0" w:color="auto"/>
          </w:divBdr>
        </w:div>
      </w:divsChild>
    </w:div>
    <w:div w:id="362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82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95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3">
          <w:marLeft w:val="0"/>
          <w:marRight w:val="0"/>
          <w:marTop w:val="96"/>
          <w:marBottom w:val="96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86258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2900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123864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99742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131917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12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7718">
              <w:marLeft w:val="-240"/>
              <w:marRight w:val="-24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369">
                      <w:marLeft w:val="0"/>
                      <w:marRight w:val="0"/>
                      <w:marTop w:val="144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9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9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FEDF-7823-4405-B5BD-A50043F8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AKMR-KADRI</dc:creator>
  <cp:lastModifiedBy>AKMR-KADRI</cp:lastModifiedBy>
  <cp:revision>5</cp:revision>
  <cp:lastPrinted>2021-06-28T05:46:00Z</cp:lastPrinted>
  <dcterms:created xsi:type="dcterms:W3CDTF">2021-08-11T06:02:00Z</dcterms:created>
  <dcterms:modified xsi:type="dcterms:W3CDTF">2021-08-11T06:40:00Z</dcterms:modified>
</cp:coreProperties>
</file>