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A9" w:rsidRPr="004266D4" w:rsidRDefault="001035A2" w:rsidP="00A243A9">
      <w:pPr>
        <w:spacing w:line="0" w:lineRule="atLeast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01015" cy="532765"/>
            <wp:effectExtent l="19050" t="0" r="0" b="0"/>
            <wp:docPr id="1" name="Рисунок 2" descr="Описание: 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3A9" w:rsidRPr="004266D4" w:rsidRDefault="00A243A9" w:rsidP="00A243A9">
      <w:pPr>
        <w:spacing w:line="0" w:lineRule="atLeast"/>
        <w:jc w:val="center"/>
        <w:rPr>
          <w:b/>
          <w:sz w:val="28"/>
          <w:szCs w:val="28"/>
        </w:rPr>
      </w:pPr>
      <w:r w:rsidRPr="004266D4">
        <w:rPr>
          <w:b/>
          <w:sz w:val="28"/>
          <w:szCs w:val="28"/>
        </w:rPr>
        <w:t>СОВЕТ ДЕПУТАТОВ</w:t>
      </w:r>
    </w:p>
    <w:p w:rsidR="00A243A9" w:rsidRPr="004266D4" w:rsidRDefault="00A243A9" w:rsidP="00A243A9">
      <w:pPr>
        <w:spacing w:line="0" w:lineRule="atLeast"/>
        <w:jc w:val="center"/>
        <w:rPr>
          <w:b/>
          <w:sz w:val="28"/>
          <w:szCs w:val="28"/>
        </w:rPr>
      </w:pPr>
      <w:r w:rsidRPr="004266D4">
        <w:rPr>
          <w:b/>
          <w:sz w:val="28"/>
          <w:szCs w:val="28"/>
        </w:rPr>
        <w:t>КРАСНОГВАРДЕЙСКОГО МУНИЦИПАЛЬНОГО ОКРУГА СТАВР</w:t>
      </w:r>
      <w:r w:rsidRPr="004266D4">
        <w:rPr>
          <w:b/>
          <w:sz w:val="28"/>
          <w:szCs w:val="28"/>
        </w:rPr>
        <w:t>О</w:t>
      </w:r>
      <w:r w:rsidRPr="004266D4">
        <w:rPr>
          <w:b/>
          <w:sz w:val="28"/>
          <w:szCs w:val="28"/>
        </w:rPr>
        <w:t xml:space="preserve">ПОЛЬСКОГО КРАЯ </w:t>
      </w:r>
    </w:p>
    <w:p w:rsidR="00A243A9" w:rsidRPr="004266D4" w:rsidRDefault="00A243A9" w:rsidP="00A243A9">
      <w:pPr>
        <w:spacing w:line="0" w:lineRule="atLeast"/>
        <w:jc w:val="center"/>
        <w:rPr>
          <w:b/>
          <w:sz w:val="28"/>
          <w:szCs w:val="28"/>
        </w:rPr>
      </w:pPr>
    </w:p>
    <w:p w:rsidR="00A243A9" w:rsidRPr="004266D4" w:rsidRDefault="00A243A9" w:rsidP="00A243A9">
      <w:pPr>
        <w:spacing w:line="0" w:lineRule="atLeast"/>
        <w:jc w:val="center"/>
        <w:rPr>
          <w:b/>
          <w:sz w:val="28"/>
          <w:szCs w:val="28"/>
        </w:rPr>
      </w:pPr>
      <w:r w:rsidRPr="004266D4">
        <w:rPr>
          <w:b/>
          <w:sz w:val="28"/>
          <w:szCs w:val="28"/>
        </w:rPr>
        <w:t>РЕШЕНИЕ</w:t>
      </w:r>
    </w:p>
    <w:p w:rsidR="00A243A9" w:rsidRPr="004266D4" w:rsidRDefault="00A243A9" w:rsidP="00A243A9">
      <w:pPr>
        <w:spacing w:line="0" w:lineRule="atLeast"/>
        <w:jc w:val="center"/>
        <w:rPr>
          <w:b/>
          <w:sz w:val="28"/>
          <w:szCs w:val="28"/>
        </w:rPr>
      </w:pPr>
    </w:p>
    <w:p w:rsidR="00A243A9" w:rsidRPr="004266D4" w:rsidRDefault="00A243A9" w:rsidP="00A243A9">
      <w:pPr>
        <w:tabs>
          <w:tab w:val="left" w:pos="3544"/>
          <w:tab w:val="left" w:pos="8505"/>
        </w:tabs>
        <w:autoSpaceDE w:val="0"/>
        <w:autoSpaceDN w:val="0"/>
        <w:adjustRightInd w:val="0"/>
        <w:spacing w:line="0" w:lineRule="atLeast"/>
        <w:ind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21 июня 2022 года</w:t>
      </w:r>
      <w:r w:rsidRPr="004266D4">
        <w:rPr>
          <w:sz w:val="28"/>
          <w:szCs w:val="28"/>
        </w:rPr>
        <w:tab/>
        <w:t>с. Красногвардейское</w:t>
      </w:r>
      <w:r w:rsidRPr="004266D4">
        <w:rPr>
          <w:sz w:val="28"/>
          <w:szCs w:val="28"/>
        </w:rPr>
        <w:tab/>
        <w:t xml:space="preserve">№ </w:t>
      </w:r>
      <w:r w:rsidR="007104E5">
        <w:rPr>
          <w:sz w:val="28"/>
          <w:szCs w:val="28"/>
        </w:rPr>
        <w:t>365</w:t>
      </w:r>
    </w:p>
    <w:p w:rsidR="004C4809" w:rsidRDefault="004C4809" w:rsidP="004C480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C4809" w:rsidRDefault="004C4809" w:rsidP="004C4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77D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решение Совета депутатов</w:t>
      </w:r>
      <w:r w:rsidRPr="006177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Красногвардейского  муниципального округа </w:t>
      </w:r>
      <w:r w:rsidRPr="006177DA">
        <w:rPr>
          <w:b/>
          <w:bCs/>
          <w:sz w:val="28"/>
          <w:szCs w:val="28"/>
        </w:rPr>
        <w:t>Ставропольского</w:t>
      </w:r>
      <w:r>
        <w:rPr>
          <w:b/>
          <w:bCs/>
          <w:sz w:val="28"/>
          <w:szCs w:val="28"/>
        </w:rPr>
        <w:t xml:space="preserve"> </w:t>
      </w:r>
      <w:r w:rsidRPr="006177DA">
        <w:rPr>
          <w:b/>
          <w:bCs/>
          <w:sz w:val="28"/>
          <w:szCs w:val="28"/>
        </w:rPr>
        <w:t xml:space="preserve">края </w:t>
      </w:r>
      <w:r>
        <w:rPr>
          <w:b/>
          <w:bCs/>
          <w:sz w:val="28"/>
          <w:szCs w:val="28"/>
        </w:rPr>
        <w:t>от  21 декабря 2021 года №296 «О бюджете Красногвардейского муниципального округа Ставр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польского края </w:t>
      </w:r>
      <w:r w:rsidRPr="006177D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 год и плановый период 2023 и 2024 годов»</w:t>
      </w:r>
    </w:p>
    <w:p w:rsidR="004C4809" w:rsidRDefault="004C4809" w:rsidP="004C4809">
      <w:pPr>
        <w:ind w:left="-360" w:firstLine="567"/>
        <w:jc w:val="both"/>
        <w:rPr>
          <w:sz w:val="28"/>
        </w:rPr>
      </w:pPr>
    </w:p>
    <w:p w:rsidR="004C4809" w:rsidRPr="00A243A9" w:rsidRDefault="004C4809" w:rsidP="004C6EA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6"/>
        </w:rPr>
      </w:pPr>
      <w:r w:rsidRPr="00A243A9">
        <w:rPr>
          <w:bCs/>
          <w:sz w:val="28"/>
          <w:szCs w:val="26"/>
        </w:rPr>
        <w:t>Совет депутатов Красногвардейского муниципального округа Ставропол</w:t>
      </w:r>
      <w:r w:rsidRPr="00A243A9">
        <w:rPr>
          <w:bCs/>
          <w:sz w:val="28"/>
          <w:szCs w:val="26"/>
        </w:rPr>
        <w:t>ь</w:t>
      </w:r>
      <w:r w:rsidRPr="00A243A9">
        <w:rPr>
          <w:bCs/>
          <w:sz w:val="28"/>
          <w:szCs w:val="26"/>
        </w:rPr>
        <w:t>ского края</w:t>
      </w:r>
    </w:p>
    <w:p w:rsidR="004C4809" w:rsidRPr="00A243A9" w:rsidRDefault="004C4809" w:rsidP="004C6EA3">
      <w:pPr>
        <w:ind w:firstLine="709"/>
        <w:jc w:val="both"/>
        <w:rPr>
          <w:sz w:val="28"/>
          <w:szCs w:val="26"/>
        </w:rPr>
      </w:pPr>
    </w:p>
    <w:p w:rsidR="004C4809" w:rsidRPr="00612483" w:rsidRDefault="004C4809" w:rsidP="004C6EA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РЕШИЛ:</w:t>
      </w:r>
    </w:p>
    <w:p w:rsidR="004C4809" w:rsidRPr="00A243A9" w:rsidRDefault="004C4809" w:rsidP="004C6EA3">
      <w:pPr>
        <w:ind w:firstLine="709"/>
        <w:jc w:val="both"/>
        <w:rPr>
          <w:sz w:val="28"/>
          <w:szCs w:val="26"/>
        </w:rPr>
      </w:pPr>
    </w:p>
    <w:p w:rsidR="0075676C" w:rsidRPr="00A243A9" w:rsidRDefault="0075676C" w:rsidP="004C6EA3">
      <w:pPr>
        <w:ind w:firstLine="709"/>
        <w:jc w:val="both"/>
        <w:rPr>
          <w:sz w:val="28"/>
          <w:szCs w:val="26"/>
        </w:rPr>
      </w:pPr>
      <w:r w:rsidRPr="00A243A9">
        <w:rPr>
          <w:sz w:val="28"/>
          <w:szCs w:val="26"/>
        </w:rPr>
        <w:t>1. Внести в решение Совета депутатов Красногвардейского муниц</w:t>
      </w:r>
      <w:r w:rsidRPr="00A243A9">
        <w:rPr>
          <w:sz w:val="28"/>
          <w:szCs w:val="26"/>
        </w:rPr>
        <w:t>и</w:t>
      </w:r>
      <w:r w:rsidRPr="00A243A9">
        <w:rPr>
          <w:sz w:val="28"/>
          <w:szCs w:val="26"/>
        </w:rPr>
        <w:t xml:space="preserve">пального округа Ставропольского края от 21 декабря 2021 года </w:t>
      </w:r>
      <w:r w:rsidRPr="00A243A9">
        <w:rPr>
          <w:rFonts w:eastAsia="Segoe UI Symbol"/>
          <w:sz w:val="28"/>
          <w:szCs w:val="26"/>
        </w:rPr>
        <w:t>№</w:t>
      </w:r>
      <w:r w:rsidRPr="00A243A9">
        <w:rPr>
          <w:sz w:val="28"/>
          <w:szCs w:val="26"/>
        </w:rPr>
        <w:t xml:space="preserve"> 296 «О бюджете Красногва</w:t>
      </w:r>
      <w:r w:rsidRPr="00A243A9">
        <w:rPr>
          <w:sz w:val="28"/>
          <w:szCs w:val="26"/>
        </w:rPr>
        <w:t>р</w:t>
      </w:r>
      <w:r w:rsidRPr="00A243A9">
        <w:rPr>
          <w:sz w:val="28"/>
          <w:szCs w:val="26"/>
        </w:rPr>
        <w:t>дейского муниципального округа  Ставропольского края на 2022 год и плановый пер</w:t>
      </w:r>
      <w:r w:rsidRPr="00A243A9">
        <w:rPr>
          <w:sz w:val="28"/>
          <w:szCs w:val="26"/>
        </w:rPr>
        <w:t>и</w:t>
      </w:r>
      <w:r w:rsidRPr="00A243A9">
        <w:rPr>
          <w:sz w:val="28"/>
          <w:szCs w:val="26"/>
        </w:rPr>
        <w:t xml:space="preserve">од 2023 и 2024 годов» следующие изменения: </w:t>
      </w:r>
    </w:p>
    <w:p w:rsidR="0075676C" w:rsidRPr="00A243A9" w:rsidRDefault="0075676C" w:rsidP="004C6EA3">
      <w:pPr>
        <w:ind w:firstLine="709"/>
        <w:jc w:val="both"/>
        <w:rPr>
          <w:sz w:val="28"/>
          <w:szCs w:val="26"/>
        </w:rPr>
      </w:pPr>
      <w:r w:rsidRPr="00A243A9">
        <w:rPr>
          <w:sz w:val="28"/>
          <w:szCs w:val="26"/>
        </w:rPr>
        <w:t>1) в части 1 статьи 1:</w:t>
      </w:r>
    </w:p>
    <w:p w:rsidR="0075676C" w:rsidRPr="00A243A9" w:rsidRDefault="0075676C" w:rsidP="004C6EA3">
      <w:pPr>
        <w:ind w:firstLine="709"/>
        <w:jc w:val="both"/>
        <w:rPr>
          <w:sz w:val="28"/>
          <w:szCs w:val="26"/>
        </w:rPr>
      </w:pPr>
      <w:r w:rsidRPr="00A243A9">
        <w:rPr>
          <w:sz w:val="28"/>
          <w:szCs w:val="26"/>
        </w:rPr>
        <w:t>в пункте 1 цифры «</w:t>
      </w:r>
      <w:r w:rsidR="002C1490" w:rsidRPr="00A243A9">
        <w:rPr>
          <w:sz w:val="28"/>
          <w:szCs w:val="26"/>
        </w:rPr>
        <w:t>1 686 686 152,69</w:t>
      </w:r>
      <w:r w:rsidRPr="00A243A9">
        <w:rPr>
          <w:sz w:val="28"/>
          <w:szCs w:val="26"/>
        </w:rPr>
        <w:t>»,» заменить цифрами «</w:t>
      </w:r>
      <w:r w:rsidR="002C1490" w:rsidRPr="00A243A9">
        <w:rPr>
          <w:sz w:val="28"/>
          <w:szCs w:val="26"/>
        </w:rPr>
        <w:t>1 694 408 201,65</w:t>
      </w:r>
      <w:r w:rsidRPr="00A243A9">
        <w:rPr>
          <w:sz w:val="28"/>
          <w:szCs w:val="26"/>
        </w:rPr>
        <w:t>»;</w:t>
      </w:r>
    </w:p>
    <w:p w:rsidR="0075676C" w:rsidRPr="00A243A9" w:rsidRDefault="0075676C" w:rsidP="004C6EA3">
      <w:pPr>
        <w:ind w:firstLine="709"/>
        <w:jc w:val="both"/>
        <w:rPr>
          <w:sz w:val="28"/>
          <w:szCs w:val="26"/>
          <w:highlight w:val="yellow"/>
        </w:rPr>
      </w:pPr>
      <w:r w:rsidRPr="00A243A9">
        <w:rPr>
          <w:sz w:val="28"/>
          <w:szCs w:val="26"/>
        </w:rPr>
        <w:t>в пункте 2 цифры «</w:t>
      </w:r>
      <w:r w:rsidR="008D17A9" w:rsidRPr="00A243A9">
        <w:rPr>
          <w:sz w:val="28"/>
          <w:szCs w:val="26"/>
        </w:rPr>
        <w:t>1 770 872 733,80</w:t>
      </w:r>
      <w:r w:rsidRPr="00A243A9">
        <w:rPr>
          <w:sz w:val="28"/>
          <w:szCs w:val="26"/>
        </w:rPr>
        <w:t>»  заменить цифрами «</w:t>
      </w:r>
      <w:r w:rsidR="008D17A9" w:rsidRPr="00A243A9">
        <w:rPr>
          <w:sz w:val="28"/>
          <w:szCs w:val="26"/>
        </w:rPr>
        <w:t>1 791 </w:t>
      </w:r>
      <w:r w:rsidR="006E4050" w:rsidRPr="00A243A9">
        <w:rPr>
          <w:sz w:val="28"/>
          <w:szCs w:val="26"/>
        </w:rPr>
        <w:t>555</w:t>
      </w:r>
      <w:r w:rsidR="008D17A9" w:rsidRPr="00A243A9">
        <w:rPr>
          <w:sz w:val="28"/>
          <w:szCs w:val="26"/>
        </w:rPr>
        <w:t> 399,31</w:t>
      </w:r>
      <w:r w:rsidRPr="00A243A9">
        <w:rPr>
          <w:sz w:val="28"/>
          <w:szCs w:val="26"/>
        </w:rPr>
        <w:t>»;</w:t>
      </w:r>
    </w:p>
    <w:p w:rsidR="0075676C" w:rsidRPr="00A243A9" w:rsidRDefault="0075676C" w:rsidP="004C6EA3">
      <w:pPr>
        <w:ind w:firstLine="709"/>
        <w:jc w:val="both"/>
        <w:rPr>
          <w:sz w:val="28"/>
          <w:szCs w:val="26"/>
        </w:rPr>
      </w:pPr>
      <w:r w:rsidRPr="00A243A9">
        <w:rPr>
          <w:sz w:val="28"/>
          <w:szCs w:val="26"/>
        </w:rPr>
        <w:t>в пункте 3 цифры «</w:t>
      </w:r>
      <w:r w:rsidR="00BA7D1C" w:rsidRPr="00A243A9">
        <w:rPr>
          <w:sz w:val="28"/>
          <w:szCs w:val="26"/>
        </w:rPr>
        <w:t>84 186 581,11</w:t>
      </w:r>
      <w:r w:rsidRPr="00A243A9">
        <w:rPr>
          <w:sz w:val="28"/>
          <w:szCs w:val="26"/>
        </w:rPr>
        <w:t>»  заменить цифрами «</w:t>
      </w:r>
      <w:r w:rsidR="00BA7D1C" w:rsidRPr="00A243A9">
        <w:rPr>
          <w:sz w:val="28"/>
          <w:szCs w:val="26"/>
        </w:rPr>
        <w:t>9</w:t>
      </w:r>
      <w:r w:rsidR="00255657" w:rsidRPr="00A243A9">
        <w:rPr>
          <w:sz w:val="28"/>
          <w:szCs w:val="26"/>
        </w:rPr>
        <w:t>7</w:t>
      </w:r>
      <w:r w:rsidR="00BA7D1C" w:rsidRPr="00A243A9">
        <w:rPr>
          <w:sz w:val="28"/>
          <w:szCs w:val="26"/>
        </w:rPr>
        <w:t> </w:t>
      </w:r>
      <w:r w:rsidR="00255657" w:rsidRPr="00A243A9">
        <w:rPr>
          <w:sz w:val="28"/>
          <w:szCs w:val="26"/>
        </w:rPr>
        <w:t>147</w:t>
      </w:r>
      <w:r w:rsidR="00BA7D1C" w:rsidRPr="00A243A9">
        <w:rPr>
          <w:sz w:val="28"/>
          <w:szCs w:val="26"/>
        </w:rPr>
        <w:t> 197,66</w:t>
      </w:r>
      <w:r w:rsidRPr="00A243A9">
        <w:rPr>
          <w:sz w:val="28"/>
          <w:szCs w:val="26"/>
        </w:rPr>
        <w:t>»;</w:t>
      </w:r>
    </w:p>
    <w:p w:rsidR="0075676C" w:rsidRPr="00A243A9" w:rsidRDefault="0075676C" w:rsidP="004C6EA3">
      <w:pPr>
        <w:ind w:firstLine="709"/>
        <w:jc w:val="both"/>
        <w:rPr>
          <w:sz w:val="28"/>
          <w:szCs w:val="26"/>
        </w:rPr>
      </w:pPr>
      <w:r w:rsidRPr="00A243A9">
        <w:rPr>
          <w:sz w:val="28"/>
          <w:szCs w:val="26"/>
        </w:rPr>
        <w:t>2) в статье 3 цифры «</w:t>
      </w:r>
      <w:r w:rsidR="002C1490" w:rsidRPr="00A243A9">
        <w:rPr>
          <w:sz w:val="28"/>
          <w:szCs w:val="26"/>
        </w:rPr>
        <w:t>1 143 690 846,11</w:t>
      </w:r>
      <w:r w:rsidRPr="00A243A9">
        <w:rPr>
          <w:sz w:val="28"/>
          <w:szCs w:val="26"/>
        </w:rPr>
        <w:t>» заменить цифрами «</w:t>
      </w:r>
      <w:r w:rsidR="002C1490" w:rsidRPr="00A243A9">
        <w:rPr>
          <w:sz w:val="28"/>
          <w:szCs w:val="26"/>
        </w:rPr>
        <w:t>1 151 412 895,07</w:t>
      </w:r>
      <w:r w:rsidRPr="00A243A9">
        <w:rPr>
          <w:sz w:val="28"/>
          <w:szCs w:val="26"/>
        </w:rPr>
        <w:t>»;</w:t>
      </w:r>
    </w:p>
    <w:p w:rsidR="0075676C" w:rsidRPr="00A243A9" w:rsidRDefault="0075676C" w:rsidP="004C6EA3">
      <w:pPr>
        <w:ind w:firstLine="709"/>
        <w:jc w:val="both"/>
        <w:rPr>
          <w:sz w:val="28"/>
          <w:szCs w:val="26"/>
        </w:rPr>
      </w:pPr>
      <w:r w:rsidRPr="00A243A9">
        <w:rPr>
          <w:sz w:val="28"/>
          <w:szCs w:val="26"/>
        </w:rPr>
        <w:t>3) в статье 4:</w:t>
      </w:r>
    </w:p>
    <w:p w:rsidR="0075676C" w:rsidRPr="00A243A9" w:rsidRDefault="0075676C" w:rsidP="004C6EA3">
      <w:pPr>
        <w:ind w:firstLine="709"/>
        <w:jc w:val="both"/>
        <w:rPr>
          <w:sz w:val="28"/>
          <w:szCs w:val="26"/>
        </w:rPr>
      </w:pPr>
      <w:r w:rsidRPr="00A243A9">
        <w:rPr>
          <w:sz w:val="28"/>
          <w:szCs w:val="26"/>
        </w:rPr>
        <w:t>в части 5 цифры «</w:t>
      </w:r>
      <w:r w:rsidR="00105D7C" w:rsidRPr="00A243A9">
        <w:rPr>
          <w:sz w:val="28"/>
          <w:szCs w:val="26"/>
        </w:rPr>
        <w:t>370 485 337,22</w:t>
      </w:r>
      <w:r w:rsidRPr="00A243A9">
        <w:rPr>
          <w:sz w:val="28"/>
          <w:szCs w:val="26"/>
        </w:rPr>
        <w:t>» заменить цифрами «</w:t>
      </w:r>
      <w:r w:rsidR="00105D7C" w:rsidRPr="00A243A9">
        <w:rPr>
          <w:sz w:val="28"/>
          <w:szCs w:val="26"/>
        </w:rPr>
        <w:t>371 029 363,12</w:t>
      </w:r>
      <w:r w:rsidRPr="00A243A9">
        <w:rPr>
          <w:sz w:val="28"/>
          <w:szCs w:val="26"/>
        </w:rPr>
        <w:t xml:space="preserve">»; </w:t>
      </w:r>
    </w:p>
    <w:p w:rsidR="0075676C" w:rsidRPr="00A243A9" w:rsidRDefault="0075676C" w:rsidP="004C6EA3">
      <w:pPr>
        <w:ind w:firstLine="709"/>
        <w:jc w:val="both"/>
        <w:rPr>
          <w:sz w:val="28"/>
          <w:szCs w:val="26"/>
        </w:rPr>
      </w:pPr>
      <w:r w:rsidRPr="00A243A9">
        <w:rPr>
          <w:sz w:val="28"/>
          <w:szCs w:val="26"/>
        </w:rPr>
        <w:t>в части 6 цифры «</w:t>
      </w:r>
      <w:r w:rsidR="000B1475" w:rsidRPr="00A243A9">
        <w:rPr>
          <w:sz w:val="28"/>
          <w:szCs w:val="26"/>
        </w:rPr>
        <w:t>1 688 083,87</w:t>
      </w:r>
      <w:r w:rsidRPr="00A243A9">
        <w:rPr>
          <w:sz w:val="28"/>
          <w:szCs w:val="26"/>
        </w:rPr>
        <w:t>» заменить цифрами «</w:t>
      </w:r>
      <w:r w:rsidR="000B1475" w:rsidRPr="00A243A9">
        <w:rPr>
          <w:sz w:val="28"/>
          <w:szCs w:val="26"/>
        </w:rPr>
        <w:t>2 688 083,87</w:t>
      </w:r>
      <w:r w:rsidRPr="00A243A9">
        <w:rPr>
          <w:sz w:val="28"/>
          <w:szCs w:val="26"/>
        </w:rPr>
        <w:t>»;</w:t>
      </w:r>
    </w:p>
    <w:p w:rsidR="009D123F" w:rsidRPr="00A243A9" w:rsidRDefault="009D123F" w:rsidP="004C6EA3">
      <w:pPr>
        <w:ind w:firstLine="709"/>
        <w:jc w:val="both"/>
        <w:rPr>
          <w:sz w:val="28"/>
          <w:szCs w:val="26"/>
        </w:rPr>
      </w:pPr>
      <w:r w:rsidRPr="00A243A9">
        <w:rPr>
          <w:sz w:val="28"/>
          <w:szCs w:val="26"/>
        </w:rPr>
        <w:t>4) в статье 5:</w:t>
      </w:r>
    </w:p>
    <w:p w:rsidR="00AC473B" w:rsidRPr="00A243A9" w:rsidRDefault="00AC473B" w:rsidP="004C6EA3">
      <w:pPr>
        <w:ind w:firstLine="709"/>
        <w:jc w:val="both"/>
        <w:rPr>
          <w:sz w:val="28"/>
          <w:szCs w:val="26"/>
        </w:rPr>
      </w:pPr>
      <w:r w:rsidRPr="00A243A9">
        <w:rPr>
          <w:sz w:val="28"/>
          <w:szCs w:val="26"/>
        </w:rPr>
        <w:t xml:space="preserve">в пункте 1 части 1 </w:t>
      </w:r>
      <w:r w:rsidR="0053556A" w:rsidRPr="00A243A9">
        <w:rPr>
          <w:sz w:val="28"/>
          <w:szCs w:val="26"/>
        </w:rPr>
        <w:t xml:space="preserve">цифры </w:t>
      </w:r>
      <w:r w:rsidRPr="00A243A9">
        <w:rPr>
          <w:sz w:val="28"/>
          <w:szCs w:val="26"/>
        </w:rPr>
        <w:t>«190 000,00» заменить цифрами «440 000,00»;</w:t>
      </w:r>
    </w:p>
    <w:p w:rsidR="0075676C" w:rsidRPr="00A243A9" w:rsidRDefault="0075676C" w:rsidP="004C6EA3">
      <w:pPr>
        <w:ind w:firstLine="709"/>
        <w:jc w:val="both"/>
        <w:rPr>
          <w:sz w:val="28"/>
          <w:szCs w:val="26"/>
        </w:rPr>
      </w:pPr>
      <w:r w:rsidRPr="00A243A9">
        <w:rPr>
          <w:sz w:val="28"/>
          <w:szCs w:val="26"/>
        </w:rPr>
        <w:t xml:space="preserve">в пункте 2 части </w:t>
      </w:r>
      <w:r w:rsidR="000F6B41">
        <w:rPr>
          <w:sz w:val="28"/>
          <w:szCs w:val="26"/>
        </w:rPr>
        <w:t xml:space="preserve">1 </w:t>
      </w:r>
      <w:r w:rsidRPr="00A243A9">
        <w:rPr>
          <w:sz w:val="28"/>
          <w:szCs w:val="26"/>
        </w:rPr>
        <w:t>цифры «</w:t>
      </w:r>
      <w:r w:rsidR="00535888" w:rsidRPr="00A243A9">
        <w:rPr>
          <w:sz w:val="28"/>
          <w:szCs w:val="26"/>
        </w:rPr>
        <w:t xml:space="preserve">1 </w:t>
      </w:r>
      <w:r w:rsidRPr="00A243A9">
        <w:rPr>
          <w:sz w:val="28"/>
          <w:szCs w:val="26"/>
        </w:rPr>
        <w:t>688 083,87» заменить цифрами «</w:t>
      </w:r>
      <w:r w:rsidR="00535888" w:rsidRPr="00A243A9">
        <w:rPr>
          <w:sz w:val="28"/>
          <w:szCs w:val="26"/>
        </w:rPr>
        <w:t>2</w:t>
      </w:r>
      <w:r w:rsidRPr="00A243A9">
        <w:rPr>
          <w:sz w:val="28"/>
          <w:szCs w:val="26"/>
        </w:rPr>
        <w:t xml:space="preserve"> 688 083,87»;</w:t>
      </w:r>
    </w:p>
    <w:p w:rsidR="003762C6" w:rsidRPr="00A243A9" w:rsidRDefault="0075676C" w:rsidP="004C6EA3">
      <w:pPr>
        <w:ind w:firstLine="709"/>
        <w:jc w:val="both"/>
        <w:rPr>
          <w:sz w:val="28"/>
          <w:szCs w:val="26"/>
        </w:rPr>
      </w:pPr>
      <w:r w:rsidRPr="00A243A9">
        <w:rPr>
          <w:sz w:val="28"/>
          <w:szCs w:val="26"/>
        </w:rPr>
        <w:t>5) приложения 1, 3, 5, 7, 9 к решению Совета депутатов Красногвардейского муниц</w:t>
      </w:r>
      <w:r w:rsidRPr="00A243A9">
        <w:rPr>
          <w:sz w:val="28"/>
          <w:szCs w:val="26"/>
        </w:rPr>
        <w:t>и</w:t>
      </w:r>
      <w:r w:rsidRPr="00A243A9">
        <w:rPr>
          <w:sz w:val="28"/>
          <w:szCs w:val="26"/>
        </w:rPr>
        <w:t xml:space="preserve">пального округа Ставропольского края от 21 декабря 2021 года </w:t>
      </w:r>
      <w:r w:rsidRPr="00A243A9">
        <w:rPr>
          <w:rFonts w:eastAsia="Segoe UI Symbol"/>
          <w:sz w:val="28"/>
          <w:szCs w:val="26"/>
        </w:rPr>
        <w:t>№</w:t>
      </w:r>
      <w:r w:rsidRPr="00A243A9">
        <w:rPr>
          <w:sz w:val="28"/>
          <w:szCs w:val="26"/>
        </w:rPr>
        <w:t xml:space="preserve"> 296 «О бюджете Красногвардейского муниципального </w:t>
      </w:r>
      <w:r w:rsidRPr="00A243A9">
        <w:rPr>
          <w:sz w:val="28"/>
          <w:szCs w:val="26"/>
        </w:rPr>
        <w:lastRenderedPageBreak/>
        <w:t>округа  Ставропольского края на 2022 год и плановый период 2023 и 2024 годов» изложить в следующей реда</w:t>
      </w:r>
      <w:r w:rsidRPr="00A243A9">
        <w:rPr>
          <w:sz w:val="28"/>
          <w:szCs w:val="26"/>
        </w:rPr>
        <w:t>к</w:t>
      </w:r>
      <w:r w:rsidRPr="00A243A9">
        <w:rPr>
          <w:sz w:val="28"/>
          <w:szCs w:val="26"/>
        </w:rPr>
        <w:t>ции:</w:t>
      </w:r>
    </w:p>
    <w:p w:rsidR="00BB5785" w:rsidRPr="000E014B" w:rsidRDefault="00BB5785" w:rsidP="00A243A9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  <w:r w:rsidRPr="000E014B">
        <w:rPr>
          <w:szCs w:val="28"/>
        </w:rPr>
        <w:t>Приложение 1</w:t>
      </w:r>
    </w:p>
    <w:p w:rsidR="00227EC8" w:rsidRPr="000E014B" w:rsidRDefault="00BB5785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 xml:space="preserve">к решению Совета депутатов </w:t>
      </w:r>
    </w:p>
    <w:p w:rsidR="00BB5785" w:rsidRPr="000E014B" w:rsidRDefault="00BB5785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Красногва</w:t>
      </w:r>
      <w:r w:rsidRPr="000E014B">
        <w:rPr>
          <w:sz w:val="28"/>
          <w:szCs w:val="28"/>
        </w:rPr>
        <w:t>р</w:t>
      </w:r>
      <w:r w:rsidRPr="000E014B">
        <w:rPr>
          <w:sz w:val="28"/>
          <w:szCs w:val="28"/>
        </w:rPr>
        <w:t>дейского</w:t>
      </w:r>
    </w:p>
    <w:p w:rsidR="00BB5785" w:rsidRPr="000E014B" w:rsidRDefault="00BB5785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муниципального округа</w:t>
      </w:r>
    </w:p>
    <w:p w:rsidR="00BB5785" w:rsidRPr="000E014B" w:rsidRDefault="00BB5785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Ставропольского края «О</w:t>
      </w:r>
    </w:p>
    <w:p w:rsidR="00BB5785" w:rsidRPr="000E014B" w:rsidRDefault="00BB5785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бюджете Красногвардейского</w:t>
      </w:r>
    </w:p>
    <w:p w:rsidR="00BB5785" w:rsidRPr="000E014B" w:rsidRDefault="00BB5785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муниципального округа</w:t>
      </w:r>
    </w:p>
    <w:p w:rsidR="00A243A9" w:rsidRDefault="00BB5785" w:rsidP="00A243A9">
      <w:pPr>
        <w:pStyle w:val="a9"/>
        <w:spacing w:after="0"/>
        <w:jc w:val="right"/>
        <w:rPr>
          <w:sz w:val="28"/>
          <w:szCs w:val="28"/>
          <w:lang w:val="en-US"/>
        </w:rPr>
      </w:pPr>
      <w:r w:rsidRPr="000E014B">
        <w:rPr>
          <w:sz w:val="28"/>
          <w:szCs w:val="28"/>
        </w:rPr>
        <w:t xml:space="preserve">Ставропольского края на 2022 год </w:t>
      </w:r>
    </w:p>
    <w:p w:rsidR="00BB5785" w:rsidRPr="000E014B" w:rsidRDefault="00BB5785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и плановый период 2023 и 2024 годов»</w:t>
      </w:r>
    </w:p>
    <w:p w:rsidR="00BB5785" w:rsidRPr="000E014B" w:rsidRDefault="00BB5785" w:rsidP="00A243A9">
      <w:pPr>
        <w:pStyle w:val="a9"/>
        <w:spacing w:after="0"/>
        <w:jc w:val="right"/>
        <w:rPr>
          <w:b/>
          <w:snapToGrid w:val="0"/>
        </w:rPr>
      </w:pPr>
      <w:r w:rsidRPr="000E014B">
        <w:rPr>
          <w:sz w:val="28"/>
          <w:szCs w:val="28"/>
        </w:rPr>
        <w:t>от 21 декабря 2021 года № 296</w:t>
      </w:r>
    </w:p>
    <w:p w:rsidR="00BB5785" w:rsidRPr="000E014B" w:rsidRDefault="00BB5785" w:rsidP="00BB5785">
      <w:pPr>
        <w:spacing w:line="240" w:lineRule="exact"/>
        <w:rPr>
          <w:sz w:val="28"/>
          <w:szCs w:val="28"/>
        </w:rPr>
      </w:pPr>
    </w:p>
    <w:p w:rsidR="00BB5785" w:rsidRPr="000E014B" w:rsidRDefault="00BB5785" w:rsidP="00AE3F19">
      <w:pPr>
        <w:pStyle w:val="af2"/>
        <w:jc w:val="center"/>
      </w:pPr>
      <w:r w:rsidRPr="000E014B">
        <w:t>ИСТОЧНИКИ</w:t>
      </w:r>
    </w:p>
    <w:p w:rsidR="00BB5785" w:rsidRPr="000E014B" w:rsidRDefault="00BB5785" w:rsidP="00AE3F19">
      <w:pPr>
        <w:pStyle w:val="af2"/>
        <w:jc w:val="center"/>
      </w:pPr>
      <w:r w:rsidRPr="000E014B">
        <w:t>финансирования дефицита бюджета муниципального округа и погашения долговых обязательств Красногвардейского муниципального округа Ставропол</w:t>
      </w:r>
      <w:r w:rsidRPr="000E014B">
        <w:t>ь</w:t>
      </w:r>
      <w:r w:rsidRPr="000E014B">
        <w:t>ского края на 2022 год</w:t>
      </w:r>
    </w:p>
    <w:p w:rsidR="00BB5785" w:rsidRPr="000E014B" w:rsidRDefault="00BB5785" w:rsidP="00BB5785"/>
    <w:tbl>
      <w:tblPr>
        <w:tblW w:w="957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745"/>
        <w:gridCol w:w="2268"/>
        <w:gridCol w:w="1560"/>
      </w:tblGrid>
      <w:tr w:rsidR="00BB5785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ind w:left="-840" w:firstLine="84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Код бюджетной классиф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кации Российской Федерации</w:t>
            </w:r>
          </w:p>
        </w:tc>
        <w:tc>
          <w:tcPr>
            <w:tcW w:w="1560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Сумма</w:t>
            </w:r>
          </w:p>
        </w:tc>
      </w:tr>
      <w:tr w:rsidR="00BB5785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  <w:vAlign w:val="bottom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268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BB5785" w:rsidRPr="00A243A9" w:rsidRDefault="00C400A8" w:rsidP="00BE2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97 147 197,66</w:t>
            </w:r>
          </w:p>
        </w:tc>
      </w:tr>
      <w:tr w:rsidR="00BB5785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Кредиты кредитных организаций в вал</w:t>
            </w:r>
            <w:r w:rsidRPr="00A243A9">
              <w:rPr>
                <w:sz w:val="16"/>
                <w:szCs w:val="16"/>
              </w:rPr>
              <w:t>ю</w:t>
            </w:r>
            <w:r w:rsidRPr="00A243A9">
              <w:rPr>
                <w:sz w:val="16"/>
                <w:szCs w:val="16"/>
              </w:rPr>
              <w:t>те Российской Федерации</w:t>
            </w:r>
          </w:p>
        </w:tc>
        <w:tc>
          <w:tcPr>
            <w:tcW w:w="2268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1560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0,00</w:t>
            </w:r>
          </w:p>
        </w:tc>
      </w:tr>
      <w:tr w:rsidR="00BB5785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Привлечение кредитов от кредитных организаций в валюте Российской Федер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 xml:space="preserve">ции </w:t>
            </w:r>
          </w:p>
        </w:tc>
        <w:tc>
          <w:tcPr>
            <w:tcW w:w="2268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560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0,00</w:t>
            </w:r>
          </w:p>
        </w:tc>
      </w:tr>
      <w:tr w:rsidR="00BB5785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Привлечение кредитов от кредитных 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ганизаций бюджетами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 в валюте Российской Федерации</w:t>
            </w:r>
          </w:p>
        </w:tc>
        <w:tc>
          <w:tcPr>
            <w:tcW w:w="2268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000 01 02 00 00 14 0000 710</w:t>
            </w:r>
          </w:p>
        </w:tc>
        <w:tc>
          <w:tcPr>
            <w:tcW w:w="1560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0,00</w:t>
            </w:r>
          </w:p>
        </w:tc>
      </w:tr>
      <w:tr w:rsidR="00BB5785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Бюджетные кредиты из других бюджетов бюджетной системы Российской Федер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ции</w:t>
            </w:r>
          </w:p>
        </w:tc>
        <w:tc>
          <w:tcPr>
            <w:tcW w:w="2268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1560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0,00</w:t>
            </w:r>
          </w:p>
        </w:tc>
      </w:tr>
      <w:tr w:rsidR="00BB5785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Бюджетные кредиты из других бюджетов бюджетной системы Российской Федер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ции в валюте Российской Федерации</w:t>
            </w:r>
          </w:p>
        </w:tc>
        <w:tc>
          <w:tcPr>
            <w:tcW w:w="2268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000 01 03 01 00 00 0000 000</w:t>
            </w:r>
          </w:p>
        </w:tc>
        <w:tc>
          <w:tcPr>
            <w:tcW w:w="1560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0,00</w:t>
            </w:r>
          </w:p>
        </w:tc>
      </w:tr>
      <w:tr w:rsidR="00BB5785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2268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1560" w:type="dxa"/>
          </w:tcPr>
          <w:p w:rsidR="00BB5785" w:rsidRPr="00A243A9" w:rsidRDefault="00BB5785" w:rsidP="00F96EF3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0,00</w:t>
            </w:r>
          </w:p>
        </w:tc>
      </w:tr>
      <w:tr w:rsidR="00BB5785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Привлечение кредитов из других бюджетов бюджетной системы Российской Ф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дерации бюджетами муниципальных округов в валюте Российской Федерации</w:t>
            </w:r>
          </w:p>
        </w:tc>
        <w:tc>
          <w:tcPr>
            <w:tcW w:w="2268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000 01 03 01 00 14 0000 710</w:t>
            </w:r>
          </w:p>
        </w:tc>
        <w:tc>
          <w:tcPr>
            <w:tcW w:w="1560" w:type="dxa"/>
          </w:tcPr>
          <w:p w:rsidR="00BB5785" w:rsidRPr="00A243A9" w:rsidRDefault="00BB5785" w:rsidP="00F96EF3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0,00</w:t>
            </w:r>
          </w:p>
        </w:tc>
      </w:tr>
      <w:tr w:rsidR="00BB5785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8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1560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0,00</w:t>
            </w:r>
          </w:p>
        </w:tc>
      </w:tr>
      <w:tr w:rsidR="00BB5785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Погашение бюджетами муниципальных округов кредитов от кредитных организаций в 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люте Российской Федерации</w:t>
            </w:r>
          </w:p>
        </w:tc>
        <w:tc>
          <w:tcPr>
            <w:tcW w:w="2268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000 01 02 00 00 14 0000 810</w:t>
            </w:r>
          </w:p>
        </w:tc>
        <w:tc>
          <w:tcPr>
            <w:tcW w:w="1560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0,00</w:t>
            </w:r>
          </w:p>
        </w:tc>
      </w:tr>
      <w:tr w:rsidR="00BB5785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Погашение бюджетных кредитов, пол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ченных  из других бюджетов бюджетной системы Российской Федерации в валюте Российской Ф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дерации</w:t>
            </w:r>
          </w:p>
        </w:tc>
        <w:tc>
          <w:tcPr>
            <w:tcW w:w="2268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1560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0,00</w:t>
            </w:r>
          </w:p>
        </w:tc>
      </w:tr>
      <w:tr w:rsidR="00BB5785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Погашение бюджетами муниципальных округов кредитов из других бюджетов бюджетной системы Российской Федерации в валюте Ро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268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000 01 03 01 00 14 0000 810</w:t>
            </w:r>
          </w:p>
        </w:tc>
        <w:tc>
          <w:tcPr>
            <w:tcW w:w="1560" w:type="dxa"/>
          </w:tcPr>
          <w:p w:rsidR="00BB5785" w:rsidRPr="00A243A9" w:rsidRDefault="00BB5785" w:rsidP="00F96EF3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0,00</w:t>
            </w:r>
          </w:p>
        </w:tc>
      </w:tr>
      <w:tr w:rsidR="00BB5785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Изменение остатков средств на счетах по уч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ту средств бюджетов</w:t>
            </w:r>
          </w:p>
        </w:tc>
        <w:tc>
          <w:tcPr>
            <w:tcW w:w="2268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560" w:type="dxa"/>
          </w:tcPr>
          <w:p w:rsidR="00BB5785" w:rsidRPr="00A243A9" w:rsidRDefault="00F41113" w:rsidP="00961627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</w:t>
            </w:r>
            <w:r w:rsidR="00961627" w:rsidRPr="00A243A9">
              <w:rPr>
                <w:sz w:val="16"/>
                <w:szCs w:val="16"/>
              </w:rPr>
              <w:t>7</w:t>
            </w:r>
            <w:r w:rsidRPr="00A243A9">
              <w:rPr>
                <w:sz w:val="16"/>
                <w:szCs w:val="16"/>
              </w:rPr>
              <w:t> </w:t>
            </w:r>
            <w:r w:rsidR="00961627" w:rsidRPr="00A243A9">
              <w:rPr>
                <w:sz w:val="16"/>
                <w:szCs w:val="16"/>
              </w:rPr>
              <w:t>147 197,66</w:t>
            </w:r>
          </w:p>
        </w:tc>
      </w:tr>
      <w:tr w:rsidR="00BB5785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268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560" w:type="dxa"/>
          </w:tcPr>
          <w:p w:rsidR="00BB5785" w:rsidRPr="00A243A9" w:rsidRDefault="00BB5785" w:rsidP="00F96EF3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  <w:r w:rsidR="000E014B" w:rsidRPr="00A243A9">
              <w:rPr>
                <w:sz w:val="16"/>
                <w:szCs w:val="16"/>
              </w:rPr>
              <w:t>1 694 408 201,65</w:t>
            </w:r>
          </w:p>
        </w:tc>
      </w:tr>
      <w:tr w:rsidR="00680E19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680E19" w:rsidRPr="00A243A9" w:rsidRDefault="00680E19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Увеличение прочих остатков средств бюдж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тов</w:t>
            </w:r>
          </w:p>
        </w:tc>
        <w:tc>
          <w:tcPr>
            <w:tcW w:w="2268" w:type="dxa"/>
          </w:tcPr>
          <w:p w:rsidR="00680E19" w:rsidRPr="00A243A9" w:rsidRDefault="00680E19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560" w:type="dxa"/>
            <w:vAlign w:val="bottom"/>
          </w:tcPr>
          <w:p w:rsidR="00680E19" w:rsidRPr="00A243A9" w:rsidRDefault="00680E19" w:rsidP="00260047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  <w:r w:rsidR="000E014B" w:rsidRPr="00A243A9">
              <w:rPr>
                <w:sz w:val="16"/>
                <w:szCs w:val="16"/>
              </w:rPr>
              <w:t>1 694 408 201,65</w:t>
            </w:r>
          </w:p>
        </w:tc>
      </w:tr>
      <w:tr w:rsidR="00680E19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680E19" w:rsidRPr="00A243A9" w:rsidRDefault="00680E19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</w:tcPr>
          <w:p w:rsidR="00680E19" w:rsidRPr="00A243A9" w:rsidRDefault="00680E19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560" w:type="dxa"/>
            <w:vAlign w:val="bottom"/>
          </w:tcPr>
          <w:p w:rsidR="00680E19" w:rsidRPr="00A243A9" w:rsidRDefault="00680E19" w:rsidP="00260047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  <w:r w:rsidR="000E014B" w:rsidRPr="00A243A9">
              <w:rPr>
                <w:sz w:val="16"/>
                <w:szCs w:val="16"/>
              </w:rPr>
              <w:t>1 694 408 201,65</w:t>
            </w:r>
          </w:p>
        </w:tc>
      </w:tr>
      <w:tr w:rsidR="00680E19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680E19" w:rsidRPr="00A243A9" w:rsidRDefault="00680E19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Увеличение прочих остатков денежных средств бюджетов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</w:t>
            </w:r>
          </w:p>
        </w:tc>
        <w:tc>
          <w:tcPr>
            <w:tcW w:w="2268" w:type="dxa"/>
          </w:tcPr>
          <w:p w:rsidR="00680E19" w:rsidRPr="00A243A9" w:rsidRDefault="00680E19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000 01 05 02 01 14 0000 510</w:t>
            </w:r>
          </w:p>
        </w:tc>
        <w:tc>
          <w:tcPr>
            <w:tcW w:w="1560" w:type="dxa"/>
            <w:vAlign w:val="bottom"/>
          </w:tcPr>
          <w:p w:rsidR="00680E19" w:rsidRPr="00A243A9" w:rsidRDefault="00680E19" w:rsidP="00260047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  <w:r w:rsidR="000E014B" w:rsidRPr="00A243A9">
              <w:rPr>
                <w:sz w:val="16"/>
                <w:szCs w:val="16"/>
              </w:rPr>
              <w:t>1 694 408 201,65</w:t>
            </w:r>
          </w:p>
        </w:tc>
      </w:tr>
      <w:tr w:rsidR="00BB5785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268" w:type="dxa"/>
          </w:tcPr>
          <w:p w:rsidR="00BB5785" w:rsidRPr="00A243A9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560" w:type="dxa"/>
          </w:tcPr>
          <w:p w:rsidR="00BB5785" w:rsidRPr="00A243A9" w:rsidRDefault="000739B7" w:rsidP="00476B12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1 791 555 399,31</w:t>
            </w:r>
          </w:p>
        </w:tc>
      </w:tr>
      <w:tr w:rsidR="000739B7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0739B7" w:rsidRPr="00A243A9" w:rsidRDefault="000739B7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Уменьшение прочих остатков средств бюдж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тов</w:t>
            </w:r>
          </w:p>
        </w:tc>
        <w:tc>
          <w:tcPr>
            <w:tcW w:w="2268" w:type="dxa"/>
          </w:tcPr>
          <w:p w:rsidR="000739B7" w:rsidRPr="00A243A9" w:rsidRDefault="000739B7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1560" w:type="dxa"/>
          </w:tcPr>
          <w:p w:rsidR="000739B7" w:rsidRPr="00A243A9" w:rsidRDefault="000739B7" w:rsidP="000739B7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1 791 555 399,31</w:t>
            </w:r>
          </w:p>
        </w:tc>
      </w:tr>
      <w:tr w:rsidR="000739B7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0739B7" w:rsidRPr="00A243A9" w:rsidRDefault="000739B7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</w:tcPr>
          <w:p w:rsidR="000739B7" w:rsidRPr="00A243A9" w:rsidRDefault="000739B7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560" w:type="dxa"/>
          </w:tcPr>
          <w:p w:rsidR="000739B7" w:rsidRPr="00A243A9" w:rsidRDefault="000739B7" w:rsidP="000739B7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1 791 555 399,31</w:t>
            </w:r>
          </w:p>
        </w:tc>
      </w:tr>
      <w:tr w:rsidR="000739B7" w:rsidRPr="00A243A9" w:rsidTr="00AE3F1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0739B7" w:rsidRPr="00A243A9" w:rsidRDefault="000739B7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Уменьшение прочих остатков денежных средств бюджетов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</w:t>
            </w:r>
          </w:p>
        </w:tc>
        <w:tc>
          <w:tcPr>
            <w:tcW w:w="2268" w:type="dxa"/>
          </w:tcPr>
          <w:p w:rsidR="000739B7" w:rsidRPr="00A243A9" w:rsidRDefault="000739B7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000 01 05 02 01 14 0000 610</w:t>
            </w:r>
          </w:p>
        </w:tc>
        <w:tc>
          <w:tcPr>
            <w:tcW w:w="1560" w:type="dxa"/>
          </w:tcPr>
          <w:p w:rsidR="000739B7" w:rsidRPr="00A243A9" w:rsidRDefault="000739B7" w:rsidP="000739B7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1 791 555 399,31</w:t>
            </w:r>
          </w:p>
        </w:tc>
      </w:tr>
    </w:tbl>
    <w:p w:rsidR="005C28B7" w:rsidRDefault="005C28B7" w:rsidP="00A24C9C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</w:p>
    <w:p w:rsidR="00A24C9C" w:rsidRPr="00B252F0" w:rsidRDefault="00A24C9C" w:rsidP="00A24C9C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  <w:r w:rsidRPr="00B252F0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 xml:space="preserve">к решению Совета депутатов 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Красногва</w:t>
      </w:r>
      <w:r w:rsidRPr="000E014B">
        <w:rPr>
          <w:sz w:val="28"/>
          <w:szCs w:val="28"/>
        </w:rPr>
        <w:t>р</w:t>
      </w:r>
      <w:r w:rsidRPr="000E014B">
        <w:rPr>
          <w:sz w:val="28"/>
          <w:szCs w:val="28"/>
        </w:rPr>
        <w:t>дейского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муниципального округа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Ставропольского края «О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бюджете Красногвардейского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lastRenderedPageBreak/>
        <w:t>муниципального округа</w:t>
      </w:r>
    </w:p>
    <w:p w:rsidR="00A243A9" w:rsidRPr="00A243A9" w:rsidRDefault="00A243A9" w:rsidP="00A243A9">
      <w:pPr>
        <w:pStyle w:val="a9"/>
        <w:spacing w:after="0"/>
        <w:jc w:val="right"/>
        <w:rPr>
          <w:sz w:val="28"/>
          <w:szCs w:val="28"/>
          <w:lang w:val="ru-RU"/>
        </w:rPr>
      </w:pPr>
      <w:r w:rsidRPr="000E014B">
        <w:rPr>
          <w:sz w:val="28"/>
          <w:szCs w:val="28"/>
        </w:rPr>
        <w:t xml:space="preserve">Ставропольского края на 2022 год 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и плановый период 2023 и 2024 годов»</w:t>
      </w:r>
    </w:p>
    <w:p w:rsidR="00A243A9" w:rsidRPr="000E014B" w:rsidRDefault="00A243A9" w:rsidP="00A243A9">
      <w:pPr>
        <w:pStyle w:val="a9"/>
        <w:spacing w:after="0"/>
        <w:jc w:val="right"/>
        <w:rPr>
          <w:b/>
          <w:snapToGrid w:val="0"/>
        </w:rPr>
      </w:pPr>
      <w:r w:rsidRPr="000E014B">
        <w:rPr>
          <w:sz w:val="28"/>
          <w:szCs w:val="28"/>
        </w:rPr>
        <w:t>от 21 декабря 2021 года № 296</w:t>
      </w:r>
    </w:p>
    <w:p w:rsidR="00227EC8" w:rsidRPr="00D7541F" w:rsidRDefault="00227EC8" w:rsidP="00227EC8">
      <w:pPr>
        <w:pStyle w:val="a9"/>
        <w:spacing w:after="0"/>
        <w:ind w:left="5580"/>
        <w:rPr>
          <w:rStyle w:val="hl41"/>
          <w:b w:val="0"/>
        </w:rPr>
      </w:pPr>
    </w:p>
    <w:p w:rsidR="00A24C9C" w:rsidRPr="001F4836" w:rsidRDefault="00A24C9C" w:rsidP="00A243A9">
      <w:pPr>
        <w:pStyle w:val="af2"/>
        <w:jc w:val="center"/>
      </w:pPr>
      <w:r w:rsidRPr="001F4836">
        <w:rPr>
          <w:rStyle w:val="hl41"/>
          <w:b w:val="0"/>
          <w:sz w:val="24"/>
          <w:szCs w:val="24"/>
        </w:rPr>
        <w:t>РАСПРЕДЕЛЕНИЕ</w:t>
      </w:r>
    </w:p>
    <w:p w:rsidR="00A24C9C" w:rsidRDefault="00A24C9C" w:rsidP="00A243A9">
      <w:pPr>
        <w:pStyle w:val="af2"/>
        <w:jc w:val="center"/>
      </w:pPr>
      <w:r w:rsidRPr="00ED5BB6">
        <w:t xml:space="preserve">доходов  </w:t>
      </w:r>
      <w:r>
        <w:t>бюджета муниципального округа</w:t>
      </w:r>
      <w:r w:rsidRPr="00ED5BB6">
        <w:t xml:space="preserve"> </w:t>
      </w:r>
      <w:r>
        <w:t>по группам, подгруппам и статьям классификации доходов бюджетов бюджетной классификации Российской Федерации</w:t>
      </w:r>
    </w:p>
    <w:p w:rsidR="00A24C9C" w:rsidRDefault="00A24C9C" w:rsidP="00A243A9">
      <w:pPr>
        <w:pStyle w:val="af2"/>
        <w:jc w:val="center"/>
      </w:pPr>
      <w:r w:rsidRPr="00ED5BB6">
        <w:t>на 20</w:t>
      </w:r>
      <w:r>
        <w:t>22</w:t>
      </w:r>
      <w:r w:rsidRPr="00ED5BB6">
        <w:t xml:space="preserve"> год</w:t>
      </w:r>
    </w:p>
    <w:p w:rsidR="00A24C9C" w:rsidRPr="00EC45EC" w:rsidRDefault="00A24C9C" w:rsidP="00A24C9C">
      <w:pPr>
        <w:pStyle w:val="af4"/>
        <w:jc w:val="right"/>
      </w:pPr>
      <w:r>
        <w:t xml:space="preserve"> </w:t>
      </w:r>
      <w:r w:rsidRPr="00EC45EC">
        <w:t>(в рублях)</w:t>
      </w:r>
    </w:p>
    <w:tbl>
      <w:tblPr>
        <w:tblW w:w="0" w:type="auto"/>
        <w:jc w:val="center"/>
        <w:tblInd w:w="-3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046"/>
        <w:gridCol w:w="6237"/>
        <w:gridCol w:w="1435"/>
      </w:tblGrid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:rsidR="00A243A9" w:rsidRDefault="00A24C9C" w:rsidP="00A243A9">
            <w:pPr>
              <w:pStyle w:val="af2"/>
              <w:jc w:val="center"/>
              <w:rPr>
                <w:sz w:val="16"/>
              </w:rPr>
            </w:pPr>
            <w:r w:rsidRPr="00A243A9">
              <w:rPr>
                <w:sz w:val="16"/>
              </w:rPr>
              <w:t>Код бюджетной классифик</w:t>
            </w:r>
            <w:r w:rsidRPr="00A243A9">
              <w:rPr>
                <w:sz w:val="16"/>
              </w:rPr>
              <w:t>а</w:t>
            </w:r>
            <w:r w:rsidRPr="00A243A9">
              <w:rPr>
                <w:sz w:val="16"/>
              </w:rPr>
              <w:t>ции</w:t>
            </w:r>
          </w:p>
          <w:p w:rsidR="00A24C9C" w:rsidRPr="00A243A9" w:rsidRDefault="00A24C9C" w:rsidP="00A243A9">
            <w:pPr>
              <w:pStyle w:val="af2"/>
              <w:jc w:val="center"/>
              <w:rPr>
                <w:sz w:val="16"/>
              </w:rPr>
            </w:pPr>
            <w:r w:rsidRPr="00A243A9">
              <w:rPr>
                <w:sz w:val="16"/>
              </w:rPr>
              <w:t xml:space="preserve"> Российской Федер</w:t>
            </w:r>
            <w:r w:rsidRPr="00A243A9">
              <w:rPr>
                <w:sz w:val="16"/>
              </w:rPr>
              <w:t>а</w:t>
            </w:r>
            <w:r w:rsidRPr="00A243A9">
              <w:rPr>
                <w:sz w:val="16"/>
              </w:rPr>
              <w:t>ции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24C9C" w:rsidRPr="00A243A9" w:rsidRDefault="00A24C9C" w:rsidP="00A243A9">
            <w:pPr>
              <w:pStyle w:val="af2"/>
              <w:jc w:val="center"/>
              <w:rPr>
                <w:sz w:val="16"/>
              </w:rPr>
            </w:pPr>
            <w:r w:rsidRPr="00A243A9">
              <w:rPr>
                <w:sz w:val="16"/>
              </w:rPr>
              <w:t>Наименование дохода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A24C9C" w:rsidRPr="00A243A9" w:rsidRDefault="00A24C9C" w:rsidP="00A243A9">
            <w:pPr>
              <w:pStyle w:val="af2"/>
              <w:jc w:val="center"/>
              <w:rPr>
                <w:sz w:val="16"/>
              </w:rPr>
            </w:pPr>
            <w:r w:rsidRPr="00A243A9">
              <w:rPr>
                <w:sz w:val="16"/>
              </w:rPr>
              <w:t>Сумма</w:t>
            </w:r>
          </w:p>
        </w:tc>
      </w:tr>
    </w:tbl>
    <w:p w:rsidR="00A24C9C" w:rsidRPr="00ED5BB6" w:rsidRDefault="00A24C9C" w:rsidP="00A24C9C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128"/>
        <w:gridCol w:w="6237"/>
        <w:gridCol w:w="1275"/>
      </w:tblGrid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ind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000  1 00 00000 00 0000 000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5E06E7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</w:t>
            </w:r>
            <w:r w:rsidR="005E06E7"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E06E7"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 ДО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524 507 963,68</w:t>
            </w:r>
          </w:p>
        </w:tc>
      </w:tr>
      <w:tr w:rsidR="005E06E7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E7" w:rsidRPr="00A243A9" w:rsidRDefault="005E06E7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E7" w:rsidRPr="00A243A9" w:rsidRDefault="005E06E7" w:rsidP="005E06E7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6E7" w:rsidRPr="00A243A9" w:rsidRDefault="005E06E7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000  1 01 00000 00 0000 000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НАЛОГИ НА ПРИБЫЛЬ, Д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268 548 000,00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000  1 01 02000 01 0000 110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A243A9">
            <w:pPr>
              <w:pStyle w:val="Web"/>
              <w:tabs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268 548 000,00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000  1 03 00000 00 0000 000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18 205 610,00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000 1 03 02000 01 0000 110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18 205 610,00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000  1 05 00000 00 0000 000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122 238 000,00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000  1 05 01000 01 0000 110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Налог, взимаемый в связи с применением упрощенной системы налог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9 560 000,00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000  1 05 02000 02 0000 110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ных видов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234 000,00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000  1 05 03000 01 0000 110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109 355 000,00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000  1 05 04000 02 0000 110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3 089 000,00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  <w:lang w:val="ru-RU" w:eastAsia="ru-RU"/>
              </w:rPr>
            </w:pPr>
            <w:r w:rsidRPr="00A243A9">
              <w:rPr>
                <w:spacing w:val="-10"/>
                <w:sz w:val="16"/>
                <w:szCs w:val="16"/>
                <w:lang w:val="ru-RU"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63 089 340,00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000 1 06 01000 00 0000 000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  <w:lang w:val="ru-RU" w:eastAsia="ru-RU"/>
              </w:rPr>
            </w:pPr>
            <w:r w:rsidRPr="00A243A9">
              <w:rPr>
                <w:spacing w:val="-10"/>
                <w:sz w:val="16"/>
                <w:szCs w:val="16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7 118 000,00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000 1 06 06000 00 0000 000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  <w:lang w:val="ru-RU" w:eastAsia="ru-RU"/>
              </w:rPr>
            </w:pPr>
            <w:r w:rsidRPr="00A243A9">
              <w:rPr>
                <w:spacing w:val="-10"/>
                <w:sz w:val="16"/>
                <w:szCs w:val="16"/>
                <w:lang w:val="ru-RU"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55 971 340,00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  <w:lang w:val="ru-RU" w:eastAsia="ru-RU"/>
              </w:rPr>
            </w:pPr>
            <w:r w:rsidRPr="00A243A9">
              <w:rPr>
                <w:spacing w:val="-10"/>
                <w:sz w:val="16"/>
                <w:szCs w:val="16"/>
                <w:lang w:val="ru-RU" w:eastAsia="ru-RU"/>
              </w:rPr>
              <w:t>ГОСУДАРСТВЕННАЯ ПОШЛ</w:t>
            </w:r>
            <w:r w:rsidRPr="00A243A9">
              <w:rPr>
                <w:spacing w:val="-10"/>
                <w:sz w:val="16"/>
                <w:szCs w:val="16"/>
                <w:lang w:val="ru-RU" w:eastAsia="ru-RU"/>
              </w:rPr>
              <w:t>И</w:t>
            </w:r>
            <w:r w:rsidRPr="00A243A9">
              <w:rPr>
                <w:spacing w:val="-10"/>
                <w:sz w:val="16"/>
                <w:szCs w:val="16"/>
                <w:lang w:val="ru-RU" w:eastAsia="ru-RU"/>
              </w:rPr>
              <w:t>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2 957 000,00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000  1 11 00000 00 0000 000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32 212 161,68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000  1 11 05000 00 0000 120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24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32 068 161,68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000  1 11 05010 00 0000 120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29 138 000,00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000 1 11 05012 14 0000 120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</w:t>
            </w:r>
            <w:r w:rsidRPr="00A24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A24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ственность на которые не разграничена и которые расположены в границах муниципал</w:t>
            </w:r>
            <w:r w:rsidRPr="00A24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A24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ных округов, а также средства от продажи права на заключение договоров аренды ук</w:t>
            </w:r>
            <w:r w:rsidRPr="00A24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A243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29 138 000,00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227EC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ной собственности на землю, а также средства от продажи права на заключение догов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ров аренды указанных земельных участков (за исключением земельных участков бюджетных и автоно</w:t>
            </w:r>
            <w:r w:rsidRPr="00A243A9">
              <w:rPr>
                <w:sz w:val="16"/>
                <w:szCs w:val="16"/>
              </w:rPr>
              <w:t>м</w:t>
            </w:r>
            <w:r w:rsidRPr="00A243A9">
              <w:rPr>
                <w:sz w:val="16"/>
                <w:szCs w:val="16"/>
              </w:rPr>
              <w:t>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281 000,00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000 1 11 05024 14 0000 120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A243A9">
              <w:rPr>
                <w:color w:val="000000"/>
                <w:sz w:val="16"/>
                <w:szCs w:val="16"/>
              </w:rPr>
              <w:t>б</w:t>
            </w:r>
            <w:r w:rsidRPr="00A243A9">
              <w:rPr>
                <w:color w:val="000000"/>
                <w:sz w:val="16"/>
                <w:szCs w:val="16"/>
              </w:rPr>
              <w:t>ственности муниципальных округов (за исключением земельных участков муниципальных бюдже</w:t>
            </w:r>
            <w:r w:rsidRPr="00A243A9">
              <w:rPr>
                <w:color w:val="000000"/>
                <w:sz w:val="16"/>
                <w:szCs w:val="16"/>
              </w:rPr>
              <w:t>т</w:t>
            </w:r>
            <w:r w:rsidRPr="00A243A9">
              <w:rPr>
                <w:color w:val="000000"/>
                <w:sz w:val="16"/>
                <w:szCs w:val="16"/>
              </w:rPr>
              <w:t>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281 000,00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000  1 11 05030 00 0000 120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щества бюджетных и автономных учрежд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ний)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2 649 161,68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000 1 11 05034 14 0000 120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</w:t>
            </w:r>
            <w:r w:rsidRPr="00A243A9">
              <w:rPr>
                <w:color w:val="000000"/>
                <w:sz w:val="16"/>
                <w:szCs w:val="16"/>
              </w:rPr>
              <w:t>е</w:t>
            </w:r>
            <w:r w:rsidRPr="00A243A9">
              <w:rPr>
                <w:color w:val="000000"/>
                <w:sz w:val="16"/>
                <w:szCs w:val="16"/>
              </w:rPr>
              <w:t>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2 649 161,68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000   1 11 07000 00 0000 120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Платежи от государственных и муниципальных унитарных пре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000   1 11 07010 00 0000 120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 государственных и муниц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пальных унитарных предприятий, оста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щейся после уплаты налогов и иных обязательных платежей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A243A9">
            <w:pPr>
              <w:jc w:val="right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24 000,00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000 1 11 07014 14 0000 120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</w:t>
            </w:r>
            <w:r w:rsidRPr="00A243A9">
              <w:rPr>
                <w:color w:val="000000"/>
                <w:sz w:val="16"/>
                <w:szCs w:val="16"/>
              </w:rPr>
              <w:t>ь</w:t>
            </w:r>
            <w:r w:rsidRPr="00A243A9">
              <w:rPr>
                <w:color w:val="000000"/>
                <w:sz w:val="16"/>
                <w:szCs w:val="16"/>
              </w:rPr>
              <w:t>ными округами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A243A9">
            <w:pPr>
              <w:jc w:val="right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24 000,00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000 1 11 09040 00 0000 120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гос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дарственной и муниципальной собственности (за исключением имущ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ства бюджетных и автономных учреждений, а также имущества муниц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пальных унитарных предприятий, в том числе казе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A243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lastRenderedPageBreak/>
              <w:t>000 1 11 09044 14 0000 120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ципальных округов (за исключением имущества муниципальных бюджетных и автоно</w:t>
            </w:r>
            <w:r w:rsidRPr="00A243A9">
              <w:rPr>
                <w:color w:val="000000"/>
                <w:sz w:val="16"/>
                <w:szCs w:val="16"/>
              </w:rPr>
              <w:t>м</w:t>
            </w:r>
            <w:r w:rsidRPr="00A243A9">
              <w:rPr>
                <w:color w:val="000000"/>
                <w:sz w:val="16"/>
                <w:szCs w:val="16"/>
              </w:rPr>
              <w:t>ных учреждений, а также имущества муниципальных унитарных предприятий, в том числе казе</w:t>
            </w:r>
            <w:r w:rsidRPr="00A243A9">
              <w:rPr>
                <w:color w:val="000000"/>
                <w:sz w:val="16"/>
                <w:szCs w:val="16"/>
              </w:rPr>
              <w:t>н</w:t>
            </w:r>
            <w:r w:rsidRPr="00A243A9">
              <w:rPr>
                <w:color w:val="000000"/>
                <w:sz w:val="16"/>
                <w:szCs w:val="16"/>
              </w:rPr>
              <w:t>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000  1 12 00000 00 0000 000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РЕСУ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САМИ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214 640,00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000 1 12 01000 01 0000 120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щую среду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214 640,00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000   1 13 00000 00 0000 000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ОКАЗАНИЯ ПЛАТНЫХ УСЛУГ (РАБОТ) И КОМПЕНСАЦИИ ЗАТРАТ ГОС</w:t>
            </w:r>
            <w:r w:rsidRPr="00A243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</w:t>
            </w:r>
            <w:r w:rsidRPr="00A243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9 188 380,00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227EC8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000  1 13 01990 00 0000 130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Прочие доходы от оказания платных услуг (работ)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9 074 680,00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000 1 13 01994 14 0000 130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</w:t>
            </w:r>
            <w:r w:rsidRPr="00A243A9">
              <w:rPr>
                <w:color w:val="000000"/>
                <w:sz w:val="16"/>
                <w:szCs w:val="16"/>
              </w:rPr>
              <w:t>у</w:t>
            </w:r>
            <w:r w:rsidRPr="00A243A9">
              <w:rPr>
                <w:color w:val="000000"/>
                <w:sz w:val="16"/>
                <w:szCs w:val="16"/>
              </w:rPr>
              <w:t>ниципальных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            9 074 680,00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701 1 13 01994 14 2001 130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пла</w:t>
            </w:r>
            <w:r w:rsidRPr="00A243A9">
              <w:rPr>
                <w:color w:val="000000"/>
                <w:sz w:val="16"/>
                <w:szCs w:val="16"/>
              </w:rPr>
              <w:t>т</w:t>
            </w:r>
            <w:r w:rsidRPr="00A243A9">
              <w:rPr>
                <w:color w:val="000000"/>
                <w:sz w:val="16"/>
                <w:szCs w:val="16"/>
              </w:rPr>
              <w:t xml:space="preserve">ным услугам)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706 1 13 01994 14 2001 130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пла</w:t>
            </w:r>
            <w:r w:rsidRPr="00A243A9">
              <w:rPr>
                <w:color w:val="000000"/>
                <w:sz w:val="16"/>
                <w:szCs w:val="16"/>
              </w:rPr>
              <w:t>т</w:t>
            </w:r>
            <w:r w:rsidRPr="00A243A9">
              <w:rPr>
                <w:color w:val="000000"/>
                <w:sz w:val="16"/>
                <w:szCs w:val="16"/>
              </w:rPr>
              <w:t xml:space="preserve">ным услугам)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82 500,00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706 1 13 01994 14 2003 130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родител</w:t>
            </w:r>
            <w:r w:rsidRPr="00A243A9">
              <w:rPr>
                <w:color w:val="000000"/>
                <w:sz w:val="16"/>
                <w:szCs w:val="16"/>
              </w:rPr>
              <w:t>ь</w:t>
            </w:r>
            <w:r w:rsidRPr="00A243A9">
              <w:rPr>
                <w:color w:val="000000"/>
                <w:sz w:val="16"/>
                <w:szCs w:val="16"/>
              </w:rPr>
              <w:t xml:space="preserve">ской плате)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8 892 180,00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000 1 13 02000 00 0000 130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113 700,00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000 1 13 02990 00 0000 130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доходы от компенсации затрат гос</w:t>
            </w:r>
            <w:r w:rsidRPr="00A243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</w:t>
            </w:r>
            <w:r w:rsidRPr="00A243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A243A9">
            <w:pPr>
              <w:jc w:val="right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113 700,00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 xml:space="preserve">000 1 13 02994 14 0000 130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</w:t>
            </w:r>
            <w:r w:rsidRPr="00A243A9">
              <w:rPr>
                <w:color w:val="000000"/>
                <w:sz w:val="16"/>
                <w:szCs w:val="16"/>
              </w:rPr>
              <w:t>у</w:t>
            </w:r>
            <w:r w:rsidRPr="00A243A9">
              <w:rPr>
                <w:color w:val="000000"/>
                <w:sz w:val="16"/>
                <w:szCs w:val="16"/>
              </w:rPr>
              <w:t>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A243A9">
            <w:pPr>
              <w:jc w:val="right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113 700,00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704 1 13 02994 14 0000 130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</w:t>
            </w:r>
            <w:r w:rsidRPr="00A243A9">
              <w:rPr>
                <w:color w:val="000000"/>
                <w:sz w:val="16"/>
                <w:szCs w:val="16"/>
              </w:rPr>
              <w:t>у</w:t>
            </w:r>
            <w:r w:rsidRPr="00A243A9">
              <w:rPr>
                <w:color w:val="000000"/>
                <w:sz w:val="16"/>
                <w:szCs w:val="16"/>
              </w:rPr>
              <w:t>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48 700,00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706 1 13 02994 14 0000 130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</w:t>
            </w:r>
            <w:r w:rsidRPr="00A243A9">
              <w:rPr>
                <w:color w:val="000000"/>
                <w:sz w:val="16"/>
                <w:szCs w:val="16"/>
              </w:rPr>
              <w:t>у</w:t>
            </w:r>
            <w:r w:rsidRPr="00A243A9">
              <w:rPr>
                <w:color w:val="000000"/>
                <w:sz w:val="16"/>
                <w:szCs w:val="16"/>
              </w:rPr>
              <w:t>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МАТЕРИАЛЬНЫХ И НЕМАТЕРИАЛЬНЫХ АКТ</w:t>
            </w:r>
            <w:r w:rsidRPr="00A243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</w:t>
            </w:r>
            <w:r w:rsidRPr="00A243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земельных участков, находящихся в государственной и  муниципальной собстве</w:t>
            </w:r>
            <w:r w:rsidRPr="00A243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</w:t>
            </w:r>
            <w:r w:rsidRPr="00A243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A243A9">
            <w:pPr>
              <w:jc w:val="right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650 000,00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000 1 14 06010 00 0000 430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autoSpaceDE w:val="0"/>
              <w:autoSpaceDN w:val="0"/>
              <w:adjustRightInd w:val="0"/>
              <w:rPr>
                <w:spacing w:val="-10"/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Доходы от продажи земельных участков, государственная собственность на кот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 xml:space="preserve">рые разграничена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A243A9">
            <w:pPr>
              <w:jc w:val="right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650 000,00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ind w:right="-30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000 1 14 06012 14 0000 430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</w:t>
            </w:r>
            <w:r w:rsidRPr="00A243A9">
              <w:rPr>
                <w:color w:val="000000"/>
                <w:sz w:val="16"/>
                <w:szCs w:val="16"/>
              </w:rPr>
              <w:t>у</w:t>
            </w:r>
            <w:r w:rsidRPr="00A243A9">
              <w:rPr>
                <w:color w:val="000000"/>
                <w:sz w:val="16"/>
                <w:szCs w:val="16"/>
              </w:rPr>
              <w:t>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A243A9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650 000,00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000 1 16 00000 00 0000 000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   УЩЕ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940 910,00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6 263 922,00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jc w:val="right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6 263 922,00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000 1 17 15020 14 0000 150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C9C" w:rsidRPr="00A243A9" w:rsidRDefault="00A24C9C" w:rsidP="00FA2489">
            <w:pPr>
              <w:jc w:val="right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6 263 922,00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ind w:right="-30"/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000 1 17 15020 14 0101 150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 (поступления средств от физических лиц на реализацию инициативного проекта «Обустройство и ремонт комплексной спортивной площадки с устройством прилегающих пешеходных дорожек в с.Дмитриевское Красногвардейского 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ниципального округа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72 000,00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ind w:right="-30"/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000 1 17 15020 14 0301 150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 (поступления средств от организаций на реализацию инициативного проекта «Об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стройство и ремонт комплексной спортивной площадки с устройством прилегающих пешеходных дорожек в с.Дмитриевское Красногвардейского 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ниципального округа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 xml:space="preserve">000 1 17 15020 </w:t>
            </w:r>
            <w:r w:rsidRPr="00A243A9">
              <w:rPr>
                <w:sz w:val="16"/>
                <w:szCs w:val="16"/>
              </w:rPr>
              <w:t>14 0102 150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 (поступления средств от физических лиц на реализацию инициати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ного проекта «Устройство детской игровой площадки по улице Мира в посёлке Коммунар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180 000,00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 xml:space="preserve">000 1 17 15020 </w:t>
            </w:r>
            <w:r w:rsidRPr="00A243A9">
              <w:rPr>
                <w:sz w:val="16"/>
                <w:szCs w:val="16"/>
              </w:rPr>
              <w:t>14 0302 150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 (поступления средств от организаций на 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ализацию инициативного проекта «Устройство детской игровой площадки по улице Мира в посёлке Коммунар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600 000,00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000 1 17 15020 14 0103 150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 (поступления средств от физических лиц на реализацию инициати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ного проекта «Благоустройство части пешеходной дорожки по улице Заводская (в районе парка) в с.Красногвардейское Красногвардейского муниципального округа Ста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000 1 17 15020 14 0303 150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 (поступления средств от организаций на реализацию инициативного проекта «Благоустройство части пешеходной дорожки по улице Заводская (в районе парка) в с.Красногвардейское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360 000,00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 xml:space="preserve">000 1 17 15020 </w:t>
            </w:r>
            <w:r w:rsidRPr="00A243A9">
              <w:rPr>
                <w:sz w:val="16"/>
                <w:szCs w:val="16"/>
              </w:rPr>
              <w:t>14 0308 150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 xml:space="preserve">гов (поступления средств от организаций на реализацию инициативного проекта </w:t>
            </w:r>
            <w:r w:rsidRPr="00A243A9">
              <w:rPr>
                <w:sz w:val="16"/>
                <w:szCs w:val="16"/>
                <w:lang w:eastAsia="en-US"/>
              </w:rPr>
              <w:t>«</w:t>
            </w:r>
            <w:r w:rsidRPr="00A243A9">
              <w:rPr>
                <w:sz w:val="16"/>
                <w:szCs w:val="16"/>
              </w:rPr>
              <w:t>Благоустройство кла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бища Северное в селе Ладовская Балка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 xml:space="preserve">000 1 17 15020 </w:t>
            </w:r>
            <w:r w:rsidRPr="00A243A9">
              <w:rPr>
                <w:sz w:val="16"/>
                <w:szCs w:val="16"/>
              </w:rPr>
              <w:t>14 0104 150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 (поступления средств от физических лиц на реализацию инициативного проекта «Ремонт автомобил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ной дороги пользования местного значения по ул.Гагарина (от а/д «Преградное – Медв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женский -  Новомихайловское») в поселке Медвеженский Красногвардейского 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 xml:space="preserve">000 1 17 15020 </w:t>
            </w:r>
            <w:r w:rsidRPr="00A243A9">
              <w:rPr>
                <w:sz w:val="16"/>
                <w:szCs w:val="16"/>
              </w:rPr>
              <w:t>14 0204 150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циативного проекта «Ремонт автомобильной дороги  пользования местного значения по ул.Гагарина (от а/д «Преградное – Медвеженский -  Новомихайловское») в поселке Медвеженский Красн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гвардейского  муниципального округа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 xml:space="preserve">000 1 17 15020 </w:t>
            </w:r>
            <w:r w:rsidRPr="00A243A9">
              <w:rPr>
                <w:sz w:val="16"/>
                <w:szCs w:val="16"/>
              </w:rPr>
              <w:t>14 0304 150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 xml:space="preserve">гов (поступления </w:t>
            </w:r>
            <w:r w:rsidRPr="00A243A9">
              <w:rPr>
                <w:sz w:val="16"/>
                <w:szCs w:val="16"/>
              </w:rPr>
              <w:lastRenderedPageBreak/>
              <w:t>средств от организаций на реализацию инициативного проекта «Ремонт автомобильной дороги  пользования местного значения по ул.Гагарина (от а/д «Преградное – Медвеже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ский -  Новомихайловское») в поселке Медвеженский Красногвардейского 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ного округа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lastRenderedPageBreak/>
              <w:t xml:space="preserve">000 1 17 15020 </w:t>
            </w:r>
            <w:r w:rsidRPr="00A243A9">
              <w:rPr>
                <w:sz w:val="16"/>
                <w:szCs w:val="16"/>
              </w:rPr>
              <w:t>14 0109 150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 (поступления средств от физических лиц на реализацию инициати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 xml:space="preserve">ного проекта </w:t>
            </w:r>
            <w:r w:rsidRPr="00A243A9">
              <w:rPr>
                <w:sz w:val="16"/>
                <w:szCs w:val="16"/>
                <w:lang w:eastAsia="en-US"/>
              </w:rPr>
              <w:t>«</w:t>
            </w:r>
            <w:r w:rsidRPr="00A243A9">
              <w:rPr>
                <w:sz w:val="16"/>
                <w:szCs w:val="16"/>
              </w:rPr>
              <w:t>Устройство тротуара по ул.Пионерская  в селе Новомихайловское Красногвардейского 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119 700,00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 xml:space="preserve">000 1 17 15020 </w:t>
            </w:r>
            <w:r w:rsidRPr="00A243A9">
              <w:rPr>
                <w:sz w:val="16"/>
                <w:szCs w:val="16"/>
              </w:rPr>
              <w:t>14 0209 150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 xml:space="preserve">ступления  средств от индивидуальных предпринимателей на реализацию инициативного проекта </w:t>
            </w:r>
            <w:r w:rsidRPr="00A243A9">
              <w:rPr>
                <w:sz w:val="16"/>
                <w:szCs w:val="16"/>
                <w:lang w:eastAsia="en-US"/>
              </w:rPr>
              <w:t>«</w:t>
            </w:r>
            <w:r w:rsidRPr="00A243A9">
              <w:rPr>
                <w:sz w:val="16"/>
                <w:szCs w:val="16"/>
              </w:rPr>
              <w:t>Устройство тротуара по ул.Пионерская  в селе Новомихайловское Красногвардейского  муниципального округа Ста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230 972,00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 xml:space="preserve">000 1 17 15020 </w:t>
            </w:r>
            <w:r w:rsidRPr="00A243A9">
              <w:rPr>
                <w:sz w:val="16"/>
                <w:szCs w:val="16"/>
              </w:rPr>
              <w:t>14 0110 150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 (поступления средств от физических лиц на реализацию инициати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ного проекта «Обустройство зоны отдыха на территории села Покровского с установкой уличного спортивного оборудования Красногвардейского мун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ципального округа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80 950,00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 xml:space="preserve">000 1 17 15020 </w:t>
            </w:r>
            <w:r w:rsidRPr="00A243A9">
              <w:rPr>
                <w:sz w:val="16"/>
                <w:szCs w:val="16"/>
              </w:rPr>
              <w:t>14 0210  150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циативного проекта «Обустройство зоны отдыха на территории села Покровского с установкой уличного спортивного оборудования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97 300,00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 xml:space="preserve">000 1 17 15020 </w:t>
            </w:r>
            <w:r w:rsidRPr="00A243A9">
              <w:rPr>
                <w:sz w:val="16"/>
                <w:szCs w:val="16"/>
              </w:rPr>
              <w:t>14 0310 150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 (поступления средств от организаций на реализацию инициативного проекта «Обустройство зоны отдыха на территории села Покровского с установкой ули</w:t>
            </w:r>
            <w:r w:rsidRPr="00A243A9">
              <w:rPr>
                <w:sz w:val="16"/>
                <w:szCs w:val="16"/>
              </w:rPr>
              <w:t>ч</w:t>
            </w:r>
            <w:r w:rsidRPr="00A243A9">
              <w:rPr>
                <w:sz w:val="16"/>
                <w:szCs w:val="16"/>
              </w:rPr>
              <w:t>ного спортивного оборудования Красногвардейского муниципального округа Ста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250 000,00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 xml:space="preserve">000 1 17 15020 </w:t>
            </w:r>
            <w:r w:rsidRPr="00A243A9">
              <w:rPr>
                <w:sz w:val="16"/>
                <w:szCs w:val="16"/>
              </w:rPr>
              <w:t>14 0111 150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 (поступления средств от физических лиц на реализацию инициативного проекта «Устройство пешехо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ной дорожки по ул.Красная (от дома №119 до пл.Октябрьская) села Преградного Красногвардейского муниципального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130 000,00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 xml:space="preserve">000 1 17 15020 </w:t>
            </w:r>
            <w:r w:rsidRPr="00A243A9">
              <w:rPr>
                <w:sz w:val="16"/>
                <w:szCs w:val="16"/>
              </w:rPr>
              <w:t>14 0211 150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ступления средств от индивидуальных предпринимателей на реализацию инициативного проекта «Устройство пеш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ходной дорожки по ул.Красная (от дома №119 до пл.Октябрьская) села Преградного Красногвардейского муниципальн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округа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170 000,00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 xml:space="preserve">000 1 17 15020 14 </w:t>
            </w:r>
            <w:r w:rsidRPr="00A243A9">
              <w:rPr>
                <w:sz w:val="16"/>
                <w:szCs w:val="16"/>
              </w:rPr>
              <w:t>0311 150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 (поступления средств от организаций на 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ализацию инициативного проекта «Устройство пешеходной дорожки по ул.Красная (от дома №119 до пл.Октябрьская) села Преградного Красногвардейского муниципального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000 1 17 15020 14 0105 150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 (поступления средств от физических лиц на реализацию инициативного проекта «Благоустройство сельского стадиона села Привольного Красногвардейского муниципального округа Ста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114 000,00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000 1 17 15020 14 0205  150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ступления средств от индивидуальных предпринимателей на реализацию инициативного проекта «Благоустройство сельского стадиона села Привольного Красногвардейского муниципального округа Ставропольск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26 000,00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000 1 17 15020 14 0305 150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 (поступления средств от организаций на реализацию инициативного проекта «Благоустройство сельского стадиона села Привольного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220 000,00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 xml:space="preserve">000 1 17 15020 </w:t>
            </w:r>
            <w:r w:rsidRPr="00A243A9">
              <w:rPr>
                <w:sz w:val="16"/>
                <w:szCs w:val="16"/>
              </w:rPr>
              <w:t>14 0106 150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 (поступления средств от физических лиц на реализацию инициативного проекта «Благоустройство терр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тории с устройством комплексной спортивной детской площадки в селе Родыки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130 000,00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 xml:space="preserve">000 1 17 15020 </w:t>
            </w:r>
            <w:r w:rsidRPr="00A243A9">
              <w:rPr>
                <w:sz w:val="16"/>
                <w:szCs w:val="16"/>
              </w:rPr>
              <w:t>14 0206 150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циативного проекта «Благоустройство территории с устройством комплексной спортивной детской площадки в селе Родыки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270 000,00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000 1 17 15020 14 0107 150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 (поступления средств от физических лиц на реализацию инициативного проекта «</w:t>
            </w:r>
            <w:r w:rsidRPr="00A243A9">
              <w:rPr>
                <w:color w:val="000000"/>
                <w:sz w:val="16"/>
                <w:szCs w:val="16"/>
              </w:rPr>
              <w:t>Обустройство под</w:t>
            </w:r>
            <w:r w:rsidRPr="00A243A9">
              <w:rPr>
                <w:color w:val="000000"/>
                <w:sz w:val="16"/>
                <w:szCs w:val="16"/>
              </w:rPr>
              <w:t>ъ</w:t>
            </w:r>
            <w:r w:rsidRPr="00A243A9">
              <w:rPr>
                <w:color w:val="000000"/>
                <w:sz w:val="16"/>
                <w:szCs w:val="16"/>
              </w:rPr>
              <w:t>ездов к дворовым территориям по ул. Административная, ул. Юбилейная, подъезда к ул. Садовая, и ремонт участка дороги  ул. Московская  п. Штурм Красногвардейского муниципал</w:t>
            </w:r>
            <w:r w:rsidRPr="00A243A9">
              <w:rPr>
                <w:color w:val="000000"/>
                <w:sz w:val="16"/>
                <w:szCs w:val="16"/>
              </w:rPr>
              <w:t>ь</w:t>
            </w:r>
            <w:r w:rsidRPr="00A243A9">
              <w:rPr>
                <w:color w:val="000000"/>
                <w:sz w:val="16"/>
                <w:szCs w:val="16"/>
              </w:rPr>
              <w:t>ного округа Ставропольского края</w:t>
            </w:r>
            <w:r w:rsidRPr="00A243A9">
              <w:rPr>
                <w:sz w:val="16"/>
                <w:szCs w:val="16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63 000,00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 xml:space="preserve">000 1 17 15020 </w:t>
            </w:r>
            <w:r w:rsidRPr="00A243A9">
              <w:rPr>
                <w:sz w:val="16"/>
                <w:szCs w:val="16"/>
              </w:rPr>
              <w:t>14 0207 150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ступления средств от индивидуальных предпринимателей на реализацию инициативного проекта «</w:t>
            </w:r>
            <w:r w:rsidRPr="00A243A9">
              <w:rPr>
                <w:color w:val="000000"/>
                <w:sz w:val="16"/>
                <w:szCs w:val="16"/>
              </w:rPr>
              <w:t>Обустройство подъездов к дворовым территориям по ул. Административная, ул. Юб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лейная, подъезда к ул. Садовая, и ремонт участка дороги  ул. Московская  п. Штурм Красн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гвардейского муниципального округа Ставропольского края</w:t>
            </w:r>
            <w:r w:rsidRPr="00A243A9">
              <w:rPr>
                <w:sz w:val="16"/>
                <w:szCs w:val="16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49 000,00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 xml:space="preserve">000 1 17 15020 </w:t>
            </w:r>
            <w:r w:rsidRPr="00A243A9">
              <w:rPr>
                <w:sz w:val="16"/>
                <w:szCs w:val="16"/>
              </w:rPr>
              <w:t>14 0307 150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Инициативные платежи, зачисляемые в бюджеты  муниципальных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 (поступления средств от организаций на реализацию инициативного проекта «</w:t>
            </w:r>
            <w:r w:rsidRPr="00A243A9">
              <w:rPr>
                <w:color w:val="000000"/>
                <w:sz w:val="16"/>
                <w:szCs w:val="16"/>
              </w:rPr>
              <w:t>Обустройство подъездов к дворовым территориям по ул. Административная, ул. Юбилейная, подъезда к ул. Садовая, и ремонт участка дороги  ул. Московская  п. Штурм Красногвардейского 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пального округа Ставропольского края</w:t>
            </w:r>
            <w:r w:rsidRPr="00A243A9">
              <w:rPr>
                <w:sz w:val="16"/>
                <w:szCs w:val="16"/>
              </w:rPr>
              <w:t xml:space="preserve">»)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156 000,00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БЕЗВОЗМЕЗДНЫЕ ПОСТУПЛ</w:t>
            </w:r>
            <w:r w:rsidRPr="00A243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r w:rsidRPr="00A243A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2C1490" w:rsidP="002C1490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1 169 900 237,97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pStyle w:val="Web"/>
              <w:tabs>
                <w:tab w:val="left" w:pos="360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000  2 02 00000 00 0000 000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БЕЗВОЗМЕЗДНЫЕ ПОСТУПЛЕНИЯ ОТ ДРУГИХ БЮДЖЕТОВ БЮДЖЕТНОЙ СИСТЕМЫ РОССИЙСКОЙ ФЕД</w:t>
            </w:r>
            <w:r w:rsidRPr="00A243A9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Е</w:t>
            </w:r>
            <w:r w:rsidRPr="00A243A9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2C1490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1 151 412 895,07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tabs>
                <w:tab w:val="center" w:pos="1729"/>
                <w:tab w:val="left" w:pos="3179"/>
              </w:tabs>
              <w:spacing w:line="230" w:lineRule="auto"/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000 2 02 15000 00 0000 150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Дотации бюджетам бюджетной системы Российской Федер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105 327 000,00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tabs>
                <w:tab w:val="center" w:pos="1729"/>
                <w:tab w:val="left" w:pos="3179"/>
              </w:tabs>
              <w:spacing w:line="230" w:lineRule="auto"/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000 2 02 15001 00 0000 150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105 327 000,00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000 2 02 15001 14 0000 150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5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</w:t>
            </w:r>
            <w:r w:rsidRPr="00A243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й</w:t>
            </w:r>
            <w:r w:rsidRPr="00A243A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105 327 000,00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pStyle w:val="14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 xml:space="preserve">дии)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2C1490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383 723 144,24</w:t>
            </w:r>
            <w:r w:rsidR="00A24C9C"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000 2 02 20216 00 0000 150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</w:t>
            </w:r>
            <w:r w:rsidRPr="00A243A9">
              <w:rPr>
                <w:color w:val="000000"/>
                <w:sz w:val="16"/>
                <w:szCs w:val="16"/>
              </w:rPr>
              <w:t>р</w:t>
            </w:r>
            <w:r w:rsidRPr="00A243A9">
              <w:rPr>
                <w:color w:val="000000"/>
                <w:sz w:val="16"/>
                <w:szCs w:val="16"/>
              </w:rPr>
              <w:t>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189 914 868,05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000 2 02 20216 14 0000 150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Субсидии бюджетам муниципальных округов на осуществление доро</w:t>
            </w:r>
            <w:r w:rsidRPr="00A243A9">
              <w:rPr>
                <w:color w:val="000000"/>
                <w:sz w:val="16"/>
                <w:szCs w:val="16"/>
              </w:rPr>
              <w:t>ж</w:t>
            </w:r>
            <w:r w:rsidRPr="00A243A9">
              <w:rPr>
                <w:color w:val="000000"/>
                <w:sz w:val="16"/>
                <w:szCs w:val="16"/>
              </w:rPr>
              <w:t>ной деятельности в отношении автомобильных дорог общего пользования, а также кап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тального ремонта и ремонта дворовых территорий многоквартирных домов, проездов к дворовым территориям многоквартирных домов нас</w:t>
            </w:r>
            <w:r w:rsidRPr="00A243A9">
              <w:rPr>
                <w:color w:val="000000"/>
                <w:sz w:val="16"/>
                <w:szCs w:val="16"/>
              </w:rPr>
              <w:t>е</w:t>
            </w:r>
            <w:r w:rsidRPr="00A243A9">
              <w:rPr>
                <w:color w:val="000000"/>
                <w:sz w:val="16"/>
                <w:szCs w:val="16"/>
              </w:rPr>
              <w:t>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189 914 868,05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000 2 02 25097 00 0000 150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Субсидии бюджетам на создание в о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щеобразовательных организациях, расположенных в сельской местности, усл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вий для занятий физической культурой и спортом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1 445 920,75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000 2 02 25097 14 0000 150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Субсидии бюджетам муниципальных округов на создание в общеобразовательных орг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низациях, расположенных в сельской местности, условий для занятий физической кул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турой и спортом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1 445 920,75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000 2 02 25304 00 0000 150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16 741 768,92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000 2 02 25304 14 0000 150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Субсидии бюджетам муниципальных округов на организацию бесплатного горячего питания обучающихся, получа</w:t>
            </w:r>
            <w:r w:rsidRPr="00A243A9">
              <w:rPr>
                <w:color w:val="000000"/>
                <w:sz w:val="16"/>
                <w:szCs w:val="16"/>
              </w:rPr>
              <w:t>ю</w:t>
            </w:r>
            <w:r w:rsidRPr="00A243A9">
              <w:rPr>
                <w:color w:val="000000"/>
                <w:sz w:val="16"/>
                <w:szCs w:val="16"/>
              </w:rPr>
              <w:t>щих начальное общее образование в государственных и муниципальных образ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16 741 768,92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000 2 02 25372 00 0000 150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Субсидии бюджетам на развитие транспортной инфраструктуры на сел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ских территориях</w:t>
            </w:r>
          </w:p>
          <w:p w:rsidR="00A24C9C" w:rsidRPr="00A243A9" w:rsidRDefault="00A24C9C" w:rsidP="00FA248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121 219 284,12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000 2 02 25372 14 0000 150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Субсидии бюджетам муниципальных округов на развитие транспортной и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фраструктуры на сельских территориях</w:t>
            </w:r>
          </w:p>
          <w:p w:rsidR="00A24C9C" w:rsidRPr="00A243A9" w:rsidRDefault="00A24C9C" w:rsidP="00FA24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121 219 284,12</w:t>
            </w:r>
          </w:p>
        </w:tc>
      </w:tr>
      <w:tr w:rsidR="009875E9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E9" w:rsidRPr="00A243A9" w:rsidRDefault="009875E9" w:rsidP="009875E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000 2 02 25467 00 0000 150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E9" w:rsidRPr="00A243A9" w:rsidRDefault="009875E9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Субсидии бюджетам на обеспечение развития и укрепления материал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E9" w:rsidRPr="00A243A9" w:rsidRDefault="009875E9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1 867 823,50</w:t>
            </w:r>
          </w:p>
        </w:tc>
      </w:tr>
      <w:tr w:rsidR="009875E9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E9" w:rsidRPr="00A243A9" w:rsidRDefault="009875E9" w:rsidP="009875E9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000 2 02 25467 14 0000 150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E9" w:rsidRPr="00A243A9" w:rsidRDefault="009875E9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ных пунктах с числом жителей до 50 т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сяч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5E9" w:rsidRPr="00A243A9" w:rsidRDefault="009875E9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1 867 823,50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000 2 02 25513 00 0000 150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20 177 340,00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000 2 02 25513 14 0000 150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Субсидии бюджетам муниципальных округов на развитие сети учреждений кул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турно-досугового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20 177 340,00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000 2 02 25519 00 0000 150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Субсидия бюджетам на поддержку о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расли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219 084,44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000 2 02 25519 14 0000 150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бюджетам муниципальных </w:t>
            </w:r>
            <w:r w:rsidRPr="00A24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 на поддержку отрасли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219 084,44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000 2 02 25576 00 0000 150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Субсидии бюджетам на обеспечение комплексного развития сельских терр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3 179 981,00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000 2 02 25576 14 0000 150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Субсидии бюджетам муниципальных </w:t>
            </w:r>
            <w:r w:rsidRPr="00A243A9">
              <w:rPr>
                <w:color w:val="000000"/>
                <w:sz w:val="16"/>
                <w:szCs w:val="16"/>
              </w:rPr>
              <w:t>округов</w:t>
            </w:r>
            <w:r w:rsidRPr="00A243A9">
              <w:rPr>
                <w:sz w:val="16"/>
                <w:szCs w:val="16"/>
              </w:rPr>
              <w:t xml:space="preserve"> на обеспечение комплексного ра</w:t>
            </w:r>
            <w:r w:rsidRPr="00A243A9">
              <w:rPr>
                <w:sz w:val="16"/>
                <w:szCs w:val="16"/>
              </w:rPr>
              <w:t>з</w:t>
            </w:r>
            <w:r w:rsidRPr="00A243A9">
              <w:rPr>
                <w:sz w:val="16"/>
                <w:szCs w:val="16"/>
              </w:rPr>
              <w:t>вития сельских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3 179 981,00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2C1490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28 957 073,46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000 2 02 29999 14 0000 150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субсидии бюджетам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2C1490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28 957 073,46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000 2 02 29999 14 0031 150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 бюджетам муниципальных округов (проведение кап</w:t>
            </w:r>
            <w:r w:rsidRPr="00A24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A24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тального ремонта зданий и сооружений, благоустройство территории муниципальных учреждений культуры муниципал</w:t>
            </w:r>
            <w:r w:rsidRPr="00A24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A24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образований)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2C1490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3 545 431,78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000 2 02 29999 14 1170 150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субсидии бюджетам муниципальных округов (пред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ставление молодым семьям социальных выплат на приобр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тение (строительство) жилья)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9875E9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              4 330 877,67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000 2 02 29999 14 1204 150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субсидии бюджетам муниципальных округов (проведение и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формационно-пропагандистских мероприятий, направленных на профилактику идеол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гии терроризма)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100 000,00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000 2 02 29999 14 1213 150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«Точка роста», а также центров естественно-научной и технологической направле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ностей в общеобразовательных организациях, расположенных в сельской мес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ности и малых городах)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               10 120 249,01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000 2 02 29999 14 1254 150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муниципальных округов (реализация инициати</w:t>
            </w:r>
            <w:r w:rsidRPr="00A243A9">
              <w:rPr>
                <w:snapToGrid w:val="0"/>
                <w:color w:val="000000"/>
                <w:spacing w:val="-6"/>
                <w:sz w:val="16"/>
                <w:szCs w:val="16"/>
              </w:rPr>
              <w:t>в</w:t>
            </w:r>
            <w:r w:rsidRPr="00A243A9">
              <w:rPr>
                <w:snapToGrid w:val="0"/>
                <w:color w:val="000000"/>
                <w:spacing w:val="-6"/>
                <w:sz w:val="16"/>
                <w:szCs w:val="16"/>
              </w:rPr>
              <w:t>ных проектов)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2C1490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="002C1490" w:rsidRPr="00A243A9">
              <w:rPr>
                <w:rFonts w:ascii="Times New Roman" w:hAnsi="Times New Roman" w:cs="Times New Roman"/>
                <w:sz w:val="16"/>
                <w:szCs w:val="16"/>
              </w:rPr>
              <w:t>10 860 515,00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субъектов Российской Федерации и муниципальных обр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3258BA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651 461 993,72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местным бюджетам на выполнение предаваемых полномочий субъектов Ро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3258BA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331 591 230,47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000 2 02 30024 14 0026 150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округов на выполнение передав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емых полномочий субъектов Российской Федерации (орган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зация и осуществление  деятельности по опеке и попечительству в области здр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воохранения)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 337 097,07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000 2 02 30024 14 0045 150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емых полномочий субъектов Российской Федерации (осуществление отдельных государственных полномочий Ставропольского края по фо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мированию, содержанию и использованию Архивного фонда Ставропольск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го края)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C8" w:rsidRPr="00A243A9" w:rsidRDefault="00227EC8" w:rsidP="008B42EA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4C9C" w:rsidRPr="00A243A9" w:rsidRDefault="00A24C9C" w:rsidP="008B42EA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1 000 226,10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000 2 02 30024 14 0047 150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емых полномочий субъектов Российской Федерации (создание и орган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зация деятельности комиссий по делам несове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шеннолетних и защите их прав)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19 403,84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000 2 02 30024 14 0181 150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емых полномочий субъектов Российской Федерации (осуществление отдельных государственных полномочий Ставропольского края по созданию администрати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ных комиссий)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000 2 02 30024 14 1110 150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округов на выполнение передав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емых полномочий субъектов Российской Федерации (осуществление деятельности по обращению с животными без владел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цев)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1 212 802,30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000 2 02 30024 14 0028 150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 муниципальных округов на выполнение передаваемых полномочий субъектов Российской Федерации (орг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низация   и осуществление деятельности по опеке  и попечительству в области образов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1 695 562,64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000 2 02 30024 14 0090 150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округов  на  выполнение передаваемых  полномочий  субъектов  Российской Федерации (предоставление мер социал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ной поддержки по оплате жилых помещений, отопления и освещения педагогическим работникам образов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тельных организаций, проживающим и работающим в сельских населенных пунктах, рабочих поселках (поселках городского т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3258BA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23 195 307,77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000 2 02 30024 14 1107 150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округов на выполнение передав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емых полномочий субъектов Российской Федерации (обеспечение гос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дарственных гарантий реализации прав на получение общедоступного и бесплатного дошкольного образования в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дошкольных и общеобразовательных организациях и на финансовое обеспеч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ние получения дошкольного образования в частных дошкольных и частных общеобраз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вательных организациях)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84543" w:rsidP="00FA2489">
            <w:pPr>
              <w:jc w:val="right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55 212 148,46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000 2 02 30024 14 1108 150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округов на выполнение передав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емых полномочий субъектов Российской Федерации (обеспечение гос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дарственных гарантий реализации прав на получение общедоступного и бесплатного начального  общего, основного общего, средн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тельных организациях и на финансовое обеспечение получения начального общего, о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новного общего, среднего общего образования в частных общеобразовательных орган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зациях)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84543" w:rsidP="00A84543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165 819 491,35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000 2 02 30024 14 1256 150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</w:t>
            </w:r>
            <w:r w:rsidRPr="00A24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муниципальных округов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передав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емых полномочий субъектов Российской Федерации (обеспечение отдыха и оздоро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ления детей)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EE19E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2 959 324,23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000 2 02 30024 14 0040 150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округов на выполнение передав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емых полномочий субъектов Российской Фед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рации (предоставление государственной социальной помощи малоимущим семьям, малоимущим одиноко прожив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ющим гражданам)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739 910,78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000 2 02 30024 14 0041 150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округов на выполнение передав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емых полномочий субъектов Российской Федерации (выплата ежемесячной денежной компенсации на ка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дого ребенка в возрасте до 18 лет многодетным семьям)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17 384 112,11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000 2 02 30024 14 0042 150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округов на выполнение передав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емых полномочий субъектов Российской Федерации (выплата ежегодного социал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ного пособия на проезд студентам)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63 291,78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000 2 02 30024 14 0066 150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округов на выполнение передав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емых полномочий субъектов Российской Федерации (выплата ежемеся</w:t>
            </w:r>
            <w:r w:rsidRPr="00A243A9">
              <w:rPr>
                <w:sz w:val="16"/>
                <w:szCs w:val="16"/>
              </w:rPr>
              <w:t>ч</w:t>
            </w:r>
            <w:r w:rsidRPr="00A243A9">
              <w:rPr>
                <w:sz w:val="16"/>
                <w:szCs w:val="16"/>
              </w:rPr>
              <w:t>ного пособия на ребенка)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21 270 612,92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000 2 02 30024 14 0147 150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округов на выполнение передав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рий граждан)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84543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18 526 846,10</w:t>
            </w:r>
          </w:p>
        </w:tc>
      </w:tr>
      <w:tr w:rsidR="005E06E7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E7" w:rsidRPr="00A243A9" w:rsidRDefault="005E06E7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000 2 02 30024 14 1122 150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E7" w:rsidRPr="00A243A9" w:rsidRDefault="005E06E7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Субвенции бюджетам муниципальных округов</w:t>
            </w:r>
            <w:r w:rsidRPr="00A243A9">
              <w:rPr>
                <w:sz w:val="16"/>
                <w:szCs w:val="16"/>
              </w:rPr>
              <w:t xml:space="preserve"> на выполнение передав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емых полномочий субъектов Российской Федерации (выплата ежегодной денежной компенсации многоде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ным семьям на каждого ребенка в возрасте до 18 лет, обучающихся в общеобразовател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ных организациях, на приобретение комплекта школьной одежды и обуви и школьных пис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менных принадлежностей)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6E7" w:rsidRPr="00A243A9" w:rsidRDefault="005E06E7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4 602 943,80</w:t>
            </w:r>
          </w:p>
        </w:tc>
      </w:tr>
      <w:tr w:rsidR="005E06E7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E7" w:rsidRPr="00A243A9" w:rsidRDefault="005E06E7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000 2 02 30024 14 1209 150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E7" w:rsidRPr="00A243A9" w:rsidRDefault="005E06E7" w:rsidP="00594AD9">
            <w:pPr>
              <w:jc w:val="both"/>
              <w:rPr>
                <w:snapToGrid w:val="0"/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округов на выполнение передав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емых полномочий субъектов Российской Федерации (выплата денежной компенс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ции семьям, в которых в период с 1 января 2011 года по 31 декабря 2015 года 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дился третий или последующий ребенок)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6E7" w:rsidRPr="00A243A9" w:rsidRDefault="005E06E7" w:rsidP="00594AD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60 140,27</w:t>
            </w:r>
          </w:p>
        </w:tc>
      </w:tr>
      <w:tr w:rsidR="005E06E7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E7" w:rsidRPr="00A243A9" w:rsidRDefault="005E06E7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000 2 02 30024 14 1221 150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E7" w:rsidRPr="00A243A9" w:rsidRDefault="005E06E7" w:rsidP="00594AD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Субвенции бюджетам муниципальных </w:t>
            </w:r>
            <w:r w:rsidRPr="00A243A9">
              <w:rPr>
                <w:color w:val="000000"/>
                <w:sz w:val="16"/>
                <w:szCs w:val="16"/>
              </w:rPr>
              <w:t>округов</w:t>
            </w:r>
            <w:r w:rsidRPr="00A243A9">
              <w:rPr>
                <w:sz w:val="16"/>
                <w:szCs w:val="16"/>
              </w:rPr>
              <w:t xml:space="preserve"> на выполнение передав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емых полномочий субъектов Российской Федерации (ежегодная дене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ная выплата гражданам Российской Федерации, не достигшим совершеннолетия на 3 сентября 1945 года и постоянно проживающим на территории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6E7" w:rsidRPr="00A243A9" w:rsidRDefault="005E06E7" w:rsidP="00594AD9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             14 900 067,88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000 2 02 30024 14 1260 150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округов на выполнение передав</w:t>
            </w:r>
            <w:r w:rsidRPr="00A24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A24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емых полномочий субъектов Российской Федерации (осуществление выплаты социального пособия на п</w:t>
            </w:r>
            <w:r w:rsidRPr="00A24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A243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гребение)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266 380,00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000 2 02 30024 14 0032 150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округов на выполнение передав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емых полномочий субъектов Российской Федерации (организация и проведение м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роприятий по борьбе с иксодовыми клещами-переносчиками Крымской геморрагической лихорадки в природных би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топах) (на пастбищах)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87 901,24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000 2 02 30024 14 0036 150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 бюджетам муниципальных округов на  выполнение  передаваемых  полном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чий   субъектов  Российской Федерации (администрирование переданных отдельных государственных полномочий в области сельского х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зяйства)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2 234 659,83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000 2 02 30029 00 0000 150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Субвенции бюджетам</w:t>
            </w:r>
            <w:r w:rsidRPr="00A243A9">
              <w:rPr>
                <w:sz w:val="16"/>
                <w:szCs w:val="16"/>
              </w:rPr>
              <w:t xml:space="preserve"> муниципальных образований</w:t>
            </w:r>
            <w:r w:rsidRPr="00A243A9">
              <w:rPr>
                <w:snapToGrid w:val="0"/>
                <w:sz w:val="16"/>
                <w:szCs w:val="16"/>
              </w:rPr>
              <w:t xml:space="preserve"> </w:t>
            </w:r>
            <w:r w:rsidRPr="00A243A9">
              <w:rPr>
                <w:sz w:val="16"/>
                <w:szCs w:val="16"/>
              </w:rPr>
              <w:t>на компенсацию части платы, взим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емой с родителей (законных представителей) за присмотр и уход за детьми, посещающ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ми  образовательные организации, реализующие образовательные программы дошкольного обр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3 199 381,50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000 2 02 30029 14 0000 150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Субвенции бюджетам муниципальных округов</w:t>
            </w:r>
            <w:r w:rsidRPr="00A243A9">
              <w:rPr>
                <w:sz w:val="16"/>
                <w:szCs w:val="16"/>
              </w:rPr>
              <w:t xml:space="preserve"> на компенс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цию части платы, взимаемой с родителей (законных представителей) за присмотр и уход за детьми, посещающими  образовательные организации, реализ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ющие образовательные программы дошкольного образов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3 199 381,50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000 2 02 35084 00 0000 150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napToGrid w:val="0"/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его ребенка или последующих детей до достижения 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бенка возраста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27 199 645,77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000 2 02 35084 14 0000 150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napToGrid w:val="0"/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округов на осуществление ежем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сячной денежной выплаты, назначаемой в случае рождения третьего ребенка или последующих детей до д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стижения ребенка возраста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27 199 645,77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на осуществление первичного воинск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 xml:space="preserve">го учета органами местного </w:t>
            </w:r>
            <w:r w:rsidRPr="00A243A9">
              <w:rPr>
                <w:sz w:val="16"/>
                <w:szCs w:val="16"/>
              </w:rPr>
              <w:lastRenderedPageBreak/>
              <w:t>самоуправления поселений, муниципальных и горо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1 236 849,43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000 2 02 35118 14 0000 150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округов на осуществление пе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вичного воинского учета органами местного самоуправления поселений, муниципальных и городских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1 236 849,43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000 2 02 35120 00 0000 150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88 760,50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000 2 02 35120 14 0000 150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округов на осуществление полномочий по соста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лению (изменению) списков кандидатов в присяжные заседатели федеральных судов общей юрисдикции в Российской Фед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88 760,50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000 2 02 35220 00 0000 150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на осуществление переданного полномочия Ро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сийской Федерации по осуществлению ежегодной денежной выплаты лицам, награжденным нагрудным знаком «Почетный д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нор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1 714 923,43    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000 2 02 35220 14 0000 150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ной денежной выплаты лицам, награжденным нагрудным знаком «П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четный донор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1 714 923,43    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000 2 02 35250 00 0000 150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на оплату жилищно-коммунальных услуг           отдельным категориям гра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 xml:space="preserve">дан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21 720 886,10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000 2 02 35250 14 0000 150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округов на оплату жилищно-коммунальных услуг           отдельным категориям гра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 xml:space="preserve">дан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21 720 886,10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000 2 02 35302 00 0000 150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108 151 614,94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000 2 02 35302 14 0000 150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</w:t>
            </w:r>
            <w:r w:rsidRPr="00A243A9">
              <w:rPr>
                <w:color w:val="000000"/>
                <w:sz w:val="16"/>
                <w:szCs w:val="16"/>
              </w:rPr>
              <w:t>е</w:t>
            </w:r>
            <w:r w:rsidRPr="00A243A9">
              <w:rPr>
                <w:color w:val="000000"/>
                <w:sz w:val="16"/>
                <w:szCs w:val="16"/>
              </w:rPr>
              <w:t>сячных выплат на детей в возрасте от трех до с</w:t>
            </w:r>
            <w:r w:rsidRPr="00A243A9">
              <w:rPr>
                <w:color w:val="000000"/>
                <w:sz w:val="16"/>
                <w:szCs w:val="16"/>
              </w:rPr>
              <w:t>е</w:t>
            </w:r>
            <w:r w:rsidRPr="00A243A9">
              <w:rPr>
                <w:color w:val="000000"/>
                <w:sz w:val="16"/>
                <w:szCs w:val="16"/>
              </w:rPr>
              <w:t>ми лет включительно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108 151 614,94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ind w:right="-30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000 2 02 35303 00 0000 150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Субвенции бюджетам на ежемесячное денежное вознаграждение за кла</w:t>
            </w:r>
            <w:r w:rsidRPr="00A243A9">
              <w:rPr>
                <w:color w:val="000000"/>
                <w:sz w:val="16"/>
                <w:szCs w:val="16"/>
              </w:rPr>
              <w:t>с</w:t>
            </w:r>
            <w:r w:rsidRPr="00A243A9">
              <w:rPr>
                <w:color w:val="000000"/>
                <w:sz w:val="16"/>
                <w:szCs w:val="16"/>
              </w:rPr>
              <w:t>сное руководство педагогическим работникам государственных и муниципальных о</w:t>
            </w:r>
            <w:r w:rsidRPr="00A243A9">
              <w:rPr>
                <w:color w:val="000000"/>
                <w:sz w:val="16"/>
                <w:szCs w:val="16"/>
              </w:rPr>
              <w:t>б</w:t>
            </w:r>
            <w:r w:rsidRPr="00A243A9">
              <w:rPr>
                <w:color w:val="000000"/>
                <w:sz w:val="16"/>
                <w:szCs w:val="16"/>
              </w:rPr>
              <w:t>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13 729 590,00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ind w:right="-30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000 2 02 35303 14 0000 150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Субвенции бюджетам муниципальных округов на ежемеся</w:t>
            </w:r>
            <w:r w:rsidRPr="00A243A9">
              <w:rPr>
                <w:color w:val="000000"/>
                <w:sz w:val="16"/>
                <w:szCs w:val="16"/>
              </w:rPr>
              <w:t>ч</w:t>
            </w:r>
            <w:r w:rsidRPr="00A243A9">
              <w:rPr>
                <w:color w:val="000000"/>
                <w:sz w:val="16"/>
                <w:szCs w:val="16"/>
              </w:rPr>
              <w:t>ное денежное вознаграждение за классное руководство пед</w:t>
            </w:r>
            <w:r w:rsidRPr="00A243A9">
              <w:rPr>
                <w:color w:val="000000"/>
                <w:sz w:val="16"/>
                <w:szCs w:val="16"/>
              </w:rPr>
              <w:t>а</w:t>
            </w:r>
            <w:r w:rsidRPr="00A243A9">
              <w:rPr>
                <w:color w:val="000000"/>
                <w:sz w:val="16"/>
                <w:szCs w:val="16"/>
              </w:rPr>
              <w:t>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13 729 590,00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ind w:right="-30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000 2 02 35404 00 0000 150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гориям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7 535 340,15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ind w:right="-30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000 2 02 35404 14 0000 150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округов на оказание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ственной социальной помощи на основании социального контракта отдельным категор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ям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7 535 340,15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000 2 02 35462 00 0000 150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образований на компенсацию отдельным катег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риям граждан  оплаты взноса на капитальный ремонт общего имущества в многокварти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ном доме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96 399,40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000 2 02 35462 14 0000 150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округов на компенсацию отдел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ным категориям граждан  оплаты взноса на кап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96 399,40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000 2 02 35573 00 0000 150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 в связи с рождением ребенка (усыно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лением) первого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35 708 150,90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000 2 02 35573 14 0000 150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</w:t>
            </w:r>
            <w:r w:rsidRPr="00A243A9">
              <w:rPr>
                <w:color w:val="000000"/>
                <w:sz w:val="16"/>
                <w:szCs w:val="16"/>
              </w:rPr>
              <w:t>е</w:t>
            </w:r>
            <w:r w:rsidRPr="00A243A9">
              <w:rPr>
                <w:color w:val="000000"/>
                <w:sz w:val="16"/>
                <w:szCs w:val="16"/>
              </w:rPr>
              <w:t>сячной выплаты в связи с рождением (усыновл</w:t>
            </w:r>
            <w:r w:rsidRPr="00A243A9">
              <w:rPr>
                <w:color w:val="000000"/>
                <w:sz w:val="16"/>
                <w:szCs w:val="16"/>
              </w:rPr>
              <w:t>е</w:t>
            </w:r>
            <w:r w:rsidRPr="00A243A9">
              <w:rPr>
                <w:color w:val="000000"/>
                <w:sz w:val="16"/>
                <w:szCs w:val="16"/>
              </w:rPr>
              <w:t>нием) первого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35 708 150,90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000 2 02 39998 00 0000 150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99 489 221,13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000 2 02 39998 14 0000 150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Единая субвенция бюджетам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99 489 221,13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000 2 02 39998 14 1158 150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</w:t>
            </w:r>
            <w:r w:rsidRPr="00A243A9">
              <w:rPr>
                <w:snapToGrid w:val="0"/>
                <w:sz w:val="16"/>
                <w:szCs w:val="16"/>
              </w:rPr>
              <w:t>о</w:t>
            </w:r>
            <w:r w:rsidRPr="00A243A9">
              <w:rPr>
                <w:snapToGrid w:val="0"/>
                <w:sz w:val="16"/>
                <w:szCs w:val="16"/>
              </w:rPr>
              <w:t>циальной поддержке семьи и детей)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7 812 651,30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000 2 02 39998 14 1157 150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</w:t>
            </w:r>
            <w:r w:rsidRPr="00A243A9">
              <w:rPr>
                <w:snapToGrid w:val="0"/>
                <w:sz w:val="16"/>
                <w:szCs w:val="16"/>
              </w:rPr>
              <w:t>о</w:t>
            </w:r>
            <w:r w:rsidRPr="00A243A9">
              <w:rPr>
                <w:snapToGrid w:val="0"/>
                <w:sz w:val="16"/>
                <w:szCs w:val="16"/>
              </w:rPr>
              <w:t>рий граждан)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91 676 569,83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2E1210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10 900 757,11</w:t>
            </w:r>
          </w:p>
        </w:tc>
      </w:tr>
      <w:tr w:rsidR="00A84543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43" w:rsidRPr="00A243A9" w:rsidRDefault="00A84543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43" w:rsidRPr="00A243A9" w:rsidRDefault="00A84543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межбюджетные  трансферты, передаваемые бюдж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там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43" w:rsidRPr="00A243A9" w:rsidRDefault="002E1210" w:rsidP="00A243A9">
            <w:pPr>
              <w:jc w:val="right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10 900 757,11</w:t>
            </w:r>
          </w:p>
        </w:tc>
      </w:tr>
      <w:tr w:rsidR="00A84543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43" w:rsidRPr="00A243A9" w:rsidRDefault="00A84543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000 2 02 49999 14 0000 150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43" w:rsidRPr="00A243A9" w:rsidRDefault="00A84543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межбюджетные  трансферты, передаваемые бюджетам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43" w:rsidRPr="00A243A9" w:rsidRDefault="002E1210" w:rsidP="00A243A9">
            <w:pPr>
              <w:jc w:val="right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10 900 757,11</w:t>
            </w:r>
          </w:p>
        </w:tc>
      </w:tr>
      <w:tr w:rsidR="00A84543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43" w:rsidRPr="00A243A9" w:rsidRDefault="00A84543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000 2 02 49999 14 0005 150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43" w:rsidRPr="00A243A9" w:rsidRDefault="002E573E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межбюджетные трансферты, передаваемые  бюджетам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округов  (обеспечение выплаты лицам, не замещающим муниципальные должности муниципальной службы и исполняющим обязанности по техническому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нальную деятельность по профессиям рабочих, и работникам муниципальных учрежд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ний заработной платы не ниже установленного с 1 января 2022 года федеральным законом минимального ра</w:t>
            </w:r>
            <w:r w:rsidRPr="00A243A9">
              <w:rPr>
                <w:sz w:val="16"/>
                <w:szCs w:val="16"/>
              </w:rPr>
              <w:t>з</w:t>
            </w:r>
            <w:r w:rsidRPr="00A243A9">
              <w:rPr>
                <w:sz w:val="16"/>
                <w:szCs w:val="16"/>
              </w:rPr>
              <w:t>мера оплаты труда, а также на обеспечение выплаты работникам муниципальных учреждений с 1 января 2022 года 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эффициента к заработной плате за работу в пустынных и безводных мес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ностях)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43" w:rsidRPr="00A243A9" w:rsidRDefault="00A84543" w:rsidP="00A243A9">
            <w:pPr>
              <w:jc w:val="right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3 114 990,00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000 2 02 49999 14 0064 150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межбюджетные  трансферты, передаваемые бюджетам 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 округов (обеспечение деятельности депутатов  Думы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 и их помощников в избирательном округе)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84543" w:rsidP="00A243A9">
            <w:pPr>
              <w:jc w:val="right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693 713,64</w:t>
            </w:r>
          </w:p>
        </w:tc>
      </w:tr>
      <w:tr w:rsidR="00A84543" w:rsidRPr="00A243A9" w:rsidTr="00A243A9">
        <w:tblPrEx>
          <w:tblCellMar>
            <w:top w:w="0" w:type="dxa"/>
            <w:bottom w:w="0" w:type="dxa"/>
          </w:tblCellMar>
        </w:tblPrEx>
        <w:trPr>
          <w:trHeight w:val="1179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43" w:rsidRPr="00A243A9" w:rsidRDefault="00A84543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000 2 02 49999 14 1270 150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43" w:rsidRPr="00A243A9" w:rsidRDefault="00AE66C8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межбюджетные трансферты, передаваемые  бюджетам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округов  (повышение оплаты труда отдельных категорий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муниципальных учреждений в рамках реализации указов През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дента Российской Федерации от 7 мая 2012 года № 597 «О мероприятиях по реализации государственной социальной полит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ки», от 1 июня 2012 года № 761 «О Национальной стратегии действий в интересах детей на 2012-2017 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ды» и от 28 декабря 2012 года № 1688 «О некоторых мерах по реализации государственной политики в сфере защиты детей-сирот и детей, оставшихся без попечения 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дителей»)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43" w:rsidRPr="00A243A9" w:rsidRDefault="00A84543" w:rsidP="00A243A9">
            <w:pPr>
              <w:jc w:val="right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1 232 000,00</w:t>
            </w:r>
          </w:p>
        </w:tc>
      </w:tr>
      <w:tr w:rsidR="002E1210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10" w:rsidRPr="00A243A9" w:rsidRDefault="002E1210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000 2 02 49999 14 1249 150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10" w:rsidRPr="00A243A9" w:rsidRDefault="000C7F7F" w:rsidP="00227EC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межбюджетные трансферты, передаваемые бюджетам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округов (проведение антитеррористич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ских мероприятий в муниципальных образовательных организац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10" w:rsidRPr="00A243A9" w:rsidRDefault="002E1210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3 989 632,00</w:t>
            </w:r>
          </w:p>
        </w:tc>
      </w:tr>
      <w:tr w:rsidR="002E1210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10" w:rsidRPr="00A243A9" w:rsidRDefault="002E1210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000 2 02 49999 14 1272 150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10" w:rsidRPr="00A243A9" w:rsidRDefault="005C2154" w:rsidP="00227EC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межбюджетные трансферты, передаваемые бюджетам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округов (обеспечение питания в образовательных организациях в результате удорожания стоимости продуктов пит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10" w:rsidRPr="00A243A9" w:rsidRDefault="002E1210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1 870 421,47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227EC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000 2 07 00000 00 0000 150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227EC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84543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21 708 664</w:t>
            </w:r>
            <w:r w:rsidR="00A24C9C" w:rsidRPr="00A243A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9C" w:rsidRPr="00A243A9" w:rsidRDefault="00A24C9C" w:rsidP="00A243A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000 2 07 04000 14 0000 150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безвозмездные поступления в бюджеты  муниципальных и 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84543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21 708 664</w:t>
            </w:r>
            <w:r w:rsidR="00A24C9C" w:rsidRPr="00A243A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ind w:right="-30"/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000 2 07 04010 14 0000 150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A243A9">
              <w:rPr>
                <w:snapToGrid w:val="0"/>
                <w:color w:val="000000"/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</w:t>
            </w:r>
            <w:r w:rsidRPr="00A243A9">
              <w:rPr>
                <w:snapToGrid w:val="0"/>
                <w:color w:val="000000"/>
                <w:sz w:val="16"/>
                <w:szCs w:val="16"/>
              </w:rPr>
              <w:t>ь</w:t>
            </w:r>
            <w:r w:rsidRPr="00A243A9">
              <w:rPr>
                <w:snapToGrid w:val="0"/>
                <w:color w:val="000000"/>
                <w:sz w:val="16"/>
                <w:szCs w:val="16"/>
              </w:rPr>
              <w:t>ных пожертвований, в отношении автомобильных дорог общего польз</w:t>
            </w:r>
            <w:r w:rsidRPr="00A243A9">
              <w:rPr>
                <w:snapToGrid w:val="0"/>
                <w:color w:val="000000"/>
                <w:sz w:val="16"/>
                <w:szCs w:val="16"/>
              </w:rPr>
              <w:t>о</w:t>
            </w:r>
            <w:r w:rsidRPr="00A243A9">
              <w:rPr>
                <w:snapToGrid w:val="0"/>
                <w:color w:val="000000"/>
                <w:sz w:val="16"/>
                <w:szCs w:val="16"/>
              </w:rPr>
              <w:t>вания местного значения муниципальных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57008B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8 739 964</w:t>
            </w:r>
            <w:r w:rsidR="00A24C9C" w:rsidRPr="00A243A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ind w:right="-30"/>
              <w:rPr>
                <w:snapToGrid w:val="0"/>
                <w:sz w:val="16"/>
                <w:szCs w:val="16"/>
              </w:rPr>
            </w:pPr>
            <w:r w:rsidRPr="00A243A9">
              <w:rPr>
                <w:snapToGrid w:val="0"/>
                <w:sz w:val="16"/>
                <w:szCs w:val="16"/>
              </w:rPr>
              <w:t>000 2 07 04020 14 0000 150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A243A9">
              <w:rPr>
                <w:snapToGrid w:val="0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</w:t>
            </w:r>
            <w:r w:rsidRPr="00A243A9">
              <w:rPr>
                <w:snapToGrid w:val="0"/>
                <w:color w:val="000000"/>
                <w:sz w:val="16"/>
                <w:szCs w:val="16"/>
              </w:rPr>
              <w:t>и</w:t>
            </w:r>
            <w:r w:rsidRPr="00A243A9">
              <w:rPr>
                <w:snapToGrid w:val="0"/>
                <w:color w:val="000000"/>
                <w:sz w:val="16"/>
                <w:szCs w:val="16"/>
              </w:rPr>
              <w:t>ципальных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11 989 700,00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000 2 07 04050 14 0000 150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безвозмездные поступления в бюджеты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57008B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979</w:t>
            </w:r>
            <w:r w:rsidR="00A24C9C" w:rsidRPr="00A243A9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000 2 19 00000 00 0000 150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фертов, имеющих цел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вое назначение, прошлых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- 3 221 321,10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000 219 25 304 14 0000 150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 на организацию бесплатного горячего пит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ния обучающихся, получающих начальное общее образование в государственных и муниципальных образовательных организациях, из бюдж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тов муниципальных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-0,50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000 2 19 60010 14 0000 150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фертов, имеющих целевое назначение, прошлых лет из бюджетов муниципальных окр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A24C9C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-3 221 320,60</w:t>
            </w:r>
          </w:p>
        </w:tc>
      </w:tr>
      <w:tr w:rsidR="00A24C9C" w:rsidRPr="00A243A9" w:rsidTr="00A243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000   8 50 00000 00 0000 000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9C" w:rsidRPr="00A243A9" w:rsidRDefault="00A24C9C" w:rsidP="00FA2489">
            <w:pPr>
              <w:pStyle w:val="Web"/>
              <w:tabs>
                <w:tab w:val="left" w:pos="590"/>
                <w:tab w:val="left" w:pos="3179"/>
              </w:tabs>
              <w:ind w:left="375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ВСЕГО Д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ХОДОВ: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C9C" w:rsidRPr="00A243A9" w:rsidRDefault="0057008B" w:rsidP="00FA248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43A9">
              <w:rPr>
                <w:rFonts w:ascii="Times New Roman" w:hAnsi="Times New Roman" w:cs="Times New Roman"/>
                <w:sz w:val="16"/>
                <w:szCs w:val="16"/>
              </w:rPr>
              <w:t>1 694 408 201,65</w:t>
            </w:r>
          </w:p>
        </w:tc>
      </w:tr>
    </w:tbl>
    <w:p w:rsidR="00B3569B" w:rsidRDefault="00B3569B" w:rsidP="00BB5785">
      <w:pPr>
        <w:pStyle w:val="ConsPlusNormal"/>
        <w:ind w:right="139"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300" w:rsidRPr="00F056B9" w:rsidRDefault="00D41300" w:rsidP="00B3569B">
      <w:pPr>
        <w:spacing w:line="0" w:lineRule="atLeast"/>
        <w:ind w:right="-1"/>
        <w:jc w:val="right"/>
        <w:rPr>
          <w:sz w:val="28"/>
          <w:szCs w:val="28"/>
        </w:rPr>
      </w:pPr>
      <w:r>
        <w:t xml:space="preserve"> </w:t>
      </w:r>
      <w:r w:rsidRPr="00F056B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 xml:space="preserve">к решению Совета депутатов 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Красногва</w:t>
      </w:r>
      <w:r w:rsidRPr="000E014B">
        <w:rPr>
          <w:sz w:val="28"/>
          <w:szCs w:val="28"/>
        </w:rPr>
        <w:t>р</w:t>
      </w:r>
      <w:r w:rsidRPr="000E014B">
        <w:rPr>
          <w:sz w:val="28"/>
          <w:szCs w:val="28"/>
        </w:rPr>
        <w:t>дейского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муниципального округа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Ставропольского края «О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бюджете Красногвардейского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муниципального округа</w:t>
      </w:r>
    </w:p>
    <w:p w:rsidR="00A243A9" w:rsidRPr="00A243A9" w:rsidRDefault="00A243A9" w:rsidP="00A243A9">
      <w:pPr>
        <w:pStyle w:val="a9"/>
        <w:spacing w:after="0"/>
        <w:jc w:val="right"/>
        <w:rPr>
          <w:sz w:val="28"/>
          <w:szCs w:val="28"/>
          <w:lang w:val="ru-RU"/>
        </w:rPr>
      </w:pPr>
      <w:r w:rsidRPr="000E014B">
        <w:rPr>
          <w:sz w:val="28"/>
          <w:szCs w:val="28"/>
        </w:rPr>
        <w:t xml:space="preserve">Ставропольского края на 2022 год 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и плановый период 2023 и 2024 годов»</w:t>
      </w:r>
    </w:p>
    <w:p w:rsidR="00A243A9" w:rsidRPr="000E014B" w:rsidRDefault="00A243A9" w:rsidP="00A243A9">
      <w:pPr>
        <w:pStyle w:val="a9"/>
        <w:spacing w:after="0"/>
        <w:jc w:val="right"/>
        <w:rPr>
          <w:b/>
          <w:snapToGrid w:val="0"/>
        </w:rPr>
      </w:pPr>
      <w:r w:rsidRPr="000E014B">
        <w:rPr>
          <w:sz w:val="28"/>
          <w:szCs w:val="28"/>
        </w:rPr>
        <w:t>от 21 декабря 2021 года № 296</w:t>
      </w:r>
    </w:p>
    <w:p w:rsidR="00D41300" w:rsidRPr="00E2665F" w:rsidRDefault="00D41300" w:rsidP="00D41300">
      <w:pPr>
        <w:spacing w:line="0" w:lineRule="atLeast"/>
        <w:jc w:val="right"/>
      </w:pPr>
    </w:p>
    <w:p w:rsidR="00D41300" w:rsidRPr="00E2665F" w:rsidRDefault="00D41300" w:rsidP="00D41300">
      <w:pPr>
        <w:jc w:val="center"/>
      </w:pPr>
      <w:r w:rsidRPr="00E2665F">
        <w:t>РАСПРЕДЕЛЕНИЕ</w:t>
      </w:r>
    </w:p>
    <w:p w:rsidR="00D41300" w:rsidRPr="00E2665F" w:rsidRDefault="00D41300" w:rsidP="00D41300">
      <w:pPr>
        <w:jc w:val="center"/>
      </w:pPr>
      <w:r w:rsidRPr="00E2665F">
        <w:t>бюджетных ассигнований по главным распорядителям средств бюджета</w:t>
      </w:r>
      <w:r>
        <w:t xml:space="preserve"> муниципального округа</w:t>
      </w:r>
      <w:r w:rsidRPr="00E2665F">
        <w:t xml:space="preserve"> (Вед.), разделам (Рз), подразделам (ПР), целевым статьям (</w:t>
      </w:r>
      <w:r>
        <w:t>муниципальным</w:t>
      </w:r>
      <w:r w:rsidRPr="00E2665F">
        <w:t xml:space="preserve"> пр</w:t>
      </w:r>
      <w:r w:rsidRPr="00E2665F">
        <w:t>о</w:t>
      </w:r>
      <w:r w:rsidRPr="00E2665F">
        <w:t>граммам и непрограммным направлениям деятельности) (ЦСР) и группам видов расходов (ВР) класс</w:t>
      </w:r>
      <w:r w:rsidRPr="00E2665F">
        <w:t>и</w:t>
      </w:r>
      <w:r w:rsidRPr="00E2665F">
        <w:t>фикации расходов бюджетов в ведомственной</w:t>
      </w:r>
    </w:p>
    <w:p w:rsidR="00D41300" w:rsidRPr="00E2665F" w:rsidRDefault="00D41300" w:rsidP="00D41300">
      <w:pPr>
        <w:jc w:val="center"/>
      </w:pPr>
      <w:r w:rsidRPr="00E2665F">
        <w:t xml:space="preserve">структуре расходов бюджета </w:t>
      </w:r>
      <w:r>
        <w:t xml:space="preserve">муниципального округа </w:t>
      </w:r>
      <w:r w:rsidRPr="00E2665F">
        <w:t>на 202</w:t>
      </w:r>
      <w:r>
        <w:t>2</w:t>
      </w:r>
      <w:r w:rsidRPr="00E2665F">
        <w:t xml:space="preserve"> год</w:t>
      </w:r>
    </w:p>
    <w:p w:rsidR="00D41300" w:rsidRPr="00E2665F" w:rsidRDefault="00D41300" w:rsidP="00D41300"/>
    <w:tbl>
      <w:tblPr>
        <w:tblW w:w="9640" w:type="dxa"/>
        <w:tblInd w:w="-34" w:type="dxa"/>
        <w:tblLayout w:type="fixed"/>
        <w:tblLook w:val="0000"/>
      </w:tblPr>
      <w:tblGrid>
        <w:gridCol w:w="4962"/>
        <w:gridCol w:w="567"/>
        <w:gridCol w:w="425"/>
        <w:gridCol w:w="425"/>
        <w:gridCol w:w="1276"/>
        <w:gridCol w:w="567"/>
        <w:gridCol w:w="1418"/>
      </w:tblGrid>
      <w:tr w:rsidR="00D41300" w:rsidRPr="00A243A9" w:rsidTr="00A243A9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A243A9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A243A9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Вед.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A243A9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A243A9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A243A9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A243A9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A243A9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Сумма (ру</w:t>
            </w:r>
            <w:r w:rsidRPr="00A243A9">
              <w:rPr>
                <w:b/>
                <w:bCs/>
                <w:sz w:val="16"/>
                <w:szCs w:val="16"/>
              </w:rPr>
              <w:t>б</w:t>
            </w:r>
            <w:r w:rsidRPr="00A243A9">
              <w:rPr>
                <w:b/>
                <w:bCs/>
                <w:sz w:val="16"/>
                <w:szCs w:val="16"/>
              </w:rPr>
              <w:t>лей)</w:t>
            </w:r>
          </w:p>
        </w:tc>
      </w:tr>
      <w:tr w:rsidR="00D41300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A243A9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A243A9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A243A9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A243A9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A243A9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A243A9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A243A9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7.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Совет депутатов Красногвардейского м</w:t>
            </w:r>
            <w:r w:rsidRPr="00A243A9">
              <w:rPr>
                <w:b/>
                <w:bCs/>
                <w:sz w:val="16"/>
                <w:szCs w:val="16"/>
              </w:rPr>
              <w:t>у</w:t>
            </w:r>
            <w:r w:rsidRPr="00A243A9">
              <w:rPr>
                <w:b/>
                <w:bCs/>
                <w:sz w:val="16"/>
                <w:szCs w:val="16"/>
              </w:rPr>
              <w:t>ниципального округа Ставропольск</w:t>
            </w:r>
            <w:r w:rsidRPr="00A243A9">
              <w:rPr>
                <w:b/>
                <w:bCs/>
                <w:sz w:val="16"/>
                <w:szCs w:val="16"/>
              </w:rPr>
              <w:t>о</w:t>
            </w:r>
            <w:r w:rsidRPr="00A243A9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3 805 338,00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деятельности Совета депутатов Красн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гвардейского муниципального округа Ставропольск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3 805 338,00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в рамках обеспеч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 деятельности Совета депутатов Красногвардейского муниципального округа Ставропольск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3 805 338,00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627 759,00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108 030,85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512 728,15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3 167 579,00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3 167 579,00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Администрация Красногвардейского м</w:t>
            </w:r>
            <w:r w:rsidRPr="00A243A9">
              <w:rPr>
                <w:b/>
                <w:bCs/>
                <w:sz w:val="16"/>
                <w:szCs w:val="16"/>
              </w:rPr>
              <w:t>у</w:t>
            </w:r>
            <w:r w:rsidRPr="00A243A9">
              <w:rPr>
                <w:b/>
                <w:bCs/>
                <w:sz w:val="16"/>
                <w:szCs w:val="16"/>
              </w:rPr>
              <w:t>ниципального округа Ставропольск</w:t>
            </w:r>
            <w:r w:rsidRPr="00A243A9">
              <w:rPr>
                <w:b/>
                <w:bCs/>
                <w:sz w:val="16"/>
                <w:szCs w:val="16"/>
              </w:rPr>
              <w:t>о</w:t>
            </w:r>
            <w:r w:rsidRPr="00A243A9">
              <w:rPr>
                <w:b/>
                <w:bCs/>
                <w:sz w:val="16"/>
                <w:szCs w:val="16"/>
              </w:rPr>
              <w:t xml:space="preserve">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 w:rsidP="00D74054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 xml:space="preserve">443 </w:t>
            </w:r>
            <w:r w:rsidR="00D74054" w:rsidRPr="00A243A9">
              <w:rPr>
                <w:b/>
                <w:bCs/>
                <w:sz w:val="16"/>
                <w:szCs w:val="16"/>
              </w:rPr>
              <w:t>48</w:t>
            </w:r>
            <w:r w:rsidRPr="00A243A9">
              <w:rPr>
                <w:b/>
                <w:bCs/>
                <w:sz w:val="16"/>
                <w:szCs w:val="16"/>
              </w:rPr>
              <w:t>8 083,02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деятельности местной админ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страции (исполнительно-распорядительного органа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1 897 689,00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в рамках обеспеч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 деятельности главы местной администрации (исполнительно-распорядительного орг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на муниципального образ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1 897 689,00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141 551,00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141 551,00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органов местного сам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1 756 138,00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1 756 138,00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деятельности местной админ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страции (исполнительно-распорядительного органа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43 073 982,19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43 073 982,19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7 028 390,18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1 128 613,61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5 683 091,36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216 685,21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34 091 865,00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34 091 865,00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492 000,00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492 000,00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развитию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337 097,07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302 910,00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34 187,07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Создание и организация деятельности комиссий по делам несове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19 403,84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19 403,84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1 000 226,10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791 340,00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208 886,10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Обеспечение деятельности местной админ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страции (исполнительно-распорядительного органа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88 760,50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88 760,50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полномочий по составл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нию (изменению) списков кандидатов в присяжные заседатели федеральных судов общей юрисдикции в Российской Федер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88 760,50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88 760,50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деятельности местной админ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страции (исполнительно-распорядительного органа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2 688 083,87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2 688 083,87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Резервный фонд местных админ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2 688 083,87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2 688 083,87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«Профилактика правонаруш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957 000,16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"Профилактика терроризма и экстреми</w:t>
            </w:r>
            <w:r w:rsidRPr="00A243A9">
              <w:rPr>
                <w:sz w:val="16"/>
                <w:szCs w:val="16"/>
              </w:rPr>
              <w:t>з</w:t>
            </w:r>
            <w:r w:rsidRPr="00A243A9">
              <w:rPr>
                <w:sz w:val="16"/>
                <w:szCs w:val="16"/>
              </w:rPr>
              <w:t>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325 000,16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«Информационная,  пропагандистская работа по профилактике  распространения идеологии терроризма (эк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тремизма) и минимизации и (или) ликвидации последствий его пр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 xml:space="preserve">явлений»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125 000,16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19 737,00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19 737,00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105 263,16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105 263,16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«Минимизация риска совершения террор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стического акта на объектах, находящихся в муниципальной со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ственности»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минимизацию риска совершения террор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стического акта на объектах, находящихся в муниципальной собственн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Подпрограмма "Обеспечение общественн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Основное мероприятие "Информац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онно-пропагандистская работа, направленная на повышение бдительности граждан, профила</w:t>
            </w:r>
            <w:r w:rsidRPr="00A243A9">
              <w:rPr>
                <w:color w:val="000000"/>
                <w:sz w:val="16"/>
                <w:szCs w:val="16"/>
              </w:rPr>
              <w:t>к</w:t>
            </w:r>
            <w:r w:rsidRPr="00A243A9">
              <w:rPr>
                <w:color w:val="000000"/>
                <w:sz w:val="16"/>
                <w:szCs w:val="16"/>
              </w:rPr>
              <w:t>тику совершения правонарушений и престу</w:t>
            </w:r>
            <w:r w:rsidRPr="00A243A9">
              <w:rPr>
                <w:color w:val="000000"/>
                <w:sz w:val="16"/>
                <w:szCs w:val="16"/>
              </w:rPr>
              <w:t>п</w:t>
            </w:r>
            <w:r w:rsidRPr="00A243A9">
              <w:rPr>
                <w:color w:val="000000"/>
                <w:sz w:val="16"/>
                <w:szCs w:val="16"/>
              </w:rPr>
              <w:t>лений, ресоциализацию и социальную ада</w:t>
            </w:r>
            <w:r w:rsidRPr="00A243A9">
              <w:rPr>
                <w:color w:val="000000"/>
                <w:sz w:val="16"/>
                <w:szCs w:val="16"/>
              </w:rPr>
              <w:t>п</w:t>
            </w:r>
            <w:r w:rsidRPr="00A243A9">
              <w:rPr>
                <w:color w:val="000000"/>
                <w:sz w:val="16"/>
                <w:szCs w:val="16"/>
              </w:rPr>
              <w:t>тацию лиц отбывших уголовное наказание в виде лишения свободы"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</w:t>
            </w:r>
            <w:r w:rsidRPr="00A243A9">
              <w:rPr>
                <w:color w:val="000000"/>
                <w:sz w:val="16"/>
                <w:szCs w:val="16"/>
              </w:rPr>
              <w:t>н</w:t>
            </w:r>
            <w:r w:rsidRPr="00A243A9">
              <w:rPr>
                <w:color w:val="000000"/>
                <w:sz w:val="16"/>
                <w:szCs w:val="16"/>
              </w:rPr>
              <w:t>ную на повышение бдительности граждан, профилактику совершения правонарушений и престу</w:t>
            </w:r>
            <w:r w:rsidRPr="00A243A9">
              <w:rPr>
                <w:color w:val="000000"/>
                <w:sz w:val="16"/>
                <w:szCs w:val="16"/>
              </w:rPr>
              <w:t>п</w:t>
            </w:r>
            <w:r w:rsidRPr="00A243A9">
              <w:rPr>
                <w:color w:val="000000"/>
                <w:sz w:val="16"/>
                <w:szCs w:val="16"/>
              </w:rPr>
              <w:t>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260 000,00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"Построение сист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мы видеонаблюдения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построение сист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мы видеонаблюдения на территории Красногвардейского муниципального округа Ставропольск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"Профилактика наркомании и алког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лизма"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"Организация и проведение профилактических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организацию и проведение профилактических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243A9">
              <w:rPr>
                <w:sz w:val="16"/>
                <w:szCs w:val="16"/>
              </w:rPr>
              <w:lastRenderedPageBreak/>
              <w:t>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Основное мероприятие "Информац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онно-пропагандистская работа по профилактике наркомании и алког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лизма"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наркомании и алког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лизма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"Развитие экономики, малого и среднего бизнеса, улучшение инвестиционного клим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10 456 555,91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"Снижение административных барьеров, оптимиз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ция и повышение качества предоставления государственных и 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 услуг в Красногвардейском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пальном округе, в том числе на базе многофункционального центра предоставления государственных и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ных услуг в Красногвардейском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10 456 555,91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"Организация предоставления услуг в эле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тронном виде"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"Повышение досту</w:t>
            </w:r>
            <w:r w:rsidRPr="00A243A9">
              <w:rPr>
                <w:sz w:val="16"/>
                <w:szCs w:val="16"/>
              </w:rPr>
              <w:t>п</w:t>
            </w:r>
            <w:r w:rsidRPr="00A243A9">
              <w:rPr>
                <w:sz w:val="16"/>
                <w:szCs w:val="16"/>
              </w:rPr>
              <w:t>ности государственных и муниципальных услуг, предоставля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мых по принципу "одного окна"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10 376 555,91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10 356 555,91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8 145 036,00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1 981 519,91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230 000,00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 муниципального округа Ставропольского края "Дорожная деятельность и обеспечение безопасности дорожного движ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285 000,00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"Повышение безопа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285 000,00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"Организация деятельности по предупреждению аварийн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организацию деятельности по предупреждению авари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"Профилактика де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ского дорожно-транспортного травм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215 000,00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</w:t>
            </w:r>
            <w:r w:rsidRPr="00A243A9">
              <w:rPr>
                <w:sz w:val="16"/>
                <w:szCs w:val="16"/>
              </w:rPr>
              <w:t>з</w:t>
            </w:r>
            <w:r w:rsidRPr="00A243A9">
              <w:rPr>
                <w:sz w:val="16"/>
                <w:szCs w:val="16"/>
              </w:rPr>
              <w:t>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215 000,00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215 000,00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"Развитие ж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1 410 894,40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"Комплексное развитие систем коммунальной и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1 410 894,40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"Обустройство площадок под сбор и тран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портировку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713 894,40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обустройство площадок под сбор и транспо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 xml:space="preserve">тировку ТКО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713 894,40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713 894,40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жения и водоотведения"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597 000,00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разработку схемы тепл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 xml:space="preserve">снабжения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13 1 04 21370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597 000,00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13 1 04 21370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597 000,00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деятельности местной админ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страции (исполнительно-распорядительного органа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 w:rsidP="00BA7EDD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2 </w:t>
            </w:r>
            <w:r w:rsidR="00BA7EDD" w:rsidRPr="00A243A9">
              <w:rPr>
                <w:sz w:val="16"/>
                <w:szCs w:val="16"/>
              </w:rPr>
              <w:t>56</w:t>
            </w:r>
            <w:r w:rsidRPr="00A243A9">
              <w:rPr>
                <w:sz w:val="16"/>
                <w:szCs w:val="16"/>
              </w:rPr>
              <w:t>2 477,39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1 178 009,75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противодействию корру</w:t>
            </w:r>
            <w:r w:rsidRPr="00A243A9">
              <w:rPr>
                <w:sz w:val="16"/>
                <w:szCs w:val="16"/>
              </w:rPr>
              <w:t>п</w:t>
            </w:r>
            <w:r w:rsidRPr="00A243A9">
              <w:rPr>
                <w:sz w:val="16"/>
                <w:szCs w:val="16"/>
              </w:rPr>
              <w:t>ции в сфере деятельности органов местного сам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уплату взносов на кап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тальный ремонт и пени за их несвоевременную и (или) неполную уплату по помещениям, расположенным в многоквартирных домах и наход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щихся в оперативном управлении или на праве хозяйственного ведения органов местного самоуправления и (или) их подведомственных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4 020,00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4 020,00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по отбору специализированной службы по вопросам пох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ронного дела и оказанию гарантированного перечня услуг по погребению на территории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приобретение и содержание им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щества, находящегося в муниципальной собственности Красногвардейского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823 999,75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193 999,75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630 000,00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эксплуатацией и соде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жанием недвижимого имущества муниципальной казны Красногвардейского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291 989,00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291 989,00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 w:rsidP="006D7BA6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1 </w:t>
            </w:r>
            <w:r w:rsidR="006D7BA6" w:rsidRPr="00A243A9">
              <w:rPr>
                <w:sz w:val="16"/>
                <w:szCs w:val="16"/>
              </w:rPr>
              <w:t>38</w:t>
            </w:r>
            <w:r w:rsidRPr="00A243A9">
              <w:rPr>
                <w:sz w:val="16"/>
                <w:szCs w:val="16"/>
              </w:rPr>
              <w:t>4 467,64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гарантий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пальным служащим в соответствии с действующим законодател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EE547D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354</w:t>
            </w:r>
            <w:r w:rsidR="00177458" w:rsidRPr="00A243A9">
              <w:rPr>
                <w:sz w:val="16"/>
                <w:szCs w:val="16"/>
              </w:rPr>
              <w:t xml:space="preserve"> 884,00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33 422,00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EE547D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321 462</w:t>
            </w:r>
            <w:r w:rsidR="00177458" w:rsidRPr="00A243A9">
              <w:rPr>
                <w:sz w:val="16"/>
                <w:szCs w:val="16"/>
              </w:rPr>
              <w:t>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Мероприятия, связанные с открытием и зан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сением на Доску Почета граждан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123 800,00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63 800,00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212 070,00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134 070,00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деятельности депутатов Думы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 и их помощников в избирательном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693 713,64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643 800,00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49 913,64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деятельности местной админ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страции (исполнительно-распорядительного органа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4 380 171,52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4 380 171,52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4 259 171,52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 xml:space="preserve">ми учреждениями, органами управления государственными </w:t>
            </w:r>
            <w:r w:rsidRPr="00A243A9">
              <w:rPr>
                <w:sz w:val="16"/>
                <w:szCs w:val="16"/>
              </w:rPr>
              <w:lastRenderedPageBreak/>
              <w:t>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3 624 633,40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631 538,12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111 000,00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111 000,00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деятельности местной админ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страции (исполнительно-распорядительного органа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1 212 802,30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1 212 802,30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Организация мероприятий при осуществл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нии деятельности по обращению с животн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1 212 802,30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1 212 802,30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деятельности местной админ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страции (исполнительно-распорядительного органа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3 598 000,00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3 598 000,00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в области автомобильного транспорта за счет субс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3 598 000,00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3 598 000,00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 муниципального округа Ставропольского края "Дорожная деятельность и обеспечение безопасности дорожного движ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353 588 148,32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"Развитие транспортной с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353 588 148,32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"Развитие дорожн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352 588 148,32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содержание и ремонт автом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бильных дорог общего пользования местн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231 448,37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231 448,37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развитие дорожного х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7 071 161,56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5 821 161,56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Капитальные вложения в объекты государственной (муниципал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выполнение мероприятий по разрабортке сметной документации, проверке правильности прим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нения расценок, индексов и методологии выполнения сметной докуме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584 000,00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584 000,00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Развитие транспортной инфрастру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туры на сельских территориях (Реконструкция подьездной автомобильной дороги общего пользования к хранилищу картофеля, пр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мыкание к автомобильной дороге Ростов-на-Дону (от М-4 "Дон") - Ставрополь км 227+750 (слева), в Красногвардейском ра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оне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127 104 324,00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Капитальные вложения в объекты государственной (муниципал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127 104 324,00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(Реко</w:t>
            </w:r>
            <w:r w:rsidRPr="00A243A9">
              <w:rPr>
                <w:color w:val="000000"/>
                <w:sz w:val="16"/>
                <w:szCs w:val="16"/>
              </w:rPr>
              <w:t>н</w:t>
            </w:r>
            <w:r w:rsidRPr="00A243A9">
              <w:rPr>
                <w:color w:val="000000"/>
                <w:sz w:val="16"/>
                <w:szCs w:val="16"/>
              </w:rPr>
              <w:t>струкция автомобильной дороги общего пользования с.Родыки - х.Средний, протяженностью 3200 м." в Красногвардейском районе, Ставропольск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155 707 190,00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Капитальные вложения в объекты государственной (муниципал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155 707 190,00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61 890 024,39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61 890 024,39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"Разработка документов транспортного планир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разработку комплексной схемы организации дорожного дв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 Ставропольского края "Развитие экономики, малого и среднего бизнеса, улучшение инвестиционного клим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28 270,00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"Развитие малого и среднего предпр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11 500,00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Основное мероприятие "Совершенствов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ние организационной и информационной поддержки субъектов малого и среднего предпр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нимательства в Красногвардейском муниципальном округе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11 500,00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опубликование в районных средствах массовой инфо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мации статей, публикаций и информационных материалов о развитии и по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держке субъектов малого и среднего предпринимательства в округе и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проведение конкурсов среди субъектов малого и средн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го предпринимательства, а также организация проведения празднования Дня российского предпринимател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"Развитие торговли и потреб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тельского рынка"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"Стимулирование развития 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вилизованных форм розничной торговли, общественного питания и бытового обслуживания населения Красногва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дейского муниципального округа Ставропольск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ционно-маркетингового проекта "Покупай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ское!"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"Формирование благоприятного инвестиционного кл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9 270,00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"Формирование положительного инвестиц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онного имиджа и пропаганда Красногвардейского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ного округа 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создание и размещение в средствах массовой информ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ции, буклетах, на рекламных щитах, выставочных стендах, на мон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торах или информационно-телекоммуникационной сети "Интернет" рекламно-информационных м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териалов о торгово-экономическом, инвестиционном потенциале Красногвардейского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ного округа Ставропольского края, а также участие в работе семинаров, производственных конференций и других мероприятиях, посвяще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ных проблемам и вопросам, возникающим в процессе инвестиционной деятел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"Оказание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пальной поддержки за счет средств бюджета Красногвардейск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муниципального округа Ставропольского края юридическим лицам и индивидуальным предпринимателям, реализующим инвестиционные проекты на территории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4 270,00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оказание финансовой помощи для присоединения к инженерной инфр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структуре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4 270,00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4 270,00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"Развитие градостроительства и арх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тектуры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4 205 200,00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"Градостроительство и архитектура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края, информационная система обеспечения градостроительной де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4 205 200,00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4 205 200,00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разработку документации в обл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сти градостроительства и арх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тектуры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4 205 200,00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4 205 200,00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"Формирование современной горо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Основное мероприятие "Организация проведения работ по </w:t>
            </w:r>
            <w:r w:rsidRPr="00A243A9">
              <w:rPr>
                <w:sz w:val="16"/>
                <w:szCs w:val="16"/>
              </w:rPr>
              <w:lastRenderedPageBreak/>
              <w:t>благ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устройству общественных и дворовых территорий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Расходы, направленные на разработку дизайн-проектов благ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устройства общественных территорий, дворовых территорий, изг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товление сметной документации и проведение проверки правильн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сти применения сметных нормативов, индексов и методологии выполнения сметной докуме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"Комплексное развитие сельских те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5 140 047,00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"Реализация проектов разв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5 140 047,00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"Разработка прое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тов развития сельских террит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разработку прое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тов развития сельских террит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комплексного развития сельских террит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 xml:space="preserve">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01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01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"Реализация прое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тов развития сельских террит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4 640 047,00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направленные на реализацию прое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тов развития сельских те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97 217,00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97 217,00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комплексного развития сельских террит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 xml:space="preserve">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4 542 830,00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4 542 830,00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деятельности местной админ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страции (исполнительно-распорядительного органа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проведение природ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 xml:space="preserve">охранных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"Развитие ж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"Комплексное развитие систем коммунальной и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"Закупка контейнеров для раздельного накопления твердых комм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нальных отходов"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связанные с приобретением конте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неров для раздельного накопления твердых коммунальных отх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13 1 01 21840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13 1 01 21840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  "Молодежная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2 732 386,00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"Организация мол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дежной политики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278 000,00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акциях, ф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румах, фестивалях"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278 000,00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проведение  акций, ф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стивалей, форумов и обеспечение участия в краевых, всероссийских мероприятиях, акциях, фор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мах, фестив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лях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278 000,00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278 000,00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"Молодежная политика" и общепрограм</w:t>
            </w:r>
            <w:r w:rsidRPr="00A243A9">
              <w:rPr>
                <w:sz w:val="16"/>
                <w:szCs w:val="16"/>
              </w:rPr>
              <w:t>м</w:t>
            </w:r>
            <w:r w:rsidRPr="00A243A9">
              <w:rPr>
                <w:sz w:val="16"/>
                <w:szCs w:val="16"/>
              </w:rPr>
              <w:t>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2 454 386,00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де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тельности (оказание услуг)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2 454 386,00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2 449 386,00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2 198 437,68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229 948,32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21 000,00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r w:rsidRPr="00A243A9">
              <w:rPr>
                <w:sz w:val="16"/>
                <w:szCs w:val="16"/>
              </w:rPr>
              <w:lastRenderedPageBreak/>
              <w:t>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"Развитие ж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4 552 114,46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"Обеспечение жильем мол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4 552 114,46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жилого помещ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4 552 114,46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молодым семьям социальных выплат на приобретение (строител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4 552 114,46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4 552 114,46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Отдел имущественных и земельных отн</w:t>
            </w:r>
            <w:r w:rsidRPr="00A243A9">
              <w:rPr>
                <w:b/>
                <w:bCs/>
                <w:sz w:val="16"/>
                <w:szCs w:val="16"/>
              </w:rPr>
              <w:t>о</w:t>
            </w:r>
            <w:r w:rsidRPr="00A243A9">
              <w:rPr>
                <w:b/>
                <w:bCs/>
                <w:sz w:val="16"/>
                <w:szCs w:val="16"/>
              </w:rPr>
              <w:t>шений администрации Красногвардейского муниципального округа Ставропол</w:t>
            </w:r>
            <w:r w:rsidRPr="00A243A9">
              <w:rPr>
                <w:b/>
                <w:bCs/>
                <w:sz w:val="16"/>
                <w:szCs w:val="16"/>
              </w:rPr>
              <w:t>ь</w:t>
            </w:r>
            <w:r w:rsidRPr="00A243A9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9 080 314,00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деятельности отдела имущ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ственных и земельных отношений администрации Красногвардейского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9 080 314,00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расходы,  связанные с реал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зацией мероприятий непрограммных направлений  связанные с общегосуда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 управлением, а также расходы  на выполнение  мероприятий непрограммных направлений  муниципальными учрежден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2 914 925,00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 по формированию и (или) предоставл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нию земельных участков, а также оформлению муниципального имущества Красногвардейского муниципальн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287 885,00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287 885,00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расходы, связанные с реал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зацией мероприятий по приобретению авт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2 627 040,00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2 627 040,00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в рамках обеспечения де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тельности отдела имущественных и земельных отношений администрации Красн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6 165 389,00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745 979,26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144 540,26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598 439,00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5 337 409,74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5 337 409,74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развитию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</w:t>
            </w:r>
            <w:r w:rsidRPr="00A243A9">
              <w:rPr>
                <w:b/>
                <w:bCs/>
                <w:sz w:val="16"/>
                <w:szCs w:val="16"/>
              </w:rPr>
              <w:t>ь</w:t>
            </w:r>
            <w:r w:rsidRPr="00A243A9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24 523 515,59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11 229 279,59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11 229 279,59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де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тельности финансового управления по реал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11 229 279,59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1 388 515,59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 xml:space="preserve">печения выполнения </w:t>
            </w:r>
            <w:r w:rsidRPr="00A243A9">
              <w:rPr>
                <w:sz w:val="16"/>
                <w:szCs w:val="16"/>
              </w:rPr>
              <w:lastRenderedPageBreak/>
              <w:t>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305 375,00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1 047 926,59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35 214,00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органов местного сам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9 783 764,00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9 783 764,00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развитию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13 294 236,00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"Повышение сбалансирова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ности и устойчивости бюджетной с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стемы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13 294 236,00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Организация ведения централизованного бюджетного (бухгалте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ского) учета и формирование бюджетной (бухгалтерской) отчетн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13 294 236,00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13 277 236,00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10 966 430,00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2 240 806,00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муниципал</w:t>
            </w:r>
            <w:r w:rsidRPr="00A243A9">
              <w:rPr>
                <w:b/>
                <w:bCs/>
                <w:sz w:val="16"/>
                <w:szCs w:val="16"/>
              </w:rPr>
              <w:t>ь</w:t>
            </w:r>
            <w:r w:rsidRPr="00A243A9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625 611 755,67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"Развитие о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173 454 164,56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"Развитие дошкольного, общ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го и дополнительного обр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173 454 164,56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пред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ставления бесплатного дошкольного образ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166 617 983,56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100 658 936,10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63 693 249,00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32 234 231,10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4 731 456,00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единовременную денежную ко</w:t>
            </w:r>
            <w:r w:rsidRPr="00A243A9">
              <w:rPr>
                <w:sz w:val="16"/>
                <w:szCs w:val="16"/>
              </w:rPr>
              <w:t>м</w:t>
            </w:r>
            <w:r w:rsidRPr="00A243A9">
              <w:rPr>
                <w:sz w:val="16"/>
                <w:szCs w:val="16"/>
              </w:rPr>
              <w:t>пенсацию молодым специ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244 696,00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244 696,00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ограждение, оборудование техн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ческими средствами, организация охраны объектов муниципальной собстве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285 455,00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285 455,00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связанные с обеспечением  пит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ния в детских дошкольных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8 892 180,00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8 892 180,00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питания в образов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тельных организациях в результате удорожания сто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мости продуктов 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03 1 01 76310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1 274 568,00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03 1 01 76310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1 274 568,00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ния в муниципальных дошкольных и общеобраз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вательных организациях и на финансовое обеспечение получения дошкольного образования в частных дошкольных и частных общеобраз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55 212 148,46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54 831 038,46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381 110,00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"Социальная поддержка гра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6 836 181,00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мер социальной поддержки по оплате жилых пом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щений, отопления и освещения педагогическим работникам мун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ципальных образовательных организаций, проживающим и работ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ющим в сельских населенных пунктах, рабочих поселках (поселках 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6 836 181,00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5 307 181,00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1 529 000,00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"Развитие ж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1 800,00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"Комплексное развитие систем коммунальной и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1 800,00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"Обустройство площадок под сбор и тран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портировку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1 800,00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обустройство площадок под сбор и транспо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тировку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1 800,00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1 800,00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 "Развитие обр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380 866 049,61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"Развитие дошкольного, общ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го и дополнительного обр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380 866 049,61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пред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ставления бесплатного общего обр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353 625 147,80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126 322 831,52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70 415 547,00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52 395 568,52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632 726,00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2 878 990,00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единовременную денежную ко</w:t>
            </w:r>
            <w:r w:rsidRPr="00A243A9">
              <w:rPr>
                <w:sz w:val="16"/>
                <w:szCs w:val="16"/>
              </w:rPr>
              <w:t>м</w:t>
            </w:r>
            <w:r w:rsidRPr="00A243A9">
              <w:rPr>
                <w:sz w:val="16"/>
                <w:szCs w:val="16"/>
              </w:rPr>
              <w:t>пенсацию молодым специ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93 304,00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93 304,00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ограждение, оборудование техн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ческими средствами, организация охраны объектов муниципальной собстве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269 557,68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269 557,68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за счет целевых средств и безвозмездных п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16 747 960,95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16 747 960,95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реализацией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организации труда несовершенноле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416 688,00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416 688,00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Ежемесячное денежное вознагражд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ние за классное руководство педагогическим работникам государственных и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ных общеобразовательных организ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13 729 590,00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13 729 590,00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питания в образов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тельных организациях в результате удорожания сто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мости продуктов 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03 1 02 76310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595 853,47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03 1 02 76310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595 853,47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</w:t>
            </w:r>
            <w:r w:rsidRPr="00A243A9">
              <w:rPr>
                <w:sz w:val="16"/>
                <w:szCs w:val="16"/>
              </w:rPr>
              <w:t>п</w:t>
            </w:r>
            <w:r w:rsidRPr="00A243A9">
              <w:rPr>
                <w:sz w:val="16"/>
                <w:szCs w:val="16"/>
              </w:rPr>
              <w:t>ного и бесплатного начального общего, основного общего, среднего общего образования в муниципальных общеобразовательных организациях, а также обеспеч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ние дополнительного образования детей в муниципальных общеобразовательных организациях и на фина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совое обеспечение получения начального общего, основного общего, среднего общего образования в частных общеобразовательных организац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165 819 491,35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</w:t>
            </w:r>
            <w:r w:rsidRPr="00A243A9">
              <w:rPr>
                <w:sz w:val="16"/>
                <w:szCs w:val="16"/>
              </w:rPr>
              <w:t>п</w:t>
            </w:r>
            <w:r w:rsidRPr="00A243A9">
              <w:rPr>
                <w:sz w:val="16"/>
                <w:szCs w:val="16"/>
              </w:rPr>
              <w:t>ного и бесплатного начального общего, основного общего, среднего общего образования в муниципальных общеобразовательных организациях, а также обеспеч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ние дополнительного образования детей в муниципальных общеобразовательных организациях и на фина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совое обеспечение получения начального общего, основного общего, среднего общего образования в частных общеобразовательных организац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164 804 781,35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1 014 710,00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ципальных и частных образовательных организациях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20 160,00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20 160,00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Организация бесплатного горячего питания обучающихся, получ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ющих начальное общее образование в государственных и муниципальных образовательных организ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17 622 914,65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17 622 914,65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Строительство (реконструкция) общеобраз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S7201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417 667,55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Капитальные вложения в объекты государственной (муниципал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S7201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417 667,55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каний и достоверности определения сметной стоимости для строительства, 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конструкции, модернизации и капитального ремонта объектов социальной и инженерной инфраструктуры собственности муниципальных образ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ваний Ставропольского края, расположенных в сельской местности (Р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конструкция здания МКОУ Средняя общеобразовательная школа № 1 им.Г.С.Фатеева)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3 322 021,00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Капитальные вложения в объекты государственной (муниципал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3 322 021,00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каний и достоверности определения сметной стоимости для строительства, 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конструкции, модернизации и капитального ремонта объектов социальной и инженерной инфраструктуры собственности муниципальных образ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ваний Ставропольского края, расположенных в сельской местности (Реконструкция здания школы №1 со стр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ительством спортивного зала МКОУ Ги</w:t>
            </w:r>
            <w:r w:rsidRPr="00A243A9">
              <w:rPr>
                <w:sz w:val="16"/>
                <w:szCs w:val="16"/>
              </w:rPr>
              <w:t>м</w:t>
            </w:r>
            <w:r w:rsidRPr="00A243A9">
              <w:rPr>
                <w:sz w:val="16"/>
                <w:szCs w:val="16"/>
              </w:rPr>
              <w:t>назия №1)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3 997 495,00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Капитальные вложения в объекты государственной (муниципал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3 997 495,00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Проведение антитеррористических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в муниципальных образовательных орг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S8790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4 199 612,63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243A9">
              <w:rPr>
                <w:sz w:val="16"/>
                <w:szCs w:val="16"/>
              </w:rPr>
              <w:lastRenderedPageBreak/>
              <w:t>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S8790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4 199 612,63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Основное мероприятие "Социальная поддержка гра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15 140 640,00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мер социальной поддержки по оплате жилых пом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щений, отопления и освещения педагогическим работникам мун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ципальных образовательных организаций, проживающим и работ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ющим в сельских населенных пунктах, рабочих поселках (поселках 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15 140 640,00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11 615 640,00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3 525 000,00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регионального проекта  "Современная шк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Е1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10 652 893,69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гической направленностей в общеобразов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тельных организациях, расположенных в сельской местности и м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лых городах</w:t>
            </w:r>
            <w:r w:rsidRPr="00A243A9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10 652 893,69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9 160 865,00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1 492 028,69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1 447 368,12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Создание в общеобразовательных организ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циях, расположенных в сельской местности и малых городах, условий для занятий физич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1 447 368,12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1 447 368,12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 муниципального округа Ставропольского края "Дорожная деятельность и обеспечение безопасности дорожного движ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75 355,00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"Повышение безопа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75 355,00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"Профилактика де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ского дорожно-транспортного травм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75 355,00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</w:t>
            </w:r>
            <w:r w:rsidRPr="00A243A9">
              <w:rPr>
                <w:sz w:val="16"/>
                <w:szCs w:val="16"/>
              </w:rPr>
              <w:t>з</w:t>
            </w:r>
            <w:r w:rsidRPr="00A243A9">
              <w:rPr>
                <w:sz w:val="16"/>
                <w:szCs w:val="16"/>
              </w:rPr>
              <w:t>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75 355,00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75 355,00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"Развитие ж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751 780,00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"Комплексное развитие систем коммунальной и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1 800,00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"Обустройство площадок под сбор и тран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портировку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1 800,00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обустройство площадок под сбор и транспо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тировку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1 800,00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1 800,00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749 980,00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"Повышение тепл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вой защиты и утепление зданий, строений, с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749 980,00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капитальный ремонт кровель зданий муниципальных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749 980,00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749 980,00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"Комплексное развитие сельских те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"Реализация проектов разв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"Разработка прое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тов развития сельских террит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разработку прое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тов развития сельских террит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Капитальные вложения в объекты государственной (муниципал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"Развитие о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25 512 328,45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"Развитие дошкольного, общ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го и дополнительного обр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25 512 328,45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Основное мероприятие "Обеспечение предоставления </w:t>
            </w:r>
            <w:r w:rsidRPr="00A243A9">
              <w:rPr>
                <w:sz w:val="16"/>
                <w:szCs w:val="16"/>
              </w:rPr>
              <w:lastRenderedPageBreak/>
              <w:t>дополнительного образов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24 785 272,52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Расходы на обеспечение деятельности (оказания услуг)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24 652 771,40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21 832 297,00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2 596 423,40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224 051,00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ограждение, оборудование техн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ческими средствами, организация охраны объектов муниципальной собстве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34 169,12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34 169,12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за счет целевых средств и безвозмездных п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 связанные с реализацией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 по оплате  труда работникам, участвующим в увеличении доходов бюджета Красногвардейского муниципального округа Ста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50 332,00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50 332,00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"Социальная поддержка гра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727 055,93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мер социальной поддержки по оплате жилых пом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щений, отопления и освещения педагогическим работникам мун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ципальных образовательных организаций, проживающим и работ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ющим в сельских населенных пунктах, рабочих поселках (поселках 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727 055,93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647 055,93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 муниципального округа Ставропольского края "Дорожная деятельность и обеспечение безопасности дорожного движ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6 645,00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"Повышение безопа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6 645,00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"Профилактика де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ского дорожно-транспортного травм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6 645,00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</w:t>
            </w:r>
            <w:r w:rsidRPr="00A243A9">
              <w:rPr>
                <w:sz w:val="16"/>
                <w:szCs w:val="16"/>
              </w:rPr>
              <w:t>з</w:t>
            </w:r>
            <w:r w:rsidRPr="00A243A9">
              <w:rPr>
                <w:sz w:val="16"/>
                <w:szCs w:val="16"/>
              </w:rPr>
              <w:t>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6 645,00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6 645,00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 "Развитие обр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2 959 324,23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"Развитие дошкольного, общ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го и дополнительного обр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2 959 324,23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пред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ставления бесплатного общего обр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2 959 324,23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2 959 324,23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28 318,32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2 542 621,21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388 384,70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 "Развитие обр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30 838 556,02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A243A9">
              <w:rPr>
                <w:sz w:val="16"/>
                <w:szCs w:val="16"/>
              </w:rPr>
              <w:t>м</w:t>
            </w:r>
            <w:r w:rsidRPr="00A243A9">
              <w:rPr>
                <w:sz w:val="16"/>
                <w:szCs w:val="16"/>
              </w:rPr>
              <w:t>мы Красногвардейского муниципального округа "Развитие образования" и общепрограммные мер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29 142 993,38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де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тельности по поддержке одаре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ных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реализацией мероприятий по поддержке од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ренных детей в Красногвардейском муниципальном округе Ставропольск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243A9">
              <w:rPr>
                <w:sz w:val="16"/>
                <w:szCs w:val="16"/>
              </w:rPr>
              <w:lastRenderedPageBreak/>
              <w:t>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Основное мероприятие "Обеспечение реализации Пр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28 992 993,38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245 862,00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77 560,00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150 986,00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17 316,00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2 707 627,00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2 707 627,00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64 000,00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64 000,00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развитию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ние услуг) учебно-методических кабин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тов, централизованных бухгалтерий, групп хозяйственного обслуживания, учебных фильм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тек, межшкольных учебно-производственных комбинатов, логопед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ческих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25 946 504,38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21 381 285,00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4 542 854,38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22 365,00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22 000,00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22 000,00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"Государственная поддер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ка детей-сирот и детей, оставшихся без попечения родит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1 695 562,64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"Защита прав и зако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ных интересов детей-сирот и детей, оставшихся без попечения 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1 695 562,64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организацию и осущест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ление деятельности по опеке и поп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чительству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1 695 562,64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1 630 085,00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65 477,64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 муниципального округа Ставропольского края "Дорожная деятельность и обеспечение безопасности дорожного движ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"Повышение безопа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"Профилактика де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ского дорожно-транспортного травм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</w:t>
            </w:r>
            <w:r w:rsidRPr="00A243A9">
              <w:rPr>
                <w:sz w:val="16"/>
                <w:szCs w:val="16"/>
              </w:rPr>
              <w:t>з</w:t>
            </w:r>
            <w:r w:rsidRPr="00A243A9">
              <w:rPr>
                <w:sz w:val="16"/>
                <w:szCs w:val="16"/>
              </w:rPr>
              <w:t>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 "Развитие обр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11 012 752,80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"Развитие дошкольного, общ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го и дополнительного обр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3 200 101,50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пред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ставления бесплатного дошкольного образ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3 200 101,50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720,00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720,00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Компенсация части платы, взимаемой с родителей (законных пре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ставителей) за присмотр и уход за детьми, осваивающими образовательные программы дошкольного образов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 xml:space="preserve">ния в </w:t>
            </w:r>
            <w:r w:rsidRPr="00A243A9">
              <w:rPr>
                <w:sz w:val="16"/>
                <w:szCs w:val="16"/>
              </w:rPr>
              <w:lastRenderedPageBreak/>
              <w:t>образовательных организ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3 199 381,50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47 281,50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3 152 100,00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"Государственная поддер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ка детей-сирот и детей, оставшихся без попечения родит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7 812 651,30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"Защита прав и зако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ных интересов детей-сирот и детей, оставшихся без попечения 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7 812 651,30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Выплата денежных средств на содержание ребенка опекуну (поп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чителю)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3 348 066,00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3 348 066,00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4 314 585,30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4 314 585,30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Выплата единовременного пособия усынов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Отдел культуры администрации  Красногвардейского муниц</w:t>
            </w:r>
            <w:r w:rsidRPr="00A243A9">
              <w:rPr>
                <w:b/>
                <w:bCs/>
                <w:sz w:val="16"/>
                <w:szCs w:val="16"/>
              </w:rPr>
              <w:t>и</w:t>
            </w:r>
            <w:r w:rsidRPr="00A243A9">
              <w:rPr>
                <w:b/>
                <w:bCs/>
                <w:sz w:val="16"/>
                <w:szCs w:val="16"/>
              </w:rPr>
              <w:t xml:space="preserve">пального округа Ставропольского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139 983 141,51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17 313 411,54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"Развитие дополн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тельного образования детей в сфере культуры и искусства Красногвардейского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17 313 411,54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предоставления дополнител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ного образования детей в сфере культуры и искусства в Красногвардейском муниципальном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16 821 980,70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16 779 980,70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субсидий бюджетным, авт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номным учреждениям и иным некоммерч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16 779 980,70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реализацией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проведению капитального 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монта здания МБУ ДОК "ДШИ КМО 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42 000,00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субсидий бюджетным, авт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номным учреждениям и иным некоммерч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42 000,00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"Социальная по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держка педагогических работн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491 430,84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мер социальной поддержки по оплате жилых пом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щений, отопления и освещения педагогическим работникам мун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ципальных образовательных организаций, проживающим и работ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ющим в сельских населенных пунктах, рабочих поселках (поселках 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491 430,84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субсидий бюджетным, авт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номным учреждениям и иным некоммерч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491 430,84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94 634 593,32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"Организация кул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турно-досуговой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77 578 850,88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"Организация и пр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ведение культурно-массовых и досуг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76 636 309,88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59 305 932,46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26 431 661,12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11 342 217,14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субсидий бюджетным, авт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номным учреждениям и иным некоммерч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21 004 290,20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527 764,00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реализацией мероприятий  по поддержке каз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чьего общества в Красногвардейском муниципальном округе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субсидий бюджетным, авт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номным учреждениям и иным некоммерч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реализацией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 по доступной среде в Красногвардейском муниципальном округе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субсидий бюджетным, авт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номным учреждениям и иным некоммерч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реализацией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 xml:space="preserve">тий по подготовке и </w:t>
            </w:r>
            <w:r w:rsidRPr="00A243A9">
              <w:rPr>
                <w:sz w:val="16"/>
                <w:szCs w:val="16"/>
              </w:rPr>
              <w:lastRenderedPageBreak/>
              <w:t>проведению 77-й годовщины Победы в Великой Отечестве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ной войне 1941-1945 годов в Красногва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дейском муниципальном округе Ставропольск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Предоставление субсидий бюджетным, авт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номным учреждениям и иным некоммерч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реализацией мероприятий по проведению райо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ного смотра-конкурса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субсидий бюджетным, авт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номным учреждениям и иным некоммерч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реализацией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проведению капитального ремонта здания МБУК "Социально-культурное объединение Красногвардейского муниципальн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округа 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10 764 359,80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субсидий бюджетным, авт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номным учреждениям и иным некоммерч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10 764 359,80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развития и укрепления матер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ально-технической базы домов культуры в населенных пунктах с числом жителей до 50 тысяч чел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1 966 130,00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1 966 130,00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Проведение капитального ремонта зданий и сооружений, благ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устройство территории муниципальных учреждений культуры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4 019 887,62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3 732 033,47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субсидий бюджетным, авт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номным учреждениям и иным некоммерч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287 854,15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942 541,00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предоставление мер с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циальной поддержки отдельных категорий граждан, работающих и проживающих в сельской мес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942 541,00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716 724,00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19 638,00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субсидий бюджетным, авт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номным учреждениям и иным некоммерч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206 179,00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"Развитие системы библиотечного обслуживания нас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17 055 742,44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16 574 657,44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16 245 742,24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15 547 236,00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677 685,24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20 821,00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38 000,00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38 000,00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60 300,00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60 300,00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ципальных образований и государственных общедоступных библи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230 615,20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230 615,20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481 085,00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предоставление мер с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циальной поддержки отдельных категорий граждан, работающих и проживающих в сельской мес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481 085,00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431 994,00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49 091,00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28 035 136,65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культуры" и общепр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28 035 136,65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28 035 136,65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120 614,00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67 641,00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49 963,00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3 010,00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1 929 424,00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1 929 424,00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 по информатизации органов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44 000,00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44 000,00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 по развитию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25 924 098,65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24 737 146,00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1 144 865,00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22 863,65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19 224,00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</w:t>
            </w:r>
            <w:r w:rsidRPr="00A243A9">
              <w:rPr>
                <w:b/>
                <w:bCs/>
                <w:sz w:val="16"/>
                <w:szCs w:val="16"/>
              </w:rPr>
              <w:t>и</w:t>
            </w:r>
            <w:r w:rsidRPr="00A243A9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Ставропол</w:t>
            </w:r>
            <w:r w:rsidRPr="00A243A9">
              <w:rPr>
                <w:b/>
                <w:bCs/>
                <w:sz w:val="16"/>
                <w:szCs w:val="16"/>
              </w:rPr>
              <w:t>ь</w:t>
            </w:r>
            <w:r w:rsidRPr="00A243A9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371 631 300,16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Ставропольск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13 464,00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13 464,00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гарантий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пальным служащим в соответствии с действующим законодател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13 464,00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13 464,00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"Социальная поддержка гра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138 613 769,35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138 613 769,35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138 550 477,57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ежегодной денежной выплаты лицам, награжде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ным нагрудным знаком "Почетный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1 714 923,43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8 531,96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1 706 391,47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Оплата жилищно-коммунальных услуг отдельным категориям </w:t>
            </w:r>
            <w:r w:rsidRPr="00A243A9">
              <w:rPr>
                <w:sz w:val="16"/>
                <w:szCs w:val="16"/>
              </w:rPr>
              <w:lastRenderedPageBreak/>
              <w:t>гра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21 620 886,10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177 507,69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21 443 378,41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государственной социал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ной помощи малоимущим семьям, малоимущим одиноко прожив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ющим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739 910,78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739 910,78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Компенсация отдельным категориям граждан оплаты взноса на капитал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 xml:space="preserve">ный ремонт общего имущества в многоквартирном доме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59 756,35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1 231,34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58 525,01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Ежегодная денежная выплата гра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данам Российской Федерации,  не достигшим совершеннолетия на 3 се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тября 1945 года и постоянно проживающим на территории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14 900 067,88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184 983,12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14 715 084,76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мер социальной поддержки ветеранов труда и труж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30 496 781,72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431 743,04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30 065 038,68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мер социальной поддержки ветеранов труда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44 520 367,95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627 992,43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43 892 375,52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мер социальной поддержки реабилитир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ванных лиц и лиц, признанных пострадавшими от пол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565 976,28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8 547,24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557 429,04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Ежемесячная денежная выплата семьям погибших вет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ранов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43 323,00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577,08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42 745,92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гражданам субсидий на оплату жилого помещения и ко</w:t>
            </w:r>
            <w:r w:rsidRPr="00A243A9">
              <w:rPr>
                <w:sz w:val="16"/>
                <w:szCs w:val="16"/>
              </w:rPr>
              <w:t>м</w:t>
            </w:r>
            <w:r w:rsidRPr="00A243A9">
              <w:rPr>
                <w:sz w:val="16"/>
                <w:szCs w:val="16"/>
              </w:rPr>
              <w:t>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15 898 120,88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251 679,61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15 646 441,27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Дополнительные меры социальной поддержки в виде дополнител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ной компенсации расходов на оплату жилых помещений и коммунальных услуг участникам, инвалидам Вел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кой Отечественной войны и бывшим несовершеннолетним узникам фаши</w:t>
            </w:r>
            <w:r w:rsidRPr="00A243A9">
              <w:rPr>
                <w:sz w:val="16"/>
                <w:szCs w:val="16"/>
              </w:rPr>
              <w:t>з</w:t>
            </w:r>
            <w:r w:rsidRPr="00A243A9">
              <w:rPr>
                <w:sz w:val="16"/>
                <w:szCs w:val="16"/>
              </w:rPr>
              <w:t>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152 000,00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2 281,71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149 718,29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выплаты социального пособия на п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гребение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266 380,00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231,28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266 148,72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ям граждан</w:t>
            </w:r>
            <w:r w:rsidRPr="00A243A9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7 535 340,15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7 535 340,15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Компенсация отдельным категориям граждан оплаты взноса на капитал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36 643,05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36 643,05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"Предоставление мер социал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63 291,78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Выплата ежегодного социального пособия на проезд учащимся (ст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дентам)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63 291,78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843,06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62 448,72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"Социальная поддержка гра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214 196 202,57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214 195 002,57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"Предоставление мер социал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 xml:space="preserve">ной поддержки </w:t>
            </w:r>
            <w:r w:rsidRPr="00A243A9">
              <w:rPr>
                <w:sz w:val="16"/>
                <w:szCs w:val="16"/>
              </w:rPr>
              <w:lastRenderedPageBreak/>
              <w:t>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151 469 424,04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 xml:space="preserve"> Выплата пособия на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21 270 612,92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21 270 612,92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Выплата ежемесячной денежной компенс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ции на каждого ребенка в возрасте до 18 лет многодетным с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мьям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17 384 112,11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216 314,25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17 167 797,86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Выплата ежегодной денежной компенсации многоде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ным семьям на каждого из детей не старше 18 лет, обучающихся в общеобразов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тельных организациях, на приобретение комплекта школьной оде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ды, спортивной одежды и обуви и школьных письменных принадлежн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4 602 943,80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45 573,70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4 557 370,10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дующий ребенок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60 140,27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595,45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59 544,82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ежемесячных выплат на детей в возрасте от трех до семи лет вкл</w:t>
            </w:r>
            <w:r w:rsidRPr="00A243A9">
              <w:rPr>
                <w:sz w:val="16"/>
                <w:szCs w:val="16"/>
              </w:rPr>
              <w:t>ю</w:t>
            </w:r>
            <w:r w:rsidRPr="00A243A9">
              <w:rPr>
                <w:sz w:val="16"/>
                <w:szCs w:val="16"/>
              </w:rPr>
              <w:t>чительно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108 151 614,94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108 151 614,94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регионального проекта "Финанс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вая поддержка семей при рождении 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62 725 578,53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Ежемесячная денежная выплата, назнача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мая в случае рождения третьего ребенка или последующих 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27 199 645,77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27 199 645,77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Ежемесячная выплата в связи с рождением (усыновлением) первого 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35 525 932,76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35 525 932,76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 "Социальная поддержка граждан" и общепрограммные мер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отдельных государстве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ных полномочий в области труда и социальной защиты отдельных категорий гра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"Социальная поддержка гра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18 807 864,24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282 218,14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Оплата жилищно-коммунальных услуг отдельным категориям гра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регионального проекта "Финанс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вая поддержка семей при рождении 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P1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182 218,14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Ежемесячная выплата в связи с рождением (усыновлением) первого 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P1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182 218,14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P1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182 218,14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</w:t>
            </w:r>
            <w:r w:rsidRPr="00A243A9">
              <w:rPr>
                <w:color w:val="000000"/>
                <w:sz w:val="16"/>
                <w:szCs w:val="16"/>
              </w:rPr>
              <w:t>ь</w:t>
            </w:r>
            <w:r w:rsidRPr="00A243A9">
              <w:rPr>
                <w:color w:val="000000"/>
                <w:sz w:val="16"/>
                <w:szCs w:val="16"/>
              </w:rPr>
              <w:t>ского края "Социальная поддержка граждан" и общепрограммные мер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18 525 646,10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18 525 646,10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отдельных государстве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ных полномочий в области труда и социальной защиты отдельных категорий гра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18 525 646,10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15 398 575,00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3 125 541,10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1 530,00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Красногвардейского муниципального округа Ставропольск</w:t>
            </w:r>
            <w:r w:rsidRPr="00A243A9">
              <w:rPr>
                <w:b/>
                <w:bCs/>
                <w:sz w:val="16"/>
                <w:szCs w:val="16"/>
              </w:rPr>
              <w:t>о</w:t>
            </w:r>
            <w:r w:rsidRPr="00A243A9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 w:rsidP="00070693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 xml:space="preserve">16 </w:t>
            </w:r>
            <w:r w:rsidR="00070693" w:rsidRPr="00A243A9">
              <w:rPr>
                <w:b/>
                <w:bCs/>
                <w:sz w:val="16"/>
                <w:szCs w:val="16"/>
              </w:rPr>
              <w:t>620</w:t>
            </w:r>
            <w:r w:rsidRPr="00A243A9">
              <w:rPr>
                <w:b/>
                <w:bCs/>
                <w:sz w:val="16"/>
                <w:szCs w:val="16"/>
              </w:rPr>
              <w:t xml:space="preserve"> 945,51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"Развитие ф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 w:rsidP="00070693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11 </w:t>
            </w:r>
            <w:r w:rsidR="00070693" w:rsidRPr="00A243A9">
              <w:rPr>
                <w:sz w:val="16"/>
                <w:szCs w:val="16"/>
              </w:rPr>
              <w:t>217</w:t>
            </w:r>
            <w:r w:rsidRPr="00A243A9">
              <w:rPr>
                <w:sz w:val="16"/>
                <w:szCs w:val="16"/>
              </w:rPr>
              <w:t xml:space="preserve"> 742,94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 "Развитие физической культуры и спорта, пропага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 w:rsidP="00070693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11 </w:t>
            </w:r>
            <w:r w:rsidR="00070693" w:rsidRPr="00A243A9">
              <w:rPr>
                <w:sz w:val="16"/>
                <w:szCs w:val="16"/>
              </w:rPr>
              <w:t>217</w:t>
            </w:r>
            <w:r w:rsidRPr="00A243A9">
              <w:rPr>
                <w:sz w:val="16"/>
                <w:szCs w:val="16"/>
              </w:rPr>
              <w:t xml:space="preserve"> 742,94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 w:rsidP="00070693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11 </w:t>
            </w:r>
            <w:r w:rsidR="00070693" w:rsidRPr="00A243A9">
              <w:rPr>
                <w:sz w:val="16"/>
                <w:szCs w:val="16"/>
              </w:rPr>
              <w:t>217</w:t>
            </w:r>
            <w:r w:rsidRPr="00A243A9">
              <w:rPr>
                <w:sz w:val="16"/>
                <w:szCs w:val="16"/>
              </w:rPr>
              <w:t xml:space="preserve"> 742,94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 w:rsidP="00070693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11 </w:t>
            </w:r>
            <w:r w:rsidR="00070693" w:rsidRPr="00A243A9">
              <w:rPr>
                <w:sz w:val="16"/>
                <w:szCs w:val="16"/>
              </w:rPr>
              <w:t>212</w:t>
            </w:r>
            <w:r w:rsidRPr="00A243A9">
              <w:rPr>
                <w:sz w:val="16"/>
                <w:szCs w:val="16"/>
              </w:rPr>
              <w:t xml:space="preserve"> 742,94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5 600 157,00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 w:rsidP="00070693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3 </w:t>
            </w:r>
            <w:r w:rsidR="00070693" w:rsidRPr="00A243A9">
              <w:rPr>
                <w:sz w:val="16"/>
                <w:szCs w:val="16"/>
              </w:rPr>
              <w:t>819</w:t>
            </w:r>
            <w:r w:rsidRPr="00A243A9">
              <w:rPr>
                <w:sz w:val="16"/>
                <w:szCs w:val="16"/>
              </w:rPr>
              <w:t xml:space="preserve"> 807,94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Капитальные вложения в объекты государственной (муниципал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1 192 778,00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"Развитие ж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"Комплексное развитие систем коммунальной и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"Обустройство площадок под сбор и тран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портировку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обустройство площадок под сбор и транспо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тировку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"Развитие ф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 w:rsidP="008D0A2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2 </w:t>
            </w:r>
            <w:r w:rsidR="008D0A2C" w:rsidRPr="00A243A9">
              <w:rPr>
                <w:sz w:val="16"/>
                <w:szCs w:val="16"/>
              </w:rPr>
              <w:t>9</w:t>
            </w:r>
            <w:r w:rsidRPr="00A243A9">
              <w:rPr>
                <w:sz w:val="16"/>
                <w:szCs w:val="16"/>
              </w:rPr>
              <w:t>41 195,00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 "Развитие физической культуры и спорта, пропага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 w:rsidP="008D0A2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2 </w:t>
            </w:r>
            <w:r w:rsidR="008D0A2C" w:rsidRPr="00A243A9">
              <w:rPr>
                <w:sz w:val="16"/>
                <w:szCs w:val="16"/>
              </w:rPr>
              <w:t>9</w:t>
            </w:r>
            <w:r w:rsidRPr="00A243A9">
              <w:rPr>
                <w:sz w:val="16"/>
                <w:szCs w:val="16"/>
              </w:rPr>
              <w:t>41 195,00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"Организация и пр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ведение комплексных спортивных мероприятий, чемпионатов и первенств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по видам спо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та, обеспечение подготовки и участия спортсменов и спо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тивных сборных команд Красногвардейского муниципального округа Ста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ропольского края в международных, всероссийских, краевых и других спорти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ных соревнованиях"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 w:rsidP="008D0A2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2 </w:t>
            </w:r>
            <w:r w:rsidR="008D0A2C" w:rsidRPr="00A243A9">
              <w:rPr>
                <w:sz w:val="16"/>
                <w:szCs w:val="16"/>
              </w:rPr>
              <w:t>8</w:t>
            </w:r>
            <w:r w:rsidRPr="00A243A9">
              <w:rPr>
                <w:sz w:val="16"/>
                <w:szCs w:val="16"/>
              </w:rPr>
              <w:t>91 195,00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Проведение  спортивных мероприятий, участие в краевых, всероссийских спорти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ных 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 w:rsidP="008D0A2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2 </w:t>
            </w:r>
            <w:r w:rsidR="008D0A2C" w:rsidRPr="00A243A9">
              <w:rPr>
                <w:sz w:val="16"/>
                <w:szCs w:val="16"/>
              </w:rPr>
              <w:t>8</w:t>
            </w:r>
            <w:r w:rsidRPr="00A243A9">
              <w:rPr>
                <w:sz w:val="16"/>
                <w:szCs w:val="16"/>
              </w:rPr>
              <w:t>91 195,00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1 698 195,00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8D0A2C" w:rsidP="008D0A2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</w:t>
            </w:r>
            <w:r w:rsidR="00177458" w:rsidRPr="00A243A9">
              <w:rPr>
                <w:sz w:val="16"/>
                <w:szCs w:val="16"/>
              </w:rPr>
              <w:t>98 000,00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ском муниципальном округе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"Развитие ф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2 461 107,57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Подпрограмма "Обеспечение реализации муниципальной программы Красногвардейского муниципального округа </w:t>
            </w:r>
            <w:r w:rsidRPr="00A243A9">
              <w:rPr>
                <w:sz w:val="16"/>
                <w:szCs w:val="16"/>
              </w:rPr>
              <w:lastRenderedPageBreak/>
              <w:t>Ставропольского края "Разв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тие физической культуры и сорта"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2 461 107,57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Основное мероприятие "Обеспечение реализации Пр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2 461 107,57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413 540,11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60 940,11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349 600,00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2 037 567,46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2 037 567,46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Управление сельского хозяйства и охр</w:t>
            </w:r>
            <w:r w:rsidRPr="00A243A9">
              <w:rPr>
                <w:b/>
                <w:bCs/>
                <w:sz w:val="16"/>
                <w:szCs w:val="16"/>
              </w:rPr>
              <w:t>а</w:t>
            </w:r>
            <w:r w:rsidRPr="00A243A9">
              <w:rPr>
                <w:b/>
                <w:bCs/>
                <w:sz w:val="16"/>
                <w:szCs w:val="16"/>
              </w:rPr>
              <w:t>ны окружающей среды администрации Кра</w:t>
            </w:r>
            <w:r w:rsidRPr="00A243A9">
              <w:rPr>
                <w:b/>
                <w:bCs/>
                <w:sz w:val="16"/>
                <w:szCs w:val="16"/>
              </w:rPr>
              <w:t>с</w:t>
            </w:r>
            <w:r w:rsidRPr="00A243A9">
              <w:rPr>
                <w:b/>
                <w:bCs/>
                <w:sz w:val="16"/>
                <w:szCs w:val="16"/>
              </w:rPr>
              <w:t>ногвардейского муниципального округа Ставр</w:t>
            </w:r>
            <w:r w:rsidRPr="00A243A9">
              <w:rPr>
                <w:b/>
                <w:bCs/>
                <w:sz w:val="16"/>
                <w:szCs w:val="16"/>
              </w:rPr>
              <w:t>о</w:t>
            </w:r>
            <w:r w:rsidRPr="00A243A9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5 460 283,47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12 582,00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муниципального округа Ставр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12 582,00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на обеспечение гарантий 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 служащим в соответствии с действующим законодател</w:t>
            </w:r>
            <w:r w:rsidRPr="00A243A9">
              <w:rPr>
                <w:color w:val="000000"/>
                <w:sz w:val="16"/>
                <w:szCs w:val="16"/>
              </w:rPr>
              <w:t>ь</w:t>
            </w:r>
            <w:r w:rsidRPr="00A243A9">
              <w:rPr>
                <w:color w:val="000000"/>
                <w:sz w:val="16"/>
                <w:szCs w:val="16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12 582,00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12 582,00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5 447 701,47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"Развитие растени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87 901,24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"Борьба с иксод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выми клещами-переносчиками Крымской геморрагической лихора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ки в природных биотопах (пастб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щах)"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87 901,24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Организация и и проведение мер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приятий по борьбе с иксодовыми клещами-переносчиками Крымской гемо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рагической лихорадки в природных биотопах (на пас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бищах)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87 901,24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87 901,24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A243A9">
              <w:rPr>
                <w:sz w:val="16"/>
                <w:szCs w:val="16"/>
              </w:rPr>
              <w:t>м</w:t>
            </w:r>
            <w:r w:rsidRPr="00A243A9">
              <w:rPr>
                <w:sz w:val="16"/>
                <w:szCs w:val="16"/>
              </w:rPr>
              <w:t>мы Красногвардейского муниципального округа "Развитие сельского хозяйства" и общепрограммные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 xml:space="preserve">тия"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5 359 800,23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5 359 800,23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687 755,40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58 171,00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613 434,40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16 150,00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2 425 385,00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2 425 385,00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 по развитию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243A9">
              <w:rPr>
                <w:sz w:val="16"/>
                <w:szCs w:val="16"/>
              </w:rPr>
              <w:lastRenderedPageBreak/>
              <w:t>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Осуществление управленческих функций по реализации отдельных государственных полномочий в о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ласти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2 234 659,83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1 864 313,88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370 345,95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муниципального округа Ставр</w:t>
            </w:r>
            <w:r w:rsidRPr="00A243A9">
              <w:rPr>
                <w:b/>
                <w:bCs/>
                <w:sz w:val="16"/>
                <w:szCs w:val="16"/>
              </w:rPr>
              <w:t>о</w:t>
            </w:r>
            <w:r w:rsidRPr="00A243A9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2 611 097,00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деятельности Контрольно-счетного органа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2 611 097,00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в рамках обеспечения деятельности Ко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трольно-счетного органа Красногвардейского муниципального округа Ста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2 611 097,00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389 520,00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74 790,79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304 729,21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2 216 577,00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2 216 577,00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Дмитриевское территориальное управл</w:t>
            </w:r>
            <w:r w:rsidRPr="00A243A9">
              <w:rPr>
                <w:b/>
                <w:bCs/>
                <w:sz w:val="16"/>
                <w:szCs w:val="16"/>
              </w:rPr>
              <w:t>е</w:t>
            </w:r>
            <w:r w:rsidRPr="00A243A9">
              <w:rPr>
                <w:b/>
                <w:bCs/>
                <w:sz w:val="16"/>
                <w:szCs w:val="16"/>
              </w:rPr>
              <w:t>ние администрации Красногвардейского муниципального округа Ставр</w:t>
            </w:r>
            <w:r w:rsidRPr="00A243A9">
              <w:rPr>
                <w:b/>
                <w:bCs/>
                <w:sz w:val="16"/>
                <w:szCs w:val="16"/>
              </w:rPr>
              <w:t>о</w:t>
            </w:r>
            <w:r w:rsidRPr="00A243A9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39 976 201,41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4 024 080,56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382 826,56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45 450,00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45 450,00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грамных направлений на территории 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153 633,03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153 633,03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непрограммных напра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лений на выполнение функций органами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149 743,53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149 743,53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профилактики правонаруш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ний на территории Красногвардейского муниципального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Мероприятия по землеустройству и земл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в рамках обеспечения деятельности терр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ториальных управлений администрации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3 641 254,00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933 550,00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77 560,14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740 989,86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2 707 704,00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2 707 704,00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185 527,00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185 527,00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первичного воинского уч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та органами местного самоуправления муниципальных и горо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185 527,00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185 527,00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обеспечению первичных мер пожарной безопасн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1 405 548,00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1 405 548,00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Содержание и ремонт автомобил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ных дорог общего пользования мес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1 150 000,00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1 150 000,00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повышению безопасности дорожного движ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255 548,00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255 548,00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6 227 198,67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6 227 198,67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мероприятий по энергетической эффекти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ности и энергосбережению в Красногвардейском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290 494,40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290 494,40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по благ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1 231 000,00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1 231 000,00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организации и содержанию мест захорон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уличному освещ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628 227,87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628 227,87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243A9">
              <w:rPr>
                <w:sz w:val="16"/>
                <w:szCs w:val="16"/>
              </w:rPr>
              <w:lastRenderedPageBreak/>
              <w:t>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Реализация инициативного проекта (Обустройство и ремонт ко</w:t>
            </w:r>
            <w:r w:rsidRPr="00A243A9">
              <w:rPr>
                <w:sz w:val="16"/>
                <w:szCs w:val="16"/>
              </w:rPr>
              <w:t>м</w:t>
            </w:r>
            <w:r w:rsidRPr="00A243A9">
              <w:rPr>
                <w:sz w:val="16"/>
                <w:szCs w:val="16"/>
              </w:rPr>
              <w:t>плексной спортивной площадки с устройством прилегающих пешеходных дорожек в с.Дмитриевское Красногвардейского муниципального округа Ста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2 990 476,40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2 990 476,40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ских лиц, а также за счет средств местного бюдж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та (Обустройство и ремонт комплексной спортивной площадки с устройством прил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гающих пешеходных дорожек в с.Дмитриевское Красногвардейского мун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1 072 000,00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1 072 000,00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Муниципальная программа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20 177 340,00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"Организация кул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турно-досуговой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20 177 340,00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регионального проекта  "Кул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A1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20 177 340,00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Развитие сети учреждений культу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A1 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20 177 340,00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A1 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20 177 340,00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6 666 793,03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6 666 793,03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6 593 632,03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4 141 954,00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2 449 568,81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2 109,22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мероприятий по содержанию памятников 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предоставление мер с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циальной поддержки отдельных категорий граждан, работающих и проживающих в сельской мес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48 161,00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48 161,00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регионального проекта  "Кул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A1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A1 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A1 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1 274 714,15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1 274 714,15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1 264 714,15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555 078,75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708 635,40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Коммунаровское территориальное упра</w:t>
            </w:r>
            <w:r w:rsidRPr="00A243A9">
              <w:rPr>
                <w:b/>
                <w:bCs/>
                <w:sz w:val="16"/>
                <w:szCs w:val="16"/>
              </w:rPr>
              <w:t>в</w:t>
            </w:r>
            <w:r w:rsidRPr="00A243A9">
              <w:rPr>
                <w:b/>
                <w:bCs/>
                <w:sz w:val="16"/>
                <w:szCs w:val="16"/>
              </w:rPr>
              <w:t xml:space="preserve">ление администрации </w:t>
            </w:r>
            <w:r w:rsidRPr="00A243A9">
              <w:rPr>
                <w:b/>
                <w:bCs/>
                <w:sz w:val="16"/>
                <w:szCs w:val="16"/>
              </w:rPr>
              <w:lastRenderedPageBreak/>
              <w:t>Красногвардейского муниципального округа Ста</w:t>
            </w:r>
            <w:r w:rsidRPr="00A243A9">
              <w:rPr>
                <w:b/>
                <w:bCs/>
                <w:sz w:val="16"/>
                <w:szCs w:val="16"/>
              </w:rPr>
              <w:t>в</w:t>
            </w:r>
            <w:r w:rsidRPr="00A243A9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lastRenderedPageBreak/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8 866 484,94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3 774 545,26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381 188,26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за счет целевых и безвозмездных поступлений   на  проведение прочих мероприятий  на территории 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непрограммных напра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лений на выполнение функций органами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164 942,43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160 216,43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4 726,00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профилактики правонаруш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ний на территории Красногвардейского муниципального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35 245,83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35 245,83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мероприятий по содержанию памятников 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в рамках обеспечения деятельности терр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ториальных управлений администрации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3 393 357,00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762 140,00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77 560,14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653 579,86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31 000,00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2 631 217,00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2 631 217,00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173 159,00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173 159,00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первичного воинского уч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та органами местного самоуправления муниципальных и горо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173 159,00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173 159,00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34 754,17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34 754,17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обеспечению первичных мер пожарной безопасн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34 754,17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243A9">
              <w:rPr>
                <w:sz w:val="16"/>
                <w:szCs w:val="16"/>
              </w:rPr>
              <w:lastRenderedPageBreak/>
              <w:t>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34 754,17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304 841,00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304 841,00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Содержание и ремонт автомобил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ных дорог общего пользования мес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304 841,00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304 841,00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4 579 185,51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4 579 185,51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по благ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788 743,69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749 026,69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39 717,00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организации и содержанию мест захорон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312 851,00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273 496,00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39 355,00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уличному освещ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(Устройство де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ской игровой площадки по улице Мира в поселке Коммунар Красногвардейск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муниципального округа Ставропольск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2 187 590,82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2 187 590,82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ских лиц, а также за счет средств местного бюджета (Устройство детской игр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вой площадки по улице Мира в поселке Коммунар Красногвардейского муниципального округа Ставропольск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</w:t>
            </w:r>
            <w:r w:rsidRPr="00A243A9">
              <w:rPr>
                <w:b/>
                <w:bCs/>
                <w:sz w:val="16"/>
                <w:szCs w:val="16"/>
              </w:rPr>
              <w:t>а</w:t>
            </w:r>
            <w:r w:rsidRPr="00A243A9">
              <w:rPr>
                <w:b/>
                <w:bCs/>
                <w:sz w:val="16"/>
                <w:szCs w:val="16"/>
              </w:rPr>
              <w:t>ции Красногвардейского муниципального округа Ставропол</w:t>
            </w:r>
            <w:r w:rsidRPr="00A243A9">
              <w:rPr>
                <w:b/>
                <w:bCs/>
                <w:sz w:val="16"/>
                <w:szCs w:val="16"/>
              </w:rPr>
              <w:t>ь</w:t>
            </w:r>
            <w:r w:rsidRPr="00A243A9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32 260 191,06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8 358 143,50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2 038 395,50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за счет целевых и безвозмездных поступлений на провед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ние прочих мероприятий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108 395,50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108 395,50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непрограммных напра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лений на выполнение функций органами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1 745 000,00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1 745 000,00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Непрограммные расходы в рамках обеспечения деятельности </w:t>
            </w:r>
            <w:r w:rsidRPr="00A243A9">
              <w:rPr>
                <w:sz w:val="16"/>
                <w:szCs w:val="16"/>
              </w:rPr>
              <w:lastRenderedPageBreak/>
              <w:t>терр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ториальных управлений администрации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6 319 748,00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Расходы на обеспечение функций 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1 832 389,00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110 800,20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1 321 588,80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4 487 359,00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4 487 359,00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4 235 288,00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4 235 288,00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Содержание и ремонт автомобил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ных дорог общего пользования мес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3 184 888,00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3 184 888,00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повышению безопасности дорожного движ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1 050 400,00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1 050 400,00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19 666 759,56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19 666 759,56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за счет целевых и безвозмездных поступлений   на  проведение прочих мероприятий  на территории 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мероприятий по энергетической эффекти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ности и энергосбережению в Красногвардейском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470 000,00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470 000,00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по благ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11 598 951,60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11 598 951,60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уличному освещ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3 654 200,40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3 654 200,40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45 799,60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45 799,60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мероприятия по строительству и содержанию тротуа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ных дорожек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1 860 000,00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1 860 000,00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(Благоустройство части пеш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ходной дорожки по улице Заводская (в районе парка) в с.Красногвардейское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1 507 807,96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1 507 807,96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ских лиц, а также за счет средств местного бюдж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та (Благоустройство части пешеходной дорожки по улице Заводская (в районе парка) в с.Красногвардейское Красногва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425 000,00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243A9">
              <w:rPr>
                <w:sz w:val="16"/>
                <w:szCs w:val="16"/>
              </w:rPr>
              <w:lastRenderedPageBreak/>
              <w:t>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425 000,00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lastRenderedPageBreak/>
              <w:t>Ладбалковское территориальное управл</w:t>
            </w:r>
            <w:r w:rsidRPr="00A243A9">
              <w:rPr>
                <w:b/>
                <w:bCs/>
                <w:sz w:val="16"/>
                <w:szCs w:val="16"/>
              </w:rPr>
              <w:t>е</w:t>
            </w:r>
            <w:r w:rsidRPr="00A243A9">
              <w:rPr>
                <w:b/>
                <w:bCs/>
                <w:sz w:val="16"/>
                <w:szCs w:val="16"/>
              </w:rPr>
              <w:t>ние администрации Красногвардейского муниципального округа Ставр</w:t>
            </w:r>
            <w:r w:rsidRPr="00A243A9">
              <w:rPr>
                <w:b/>
                <w:bCs/>
                <w:sz w:val="16"/>
                <w:szCs w:val="16"/>
              </w:rPr>
              <w:t>о</w:t>
            </w:r>
            <w:r w:rsidRPr="00A243A9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10 521 476,83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4 609 463,60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602 145,71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непрограммных напра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лений на выполнение функций органами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302 650,00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53 700,00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248 950,00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профилактики правонаруш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ний на территории Красногвардейского муниципального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104 000,00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104 000,00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мероприятий по содержанию памятников 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190 495,71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190 495,71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обесп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чение деятельности  органов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4 007 317,89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915 886,89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94 180,16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805 706,73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16 000,00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3 091 431,00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3 091 431,00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185 527,00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185 527,00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первичного воинского уч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та органами местного самоуправления муниципальных и горо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185 527,00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185 527,00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обеспечению первичных мер пожарной безопасн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1 435 015,68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1 435 015,68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землеустройству и земл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58 429,95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Капитальные вложения в объекты государственной </w:t>
            </w:r>
            <w:r w:rsidRPr="00A243A9">
              <w:rPr>
                <w:sz w:val="16"/>
                <w:szCs w:val="16"/>
              </w:rPr>
              <w:lastRenderedPageBreak/>
              <w:t>(муниципал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57 429,95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Содержание и ремонт автомобил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ных дорог общего пользования мес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1 227 922,53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1 227 922,53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повышению безопасности дорожного движ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148 663,20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148 663,20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4 241 470,55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4 241 470,55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по благ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1 568 790,04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1 558 790,04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организации и содержанию мест захорон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уличному освещ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779 688,11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779 688,11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ских лиц, а также за счет средств местного бюдж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та (Благоустройство кладбища Северное в селе Ладовская Балка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1 782 992,40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1 782 992,40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Медвеженское территориальное управл</w:t>
            </w:r>
            <w:r w:rsidRPr="00A243A9">
              <w:rPr>
                <w:b/>
                <w:bCs/>
                <w:sz w:val="16"/>
                <w:szCs w:val="16"/>
              </w:rPr>
              <w:t>е</w:t>
            </w:r>
            <w:r w:rsidRPr="00A243A9">
              <w:rPr>
                <w:b/>
                <w:bCs/>
                <w:sz w:val="16"/>
                <w:szCs w:val="16"/>
              </w:rPr>
              <w:t>ние администрации Красногвардейского муниципального округа Ставр</w:t>
            </w:r>
            <w:r w:rsidRPr="00A243A9">
              <w:rPr>
                <w:b/>
                <w:bCs/>
                <w:sz w:val="16"/>
                <w:szCs w:val="16"/>
              </w:rPr>
              <w:t>о</w:t>
            </w:r>
            <w:r w:rsidRPr="00A243A9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8 766 063,22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3 804 816,24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421 129,89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45 500,00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45 500,00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непрограммных напра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лений на выполнение функций органами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312 596,81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311 396,81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53 033,08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53 033,08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мероприятий по содержанию памятников 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обесп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чение деятельности  органов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3 383 686,35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752 469,35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77 560,14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649 909,21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 xml:space="preserve">ников органов  местного </w:t>
            </w:r>
            <w:r w:rsidRPr="00A243A9">
              <w:rPr>
                <w:sz w:val="16"/>
                <w:szCs w:val="16"/>
              </w:rPr>
              <w:lastRenderedPageBreak/>
              <w:t>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2 631 217,00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2 631 217,00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61 842,00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61 842,00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первичного воинского уч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та органами местного самоуправления муниципальных и горо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61 842,00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61 842,00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3 351 698,21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3 351 698,21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Содержание и ремонт автомобил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ных дорог общего пользования мес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282 601,11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282 601,11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(Ремонт автомобильной дороги  пользования местного значения по ул.Гагарина (от а/д "Пр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градное-Медвеженский-Новомихайловское") в поселке Медвеженский Красногвардейского мун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2 389 097,10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2 389 097,10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ских лиц, а также за счет средств местного бюдж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та (Ремонт автомобильной дороги пользования местного значения по ул.Гагарина (от а/д "Пр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градное-Медвеженский-Новомихайловское") в поселке Медвеженский Красн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680 000,00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680 000,00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1 547 706,77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1 547 706,77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по благ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942 474,36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942 474,36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организации и содержанию мест захорон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уличному освещ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580 232,41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580 232,41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</w:t>
            </w:r>
            <w:r w:rsidRPr="00A243A9">
              <w:rPr>
                <w:b/>
                <w:bCs/>
                <w:sz w:val="16"/>
                <w:szCs w:val="16"/>
              </w:rPr>
              <w:t>а</w:t>
            </w:r>
            <w:r w:rsidRPr="00A243A9">
              <w:rPr>
                <w:b/>
                <w:bCs/>
                <w:sz w:val="16"/>
                <w:szCs w:val="16"/>
              </w:rPr>
              <w:t>ции Красногвардейского муниципального округа Ставропол</w:t>
            </w:r>
            <w:r w:rsidRPr="00A243A9">
              <w:rPr>
                <w:b/>
                <w:bCs/>
                <w:sz w:val="16"/>
                <w:szCs w:val="16"/>
              </w:rPr>
              <w:t>ь</w:t>
            </w:r>
            <w:r w:rsidRPr="00A243A9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7 638 300,03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4 318 591,03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1 029 834,03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непрограммных напра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лений на выполнение функций органами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355 604,00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188 000,00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167 604,00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243A9">
              <w:rPr>
                <w:sz w:val="16"/>
                <w:szCs w:val="16"/>
              </w:rPr>
              <w:lastRenderedPageBreak/>
              <w:t>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мероприятий по содержанию памятников 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567 230,03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567 230,03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землеустройству и земл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обесп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чение деятельности  органов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3 288 757,00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657 540,00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77 560,14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514 979,86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2 631 217,00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2 631 217,00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123 685,00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обесп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чение деятельности  органов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123 685,00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первичного воинского уч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та органами местного самоуправления муниципальных и горо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123 685,00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123 685,00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701 820,00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701 820,00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Содержание и ремонт автомобил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ных дорог общего пользования мес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681 820,00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681 820,00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повышению безопасности дорожного движ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2 494 204,00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2 494 204,00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мероприятий по энергетической эффекти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ности и энергосбережению в Красногвардейском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520 943,28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520 943,28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по благ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1 009 250,00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1 005 750,00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организации и содержанию мест захорон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243A9">
              <w:rPr>
                <w:sz w:val="16"/>
                <w:szCs w:val="16"/>
              </w:rPr>
              <w:lastRenderedPageBreak/>
              <w:t>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Мероприятия по уличному освещ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140 500,00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140 500,00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ских лиц, а также за счет средств местного бюдж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та (Устройство тротуара по ул.Пионерская в селе Новомихайловское Красногвардейского муниципального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798 510,72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798 510,72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округа Ставропольск</w:t>
            </w:r>
            <w:r w:rsidRPr="00A243A9">
              <w:rPr>
                <w:b/>
                <w:bCs/>
                <w:sz w:val="16"/>
                <w:szCs w:val="16"/>
              </w:rPr>
              <w:t>о</w:t>
            </w:r>
            <w:r w:rsidRPr="00A243A9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6 516 718,09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3 715 814,00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308 400,00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непрограммных напра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лений на выполнение функций органами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194 400,00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профилактики правонаруш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ний на территории Красногвардейского муниципального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проведение ремонта, восстановление и 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ставрацию наиболее значимых и находящихся в неудовлетворительном состо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нии воинских захоронений, памятников и мемориальных компле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сов, увековечивающих память погибших в годы Великой Отеч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ственной войны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обесп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чение деятельности  органов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3 407 414,00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776 197,00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77 560,14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678 636,86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2 631 217,00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2 631 217,00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61 842,00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61 842,00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первичного воинского уч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та органами местного самоуправления муниципальных и горо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61 842,00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61 842,00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393 420,00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393 420,00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землеустройству и земл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Содержание и ремонт автомобил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ных дорог общего пользования мес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368 420,00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368 420,00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повышению безопасности дорожного движ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2 345 642,09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2 345 642,09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мероприятий по энергетической эффекти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ности и энергосбережению в Красногвардейском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по благ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827 392,09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817 392,09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организации и содержанию мест захорон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уличному освещ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260 000,00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260 000,00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ских лиц, а также за счет средств местного бюдж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та (Обустройство зоны отдыха на те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ритории села Покровского с установкой уличного спортивного оборудования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1 128 250,00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1 128 250,00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Преградненское территориальное упра</w:t>
            </w:r>
            <w:r w:rsidRPr="00A243A9">
              <w:rPr>
                <w:b/>
                <w:bCs/>
                <w:sz w:val="16"/>
                <w:szCs w:val="16"/>
              </w:rPr>
              <w:t>в</w:t>
            </w:r>
            <w:r w:rsidRPr="00A243A9">
              <w:rPr>
                <w:b/>
                <w:bCs/>
                <w:sz w:val="16"/>
                <w:szCs w:val="16"/>
              </w:rPr>
              <w:t>ление администрации Красногвардейского муниципального округа Ставр</w:t>
            </w:r>
            <w:r w:rsidRPr="00A243A9">
              <w:rPr>
                <w:b/>
                <w:bCs/>
                <w:sz w:val="16"/>
                <w:szCs w:val="16"/>
              </w:rPr>
              <w:t>о</w:t>
            </w:r>
            <w:r w:rsidRPr="00A243A9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8 111 115,26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3 926 437,80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499 450,00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непрограммных напра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лений на выполнение функций органами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424 450,00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254 450,00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170 000,00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профилактики правонаруш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ний на территории Красногвардейского муниципального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обесп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чение деятельности  органов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3 426 987,80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721 941,80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77 560,00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631 681,80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12 700,00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2 705 046,00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2 705 046,00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123 685,00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обесп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чение деятельности  органов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123 685,00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первичного воинского уч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та органами местного самоуправления муниципальных и горо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123 685,00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123 685,00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803 739,00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803 739,00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землеустройству и земл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Содержание и ремонт автомобил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ных дорог общего пользования мес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543 739,00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543 739,00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повышению безопасности дорожного движ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3 257 253,46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3 257 253,46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мероприятий по энергетической эффекти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ности и энергосбережению в Красногвардейском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по благ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847 029,00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836 097,00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10 932,00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организации и содержанию мест захорон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уличному освещ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670 224,46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670 224,46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ских лиц, а также за счет средств местного бюдж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та (Устройство пешеходной дорожки по ул.Красная (от дома №119 до пл.Октябрьская) села Преградного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Привольненское территориальное упра</w:t>
            </w:r>
            <w:r w:rsidRPr="00A243A9">
              <w:rPr>
                <w:b/>
                <w:bCs/>
                <w:sz w:val="16"/>
                <w:szCs w:val="16"/>
              </w:rPr>
              <w:t>в</w:t>
            </w:r>
            <w:r w:rsidRPr="00A243A9">
              <w:rPr>
                <w:b/>
                <w:bCs/>
                <w:sz w:val="16"/>
                <w:szCs w:val="16"/>
              </w:rPr>
              <w:t>ление администрации Красногвардейского муниципального округа Ста</w:t>
            </w:r>
            <w:r w:rsidRPr="00A243A9">
              <w:rPr>
                <w:b/>
                <w:bCs/>
                <w:sz w:val="16"/>
                <w:szCs w:val="16"/>
              </w:rPr>
              <w:t>в</w:t>
            </w:r>
            <w:r w:rsidRPr="00A243A9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9 193 158,05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3 451 089,29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121 009,97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за счет целевых и безвозмездных поступлений на провед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ние прочих мероприятий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10 403,36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10 403,36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непрограммных напра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лений на выполнение функций органами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99 606,61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45 493,61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54 113,00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профилактики правонаруш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ний на территории Красногвардейского муниципального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обесп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чение деятельности  органов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3 330 079,32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625 033,32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499 833,32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30 200,00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2 705 046,00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2 705 046,00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123 685,00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123 685,00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первичного воинского уч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та органами местного самоуправления муниципальных и горо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123 685,00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123 685,00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1 286 615,51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1 286 615,51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Содержание и ремонт автомобил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ных дорог общего пользования мес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880 419,51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880 419,51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повышению безопасности дорожного движ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406 196,00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406 196,00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4 331 768,25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4 331 768,25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по благ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998 345,57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998 345,57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уличному освещ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530 000,00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530 000,00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(Благ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устройство сельского стадиона села Привольного Красногвардейского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2 443 422,68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2 443 422,68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ских лиц, а также за счет средств местного бюдж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та (Благоустройство сельского стадиона села Привольного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360 000,00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360 000,00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муниципального округа Ставропольск</w:t>
            </w:r>
            <w:r w:rsidRPr="00A243A9">
              <w:rPr>
                <w:b/>
                <w:bCs/>
                <w:sz w:val="16"/>
                <w:szCs w:val="16"/>
              </w:rPr>
              <w:t>о</w:t>
            </w:r>
            <w:r w:rsidRPr="00A243A9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8 924 701,37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3 589 892,94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266 606,94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за счет целевых и безвозмездных поступлений на провед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ние прочих мероприятий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7 606,74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7 606,74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непрограммных напра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лений на выполнение функций органами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201 000,00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201 000,00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профилактики правонаруш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ний на территории Красногвардейского муниципального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16 000,20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16 000,20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землеустройству и земл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в рамках обеспечения деятельности терр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 xml:space="preserve">ториальных управлений администрации Красногвардейского </w:t>
            </w:r>
            <w:r w:rsidRPr="00A243A9">
              <w:rPr>
                <w:sz w:val="16"/>
                <w:szCs w:val="16"/>
              </w:rPr>
              <w:lastRenderedPageBreak/>
              <w:t>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3 323 286,00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Расходы на обеспечение функций 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618 240,00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77 560,13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500 679,87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2 705 046,00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2 705 046,00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123 685,00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123 685,00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первичного воинского уч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та органами местного самоуправления муниципальных и горо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123 685,00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123 685,00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633 697,00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633 697,00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землеустройству и земл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Содержание и ремонт автомобил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ных дорог общего пользования мес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повышению безопасности дорожного движ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33 697,00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33 697,00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4 577 426,43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4 577 426,43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мероприятий по энергетической эффекти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ности и энергосбережению в Красногвардейском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по благ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1 189 289,63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1 189 289,63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организации и содержанию мест захорон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уличному освещ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787 586,00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787 586,00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(Благ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устройство территории с устройством комплексной спорти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ной детской площадки в селе Родыки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2 150 550,80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2 150 550,80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ских лиц, а также за счет средств местного бюджета (Благоустройство территории с устройством комплексной спортивной детской </w:t>
            </w:r>
            <w:r w:rsidRPr="00A243A9">
              <w:rPr>
                <w:sz w:val="16"/>
                <w:szCs w:val="16"/>
              </w:rPr>
              <w:lastRenderedPageBreak/>
              <w:t>пл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щадки в селе Родыки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Штурмовское территориальное управление админ</w:t>
            </w:r>
            <w:r w:rsidRPr="00A243A9">
              <w:rPr>
                <w:b/>
                <w:bCs/>
                <w:sz w:val="16"/>
                <w:szCs w:val="16"/>
              </w:rPr>
              <w:t>и</w:t>
            </w:r>
            <w:r w:rsidRPr="00A243A9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Ставропольск</w:t>
            </w:r>
            <w:r w:rsidRPr="00A243A9">
              <w:rPr>
                <w:b/>
                <w:bCs/>
                <w:sz w:val="16"/>
                <w:szCs w:val="16"/>
              </w:rPr>
              <w:t>о</w:t>
            </w:r>
            <w:r w:rsidRPr="00A243A9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7 965 215,12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3 818 211,00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379 713,00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непрограммных напра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лений на выполнение функций органами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263 123,00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154 000,00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109 123,00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вирусной инфекции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профилактики правонаруш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ний на территории Красногвардейского муниципального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108 590,00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108 590,00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в рамках обеспечения деятельности терр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ториальных управлений администрации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3 438 498,00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о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807 281,00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77 560,14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694 337,86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35 383,00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ников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2 631 217,00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2 631 217,00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74 212,43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74 212,43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первичного воинского уч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та органами местного самоуправления муниципальных и горо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74 212,43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печения выполнения функций государственными (муниципальными) органами, казенн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ми учреждениями, органами управления государственными внебюджетными фонд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74 212,43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2 889 532,40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2 889 532,40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Содержание и ремонт автомобил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ных дорог общего пользования мес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324 462,00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324 462,00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повышению безопасности дорожного движ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(Обустройство подъездов к дв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ровым территориям по ул.Административная, ул.Юбилейная, под</w:t>
            </w:r>
            <w:r w:rsidRPr="00A243A9">
              <w:rPr>
                <w:sz w:val="16"/>
                <w:szCs w:val="16"/>
              </w:rPr>
              <w:t>ъ</w:t>
            </w:r>
            <w:r w:rsidRPr="00A243A9">
              <w:rPr>
                <w:sz w:val="16"/>
                <w:szCs w:val="16"/>
              </w:rPr>
              <w:t>езда к ул.Садовая, и ремонт участка дороги ул.Московская п.Штурм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1 741 667,60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1 741 667,60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ских лиц, а также за счет средств местного бюдж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та (Обустройство подъездов к дворовым те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риториям по ул.Административная, ул.Юбилейная, подъезда к ул.Садовая, и 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монт участка дороги ул.Московская п.Штурм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268 000,00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268 000,00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обустройство подъездов к двор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вым территориям по ул.Административная, ул.Юбилейная, подъезда к ул.Садовая, и ремонт участка дороги ул.Московская п.Штурм Красн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гвардейского муниципального округа Ставропольского края в результате удор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жания стоимости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505 402,80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505 402,80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1 183 259,29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1 183 259,29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мероприятий по энергетической эффекти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ности и энергосбережению в Красногвардейском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по благ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530 059,29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530 059,29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организации и содержанию мест захорон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53 200,00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53 200,00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уличному освещ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220 000,00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280 000,00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280 000,00</w:t>
            </w:r>
          </w:p>
        </w:tc>
      </w:tr>
      <w:tr w:rsidR="00177458" w:rsidRPr="00A243A9" w:rsidTr="00A243A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458" w:rsidRPr="00A243A9" w:rsidRDefault="00177458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458" w:rsidRPr="00A243A9" w:rsidRDefault="00177458" w:rsidP="00106624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 xml:space="preserve">1 791 </w:t>
            </w:r>
            <w:r w:rsidR="00106624" w:rsidRPr="00A243A9">
              <w:rPr>
                <w:b/>
                <w:bCs/>
                <w:sz w:val="16"/>
                <w:szCs w:val="16"/>
              </w:rPr>
              <w:t>555</w:t>
            </w:r>
            <w:r w:rsidRPr="00A243A9">
              <w:rPr>
                <w:b/>
                <w:bCs/>
                <w:sz w:val="16"/>
                <w:szCs w:val="16"/>
              </w:rPr>
              <w:t xml:space="preserve"> 399,31</w:t>
            </w:r>
          </w:p>
        </w:tc>
      </w:tr>
    </w:tbl>
    <w:p w:rsidR="00A243A9" w:rsidRDefault="00A243A9" w:rsidP="00A243A9">
      <w:pPr>
        <w:pStyle w:val="a9"/>
        <w:spacing w:after="0"/>
        <w:jc w:val="right"/>
        <w:rPr>
          <w:sz w:val="28"/>
          <w:szCs w:val="28"/>
          <w:lang w:val="ru-RU"/>
        </w:rPr>
      </w:pPr>
      <w:bookmarkStart w:id="0" w:name="RANGE!A1:H611"/>
      <w:bookmarkEnd w:id="0"/>
    </w:p>
    <w:p w:rsidR="00A243A9" w:rsidRDefault="00A243A9" w:rsidP="00A243A9">
      <w:pPr>
        <w:pStyle w:val="a9"/>
        <w:spacing w:after="0"/>
        <w:jc w:val="right"/>
        <w:rPr>
          <w:sz w:val="28"/>
          <w:szCs w:val="28"/>
          <w:lang w:val="ru-RU"/>
        </w:rPr>
      </w:pPr>
      <w:r w:rsidRPr="006B7DE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 xml:space="preserve">к решению Совета депутатов 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Красногва</w:t>
      </w:r>
      <w:r w:rsidRPr="000E014B">
        <w:rPr>
          <w:sz w:val="28"/>
          <w:szCs w:val="28"/>
        </w:rPr>
        <w:t>р</w:t>
      </w:r>
      <w:r w:rsidRPr="000E014B">
        <w:rPr>
          <w:sz w:val="28"/>
          <w:szCs w:val="28"/>
        </w:rPr>
        <w:t>дейского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муниципального округа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Ставропольского края «О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бюджете Красногвардейского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муниципального округа</w:t>
      </w:r>
    </w:p>
    <w:p w:rsidR="00A243A9" w:rsidRPr="00A243A9" w:rsidRDefault="00A243A9" w:rsidP="00A243A9">
      <w:pPr>
        <w:pStyle w:val="a9"/>
        <w:spacing w:after="0"/>
        <w:jc w:val="right"/>
        <w:rPr>
          <w:sz w:val="28"/>
          <w:szCs w:val="28"/>
          <w:lang w:val="ru-RU"/>
        </w:rPr>
      </w:pPr>
      <w:r w:rsidRPr="000E014B">
        <w:rPr>
          <w:sz w:val="28"/>
          <w:szCs w:val="28"/>
        </w:rPr>
        <w:t xml:space="preserve">Ставропольского края на 2022 год 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и плановый период 2023 и 2024 годов»</w:t>
      </w:r>
    </w:p>
    <w:p w:rsidR="00A243A9" w:rsidRPr="000E014B" w:rsidRDefault="00A243A9" w:rsidP="00A243A9">
      <w:pPr>
        <w:pStyle w:val="a9"/>
        <w:spacing w:after="0"/>
        <w:jc w:val="right"/>
        <w:rPr>
          <w:b/>
          <w:snapToGrid w:val="0"/>
        </w:rPr>
      </w:pPr>
      <w:r w:rsidRPr="000E014B">
        <w:rPr>
          <w:sz w:val="28"/>
          <w:szCs w:val="28"/>
        </w:rPr>
        <w:t>от 21 декабря 2021 года № 296</w:t>
      </w:r>
    </w:p>
    <w:p w:rsidR="00A243A9" w:rsidRDefault="00A243A9" w:rsidP="00790D07">
      <w:pPr>
        <w:jc w:val="center"/>
        <w:rPr>
          <w:sz w:val="28"/>
          <w:szCs w:val="28"/>
        </w:rPr>
      </w:pPr>
    </w:p>
    <w:p w:rsidR="00790D07" w:rsidRPr="00432B39" w:rsidRDefault="00790D07" w:rsidP="00790D07">
      <w:pPr>
        <w:jc w:val="center"/>
        <w:rPr>
          <w:sz w:val="28"/>
          <w:szCs w:val="28"/>
        </w:rPr>
      </w:pPr>
      <w:r w:rsidRPr="00432B39">
        <w:rPr>
          <w:sz w:val="28"/>
          <w:szCs w:val="28"/>
        </w:rPr>
        <w:t>РАСПРЕДЕЛЕНИЕ</w:t>
      </w:r>
    </w:p>
    <w:p w:rsidR="00790D07" w:rsidRDefault="00790D07" w:rsidP="00790D07">
      <w:pPr>
        <w:jc w:val="center"/>
        <w:rPr>
          <w:sz w:val="28"/>
          <w:szCs w:val="28"/>
        </w:rPr>
      </w:pPr>
      <w:r w:rsidRPr="00432B39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</w:t>
      </w:r>
      <w:r w:rsidRPr="00432B39">
        <w:rPr>
          <w:sz w:val="28"/>
          <w:szCs w:val="28"/>
        </w:rPr>
        <w:t>с</w:t>
      </w:r>
      <w:r w:rsidRPr="00432B39">
        <w:rPr>
          <w:sz w:val="28"/>
          <w:szCs w:val="28"/>
        </w:rPr>
        <w:t>ходов (ВР) классификаци</w:t>
      </w:r>
      <w:r>
        <w:rPr>
          <w:sz w:val="28"/>
          <w:szCs w:val="28"/>
        </w:rPr>
        <w:t>и расходов бюджетов на 2022 год</w:t>
      </w:r>
    </w:p>
    <w:p w:rsidR="00E5708C" w:rsidRDefault="00E5708C" w:rsidP="00790D07">
      <w:pPr>
        <w:jc w:val="center"/>
        <w:rPr>
          <w:sz w:val="28"/>
          <w:szCs w:val="28"/>
        </w:rPr>
      </w:pPr>
    </w:p>
    <w:p w:rsidR="00790D07" w:rsidRDefault="00790D07" w:rsidP="00790D07">
      <w:pPr>
        <w:jc w:val="right"/>
        <w:rPr>
          <w:szCs w:val="28"/>
        </w:rPr>
      </w:pPr>
      <w:r w:rsidRPr="00F360CA">
        <w:rPr>
          <w:sz w:val="16"/>
          <w:szCs w:val="16"/>
        </w:rPr>
        <w:t>(рублей)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276"/>
        <w:gridCol w:w="567"/>
        <w:gridCol w:w="1418"/>
      </w:tblGrid>
      <w:tr w:rsidR="00790D07" w:rsidRPr="00A243A9" w:rsidTr="00A243A9">
        <w:trPr>
          <w:trHeight w:val="184"/>
        </w:trPr>
        <w:tc>
          <w:tcPr>
            <w:tcW w:w="6237" w:type="dxa"/>
            <w:vMerge w:val="restart"/>
            <w:shd w:val="clear" w:color="auto" w:fill="auto"/>
          </w:tcPr>
          <w:p w:rsidR="00790D07" w:rsidRPr="00A243A9" w:rsidRDefault="00790D07" w:rsidP="00F96EF3">
            <w:pPr>
              <w:jc w:val="center"/>
              <w:rPr>
                <w:sz w:val="16"/>
                <w:szCs w:val="16"/>
              </w:rPr>
            </w:pPr>
          </w:p>
          <w:p w:rsidR="00790D07" w:rsidRPr="00A243A9" w:rsidRDefault="00790D07" w:rsidP="00F96EF3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790D07" w:rsidRPr="00A243A9" w:rsidRDefault="00790D07" w:rsidP="00F96EF3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</w:tcPr>
          <w:p w:rsidR="00790D07" w:rsidRPr="00A243A9" w:rsidRDefault="00790D07" w:rsidP="00F96EF3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ВР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:rsidR="00790D07" w:rsidRPr="00A243A9" w:rsidRDefault="00790D07" w:rsidP="00F96EF3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Сумма</w:t>
            </w:r>
          </w:p>
        </w:tc>
      </w:tr>
      <w:tr w:rsidR="00790D07" w:rsidRPr="00A243A9" w:rsidTr="00A243A9">
        <w:trPr>
          <w:trHeight w:val="184"/>
        </w:trPr>
        <w:tc>
          <w:tcPr>
            <w:tcW w:w="6237" w:type="dxa"/>
            <w:vMerge/>
            <w:vAlign w:val="center"/>
          </w:tcPr>
          <w:p w:rsidR="00790D07" w:rsidRPr="00A243A9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90D07" w:rsidRPr="00A243A9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90D07" w:rsidRPr="00A243A9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90D07" w:rsidRPr="00A243A9" w:rsidRDefault="00790D07" w:rsidP="00F96EF3">
            <w:pPr>
              <w:rPr>
                <w:sz w:val="16"/>
                <w:szCs w:val="16"/>
              </w:rPr>
            </w:pPr>
          </w:p>
        </w:tc>
      </w:tr>
      <w:tr w:rsidR="00790D07" w:rsidRPr="00A243A9" w:rsidTr="00A243A9">
        <w:tc>
          <w:tcPr>
            <w:tcW w:w="6237" w:type="dxa"/>
            <w:shd w:val="clear" w:color="auto" w:fill="auto"/>
            <w:vAlign w:val="bottom"/>
          </w:tcPr>
          <w:p w:rsidR="00790D07" w:rsidRPr="00A243A9" w:rsidRDefault="00790D07" w:rsidP="00F96EF3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0D07" w:rsidRPr="00A243A9" w:rsidRDefault="00790D07" w:rsidP="00F96EF3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0D07" w:rsidRPr="00A243A9" w:rsidRDefault="00790D07" w:rsidP="00F96EF3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90D07" w:rsidRPr="00A243A9" w:rsidRDefault="00790D07" w:rsidP="00F96EF3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4.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Красногвардейского муниципального округа 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lastRenderedPageBreak/>
              <w:t>Ставропольского края "Управл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ние финансами"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lastRenderedPageBreak/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24 523 515,59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lastRenderedPageBreak/>
              <w:t>Подпрограмма "Повышение сбалансированности и устойчивости бюджетной сист</w:t>
            </w:r>
            <w:r w:rsidRPr="00A243A9">
              <w:rPr>
                <w:color w:val="000000"/>
                <w:sz w:val="16"/>
                <w:szCs w:val="16"/>
              </w:rPr>
              <w:t>е</w:t>
            </w:r>
            <w:r w:rsidRPr="00A243A9">
              <w:rPr>
                <w:color w:val="000000"/>
                <w:sz w:val="16"/>
                <w:szCs w:val="16"/>
              </w:rPr>
              <w:t>мы Красногвардейского 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13 294 236,00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13 294 236,00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13 277 236,00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10 966 430,00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2 240 806,00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"Обеспечение реализации муниципальной программы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"Управление финансами" и общепрограммные м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роприятия"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11 229 279,59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11 229 279,59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1 388 515,59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305 375,00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1 047 926,59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35 214,00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работников органов местного самоупра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 xml:space="preserve">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информатизации органов местного сам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развитию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в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ропольского края "Развитие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160 160 481,51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"Организация культурно-досуговой деятел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97 756 190,88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"Организация и проведение культурно-массовых и д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суговых мероприятий"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76 636 309,88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59 305 932,46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26 431 661,12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11 342 217,14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субсидий бюджетным, автономным учреждениям и иным некомме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21 004 290,20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527 764,00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реализацией мероприятий  по поддержке казачьего о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щества в Красногвардейском муниципальном округе Ста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субсидий бюджетным, автономным учреждениям и иным некомме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субсидий бюджетным, автономным учреждениям и иным некомме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реализацией мероприятий по подг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товке и проведению 77-й годовщины Победы в Великой Отечественной войне 1941-1945 годов в Красногвардейском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субсидий бюджетным, автономным учреждениям и иным некомме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реализацией мероприятий по провед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нию районного смотра-конкурса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A243A9">
              <w:rPr>
                <w:sz w:val="16"/>
                <w:szCs w:val="16"/>
              </w:rPr>
              <w:lastRenderedPageBreak/>
              <w:t>некомме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lastRenderedPageBreak/>
              <w:t>02 1 01 20710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Расходы, связанные с реализацией мероприятий по проведению капитального ремо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та здания МБУК "Социально-культурное объединение Красногвардейского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ного округа 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10 764 359,80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субсидий бюджетным, автономным учреждениям и иным некомме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10 764 359,80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1 966 130,00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1 966 130,00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рии муниципальных учреждений культуры муниципальных образов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4 019 887,62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3 732 033,47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субсидий бюджетным, автономным учреждениям и иным некомме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287 854,15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A1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A1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A1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ний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942 541,00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предоставление мер социальной поддержки отдельных категорий гра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дан, работающих и проживающих в сельской мес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942 541,00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716 724,00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19 638,00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субсидий бюджетным, автономным учреждениям и иным некомме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206 179,00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"Развитие системы библиотечного обслуживания насел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17 055 742,44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ния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16 574 657,44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16 245 742,24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15 547 236,00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677 685,24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20 821,00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реализацией мероприятий  по комплектованию книжного фо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да муниципальной библиот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60 300,00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60 300,00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тек)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ний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481 085,00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предоставление мер социальной поддержки отдельных категорий гра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дан, работающих и проживающих в сельской мес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481 085,00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431 994,00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color w:val="000000"/>
                <w:sz w:val="16"/>
                <w:szCs w:val="16"/>
              </w:rPr>
              <w:t>ы</w:t>
            </w:r>
            <w:r w:rsidRPr="00A243A9">
              <w:rPr>
                <w:color w:val="000000"/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49 091,00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"Развитие дополнительного образования детей в сфере культ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ры и искусства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17 313 411,54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предоставления дополнительного обр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зования детей в сфере культуры и искусства в Красногвардейском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16 821 980,70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16 779 980,70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субсидий бюджетным, автономным учреждениям и иным некомме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16 779 980,70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реализацией мероприятий по проведению капитального ремо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та здания МБУ ДОК "ДШИ КМО 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субсидий бюджетным, автономным учреждениям и иным некомме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"Социальная поддержка педагогических работн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ков"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491 430,84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мер социальной поддержки по оплате жилых пом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щений, отопления и освещения педагогическим работникам муниципальных образовательных орган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 xml:space="preserve">заций, проживающим и работающим в сельских населенных пунктах, рабочих поселках </w:t>
            </w:r>
            <w:r w:rsidRPr="00A243A9">
              <w:rPr>
                <w:sz w:val="16"/>
                <w:szCs w:val="16"/>
              </w:rPr>
              <w:lastRenderedPageBreak/>
              <w:t>(п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селках городского типа)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lastRenderedPageBreak/>
              <w:t>02 3 02 76890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491 430,84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491 430,84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"Обеспечение реализации муниципальной программы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"Развитие культуры" и общепрограммные мер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28 035 136,65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A243A9">
              <w:rPr>
                <w:sz w:val="16"/>
                <w:szCs w:val="16"/>
              </w:rPr>
              <w:t>м</w:t>
            </w:r>
            <w:r w:rsidRPr="00A243A9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28 035 136,65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120 614,00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67 641,00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49 963,00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 по информатизации органов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 по развитию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25 924 098,65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24 737 146,00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1 144 865,00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22 863,65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19 224,00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в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ропольского края "Развитие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624 643 175,67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"Развитие дошкольного, общего и дополнительного образов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585 991 968,35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169 818 085,06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100 659 656,10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63 693 969,00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32 234 231,10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4 731 456,00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единовременную денежную компенсацию молодым специал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обеспечением  питания в детских дошкольных учрежд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8 892 180,00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8 892 180,00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ны объектов муниципальной со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смотр и уход за детьми, осваивающими образовательные программы дошкольного обр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зования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3 199 381,50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47 281,50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color w:val="000000"/>
                <w:sz w:val="16"/>
                <w:szCs w:val="16"/>
              </w:rPr>
              <w:t>ы</w:t>
            </w:r>
            <w:r w:rsidRPr="00A243A9">
              <w:rPr>
                <w:color w:val="000000"/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3 152 100,00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питания в образовательных организациях в результате удорожания сто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мости продуктов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03 1 01 76310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1 274 568,00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03 1 01 76310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1 274 568,00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и бесплатного дошкольного образования в муниципальных дошкольных и общеобраз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 xml:space="preserve">вательных организациях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55 212 148,46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54 831 038,46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381 110,00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356 584 472,03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126 322 831,52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70 415 547,00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52 395 568,52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632 726,00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2 878 990,00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единовременную денежную компенсацию молодым специал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93 304,00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93 304,00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ны объектов муниципальной со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269 557,68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269 557,68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за счет целевых средств и безвозмездных посту</w:t>
            </w:r>
            <w:r w:rsidRPr="00A243A9">
              <w:rPr>
                <w:sz w:val="16"/>
                <w:szCs w:val="16"/>
              </w:rPr>
              <w:t>п</w:t>
            </w:r>
            <w:r w:rsidRPr="00A243A9">
              <w:rPr>
                <w:sz w:val="16"/>
                <w:szCs w:val="16"/>
              </w:rPr>
              <w:t>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16 747 960,95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16 747 960,95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летних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питания в образовательных организациях в результате удорожания сто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мости продуктов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03 1 02 76310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595 853,47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03 1 02 76310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595 853,47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и бесплатного начального общего, основного общего, среднего общего образ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вания в муниципальных общеобразовательных организациях, а также обеспечение дополн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тельного образования детей в муниципальных общеобразовательных орг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низациях и на финансовое обеспечение получения начального общего, основного общего, средн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го общего образования в частных общеобразов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165 819 491,35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164 804 781,35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1 014 710,00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20 160,00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20 160,00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2 959 324,23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28 318,32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2 542 621,21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388 384,70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 xml:space="preserve">пальных) </w:t>
            </w:r>
            <w:r w:rsidRPr="00A243A9">
              <w:rPr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03 1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Строительство (реконструкция) общеобразовательных орг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S7201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417 667,55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S7201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417 667,55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тов инженерных изысканий и достоверности определения сметной стоимости для строительства, реко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струкции, модернизации и капитального ремонта объектов социальной и инж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нерной инфраструктуры собственности муниципальных образований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края, расположенных в сельской местности (Реконструкция здания МКОУ Средняя общеобразов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тельная школа № 1 им.Г.С.Фатеева)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3 322 021,00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3 322 021,00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тов инженерных изысканий и достоверности определения сметной стоимости для строительства, реко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струкции, модернизации и капитального ремонта объектов социальной и инж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нерной инфраструктуры собственности муниципальных образований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края, расположенных в сельской местности (Реконструкция здания школы №1 со строительством спорти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ного зала МКОУ Гимназия №1)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3 997 495,00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3 997 495,00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Проведение антитеррористических мероприятий в муниципальных образов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S8790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4 199 612,63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02 S8790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4 199 612,63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предоставления дополнительного обр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24 785 272,52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24 652 771,40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21 832 297,00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2 596 423,40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224 051,00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ны объектов муниципальной со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34 169,12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34 169,12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за счет целевых средств и безвозмездных посту</w:t>
            </w:r>
            <w:r w:rsidRPr="00A243A9">
              <w:rPr>
                <w:color w:val="000000"/>
                <w:sz w:val="16"/>
                <w:szCs w:val="16"/>
              </w:rPr>
              <w:t>п</w:t>
            </w:r>
            <w:r w:rsidRPr="00A243A9">
              <w:rPr>
                <w:color w:val="000000"/>
                <w:sz w:val="16"/>
                <w:szCs w:val="16"/>
              </w:rPr>
              <w:t>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22 703 876,93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мер социальной поддержки по оплате жилых пом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щений, отопления и освещения педагогическим работникам муниципальных образовательных орган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заций, проживающим и работающим в сельских населенных пунктах, рабочих поселках (п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селках городского типа)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22 703 876,93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17 569 876,93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5 134 000,00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E1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10 652 893,69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функционирования центров образования цифрового и гуман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тарного профилей "Точка роста", а также центров образования естественно-научной и технологической направленностей в общеобразовательных организац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ях, расположенных в сельской местности и малых городах</w:t>
            </w:r>
            <w:r w:rsidRPr="00A243A9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10 652 893,69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9 160 865,00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1 492 028,69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регионального проекта  "Успех каждого ребе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1 447 368,12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сти и малых городах, условий для занятий физич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1 447 368,12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1 447 368,12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"Обеспечение реализации муниципальной программы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"Развитие образования" и общепрограммные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29 142 993,38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Основное мероприятие "Обеспечение деятельности по по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держке одаренных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A243A9">
              <w:rPr>
                <w:sz w:val="16"/>
                <w:szCs w:val="16"/>
              </w:rPr>
              <w:t>м</w:t>
            </w:r>
            <w:r w:rsidRPr="00A243A9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28 992 993,38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245 862,00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77 560,00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информатизации органов местного сам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развитию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25 946 504,38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21 381 285,00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4 542 854,38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22 365,00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22 000,00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22 000,00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печения родителей"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9 508 213,94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9 508 213,94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организацию и осуществление деятельности по опеке и попеч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тельству в области образования государственными полномочиями Ставропольского края по орг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низации и осуществлению деятельности по опеке и попечительству" в области образ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1 695 562,64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1 630 085,00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65 477,64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Выплата денежных средств на содержание ребенка опекуну (поп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чителю)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3 348 066,00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3 348 066,00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Выплата на содержание детей-сирот и детей, оставшихся без попечения род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телей, в приемных семьях, а также на вознаграждение, причитающееся прие</w:t>
            </w:r>
            <w:r w:rsidRPr="00A243A9">
              <w:rPr>
                <w:sz w:val="16"/>
                <w:szCs w:val="16"/>
              </w:rPr>
              <w:t>м</w:t>
            </w:r>
            <w:r w:rsidRPr="00A243A9">
              <w:rPr>
                <w:sz w:val="16"/>
                <w:szCs w:val="16"/>
              </w:rPr>
              <w:t>ным родителям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4 314 585,30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4 314 585,30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</w:t>
            </w:r>
            <w:r w:rsidRPr="00A243A9">
              <w:rPr>
                <w:b/>
                <w:bCs/>
                <w:sz w:val="16"/>
                <w:szCs w:val="16"/>
              </w:rPr>
              <w:t>у</w:t>
            </w:r>
            <w:r w:rsidRPr="00A243A9">
              <w:rPr>
                <w:b/>
                <w:bCs/>
                <w:sz w:val="16"/>
                <w:szCs w:val="16"/>
              </w:rPr>
              <w:t>шений»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957 000,16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"Профилактика терр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ризма и экстремизма"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325 000,16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«Информационная,  пропагандистская работа по профила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тике  распространения идеологии терроризма (экстремизма) и минимизации и (или) ликвидации последствий его пр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 xml:space="preserve">явлений»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125 000,16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террори</w:t>
            </w:r>
            <w:r w:rsidRPr="00A243A9">
              <w:rPr>
                <w:sz w:val="16"/>
                <w:szCs w:val="16"/>
              </w:rPr>
              <w:t>з</w:t>
            </w:r>
            <w:r w:rsidRPr="00A243A9">
              <w:rPr>
                <w:sz w:val="16"/>
                <w:szCs w:val="16"/>
              </w:rPr>
              <w:t>ма (экстремизма) и минимизации и (или) ликвидации после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логии терроризма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Основное мероприятие «Минимизация риска совершения террористического акта на </w:t>
            </w:r>
            <w:r w:rsidRPr="00A243A9">
              <w:rPr>
                <w:sz w:val="16"/>
                <w:szCs w:val="16"/>
              </w:rPr>
              <w:lastRenderedPageBreak/>
              <w:t>объектах, находящихся в муниципальной со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04 1 02 00000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Расходы направленные на минимизацию риска совершения террористического акта на объектах, находящихся в муниципальной со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Подпрограмма "Обеспечение общ</w:t>
            </w:r>
            <w:r w:rsidRPr="00A243A9">
              <w:rPr>
                <w:color w:val="000000"/>
                <w:sz w:val="16"/>
                <w:szCs w:val="16"/>
              </w:rPr>
              <w:t>е</w:t>
            </w:r>
            <w:r w:rsidRPr="00A243A9">
              <w:rPr>
                <w:color w:val="000000"/>
                <w:sz w:val="16"/>
                <w:szCs w:val="16"/>
              </w:rPr>
              <w:t>ственного порядка"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545 000,00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</w:t>
            </w:r>
            <w:r w:rsidRPr="00A243A9">
              <w:rPr>
                <w:color w:val="000000"/>
                <w:sz w:val="16"/>
                <w:szCs w:val="16"/>
              </w:rPr>
              <w:t>в</w:t>
            </w:r>
            <w:r w:rsidRPr="00A243A9">
              <w:rPr>
                <w:color w:val="000000"/>
                <w:sz w:val="16"/>
                <w:szCs w:val="16"/>
              </w:rPr>
              <w:t>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</w:t>
            </w:r>
            <w:r w:rsidRPr="00A243A9">
              <w:rPr>
                <w:color w:val="000000"/>
                <w:sz w:val="16"/>
                <w:szCs w:val="16"/>
              </w:rPr>
              <w:t>а</w:t>
            </w:r>
            <w:r w:rsidRPr="00A243A9">
              <w:rPr>
                <w:color w:val="000000"/>
                <w:sz w:val="16"/>
                <w:szCs w:val="16"/>
              </w:rPr>
              <w:t>зание в виде лишения свободы"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вышение бдительности граждан, профилактику совершения пр</w:t>
            </w:r>
            <w:r w:rsidRPr="00A243A9">
              <w:rPr>
                <w:color w:val="000000"/>
                <w:sz w:val="16"/>
                <w:szCs w:val="16"/>
              </w:rPr>
              <w:t>а</w:t>
            </w:r>
            <w:r w:rsidRPr="00A243A9">
              <w:rPr>
                <w:color w:val="000000"/>
                <w:sz w:val="16"/>
                <w:szCs w:val="16"/>
              </w:rPr>
              <w:t>вонарушений и преступлений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260 000,00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"Профилактика нарк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мании и алкоголизма"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"Организация и проведение профилактических мер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приятий"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организацию и проведение профилактических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>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"Информационно-пропагандистская работа по проф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лактике наркомании и алкоголизма"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информационно-пропагандистскую работу по профила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тике наркомании и алког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лизма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в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ропольского края "Развитие экономики, малого и среднего бизнеса, улучшение инв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стиционного климата"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10 484 825,91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"Развитие малого и среднего предприним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тельства"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11 500,00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"Совершенствование организационной и информац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онной поддержки субъектов малого и среднего предпринимательства в Кра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ногвардейском муниципальном округе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11 500,00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развитии и поддержке субъектов мал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и среднего предпринимательства в округе и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тельства, а также организация проведения празднования Дня российского предприн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"Развитие торговли и потребительского ры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"Стимулирование развития цивил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зованных форм розничной торговли, общественного питания и бытового обслуживания населения Красногвардейского мун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ципального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проекта "Покупай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ское!"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Ставропольск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"Формирование благоприятного инвестиц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онного климата"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Красногвардейского муниципального округа 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создание и размещение в средствах массовой информации, букл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тах, на рекламных щитах, выставочных стендах, на мониторах или информ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СК, а также участие в работе семинаров, производственных конференций и других мероприятиях, посвященных пр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 xml:space="preserve">блемам и вопросам, </w:t>
            </w:r>
            <w:r w:rsidRPr="00A243A9">
              <w:rPr>
                <w:sz w:val="16"/>
                <w:szCs w:val="16"/>
              </w:rPr>
              <w:lastRenderedPageBreak/>
              <w:t>возникающим в процессе инвестиц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05 3 01 20570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"Оказание муниципальной поддержки за счет средств бю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жета Красногвардейского муниципального округа юридическим лицам и индивид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альным предпринимателям, реализующим инвестиционные проекты на территории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оказание финансовой помощи для присоединения к инженерной инфр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структуре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"Снижение административных барьеров, оптимизация и пов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шение качества предоставления государственных и муниципальных услуг в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мун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10 456 555,91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"Организация предоставления услуг в эле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тронном виде"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по переводу в электронный вид муниципальных услуг Красногва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"Повышение доступности государственных и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ных услуг, предоставляемых по принципу "одного окна"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10 376 555,91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10 356 555,91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8 145 036,00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1 981 519,91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</w:t>
            </w:r>
            <w:r w:rsidRPr="00A243A9">
              <w:rPr>
                <w:b/>
                <w:bCs/>
                <w:sz w:val="16"/>
                <w:szCs w:val="16"/>
              </w:rPr>
              <w:t>ь</w:t>
            </w:r>
            <w:r w:rsidRPr="00A243A9">
              <w:rPr>
                <w:b/>
                <w:bCs/>
                <w:sz w:val="16"/>
                <w:szCs w:val="16"/>
              </w:rPr>
              <w:t>туры и 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 w:rsidP="00F854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 xml:space="preserve">16 </w:t>
            </w:r>
            <w:r w:rsidR="00F85476" w:rsidRPr="00A243A9">
              <w:rPr>
                <w:b/>
                <w:bCs/>
                <w:color w:val="000000"/>
                <w:sz w:val="16"/>
                <w:szCs w:val="16"/>
              </w:rPr>
              <w:t>620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 xml:space="preserve"> 045,51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 "Развитие физической культуры и спорта, пропаганда здоров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образа жизни"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C121CD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14 158</w:t>
            </w:r>
            <w:r w:rsidR="007C655C" w:rsidRPr="00A243A9">
              <w:rPr>
                <w:color w:val="000000"/>
                <w:sz w:val="16"/>
                <w:szCs w:val="16"/>
              </w:rPr>
              <w:t xml:space="preserve"> 937,94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 w:rsidP="00C121CD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 xml:space="preserve">11 </w:t>
            </w:r>
            <w:r w:rsidR="00C121CD" w:rsidRPr="00A243A9">
              <w:rPr>
                <w:color w:val="000000"/>
                <w:sz w:val="16"/>
                <w:szCs w:val="16"/>
              </w:rPr>
              <w:t>217</w:t>
            </w:r>
            <w:r w:rsidRPr="00A243A9">
              <w:rPr>
                <w:color w:val="000000"/>
                <w:sz w:val="16"/>
                <w:szCs w:val="16"/>
              </w:rPr>
              <w:t xml:space="preserve"> 742,94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(оказание услуг) муниципальных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 w:rsidP="0060571D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 xml:space="preserve">11 </w:t>
            </w:r>
            <w:r w:rsidR="0060571D" w:rsidRPr="00A243A9">
              <w:rPr>
                <w:color w:val="000000"/>
                <w:sz w:val="16"/>
                <w:szCs w:val="16"/>
              </w:rPr>
              <w:t>212</w:t>
            </w:r>
            <w:r w:rsidRPr="00A243A9">
              <w:rPr>
                <w:color w:val="000000"/>
                <w:sz w:val="16"/>
                <w:szCs w:val="16"/>
              </w:rPr>
              <w:t xml:space="preserve"> 742,94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5 600 157,00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 w:rsidP="00D35DAE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 xml:space="preserve">3 </w:t>
            </w:r>
            <w:r w:rsidR="00D35DAE" w:rsidRPr="00A243A9">
              <w:rPr>
                <w:color w:val="000000"/>
                <w:sz w:val="16"/>
                <w:szCs w:val="16"/>
              </w:rPr>
              <w:t>819</w:t>
            </w:r>
            <w:r w:rsidRPr="00A243A9">
              <w:rPr>
                <w:color w:val="000000"/>
                <w:sz w:val="16"/>
                <w:szCs w:val="16"/>
              </w:rPr>
              <w:t xml:space="preserve"> 807,94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1 192 778,00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"Организация и проведение комплексных спортивных мер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менов и спортивных сборных команд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 в международных, всероссийских, краевых и других спортивных соревн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ваниях"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 w:rsidP="00A23411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 xml:space="preserve">2 </w:t>
            </w:r>
            <w:r w:rsidR="00A23411" w:rsidRPr="00A243A9">
              <w:rPr>
                <w:color w:val="000000"/>
                <w:sz w:val="16"/>
                <w:szCs w:val="16"/>
              </w:rPr>
              <w:t>8</w:t>
            </w:r>
            <w:r w:rsidRPr="00A243A9">
              <w:rPr>
                <w:color w:val="000000"/>
                <w:sz w:val="16"/>
                <w:szCs w:val="16"/>
              </w:rPr>
              <w:t>91 195,00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Проведение  спортивных мероприятий, участие в краевых, всероссийских спорти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ных соревнованиях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 w:rsidP="00A23411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 xml:space="preserve">2 </w:t>
            </w:r>
            <w:r w:rsidR="00A23411" w:rsidRPr="00A243A9">
              <w:rPr>
                <w:color w:val="000000"/>
                <w:sz w:val="16"/>
                <w:szCs w:val="16"/>
              </w:rPr>
              <w:t>8</w:t>
            </w:r>
            <w:r w:rsidRPr="00A243A9">
              <w:rPr>
                <w:color w:val="000000"/>
                <w:sz w:val="16"/>
                <w:szCs w:val="16"/>
              </w:rPr>
              <w:t>91 195,00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1 698 195,00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FF1DFB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</w:t>
            </w:r>
            <w:r w:rsidR="007C655C" w:rsidRPr="00A243A9">
              <w:rPr>
                <w:sz w:val="16"/>
                <w:szCs w:val="16"/>
              </w:rPr>
              <w:t>98 000,00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95 000,00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"Организация работы по поэтапному внедрению ко</w:t>
            </w:r>
            <w:r w:rsidRPr="00A243A9">
              <w:rPr>
                <w:sz w:val="16"/>
                <w:szCs w:val="16"/>
              </w:rPr>
              <w:t>м</w:t>
            </w:r>
            <w:r w:rsidRPr="00A243A9">
              <w:rPr>
                <w:sz w:val="16"/>
                <w:szCs w:val="16"/>
              </w:rPr>
              <w:t>плекса ГТО в Красногвардейском муниципальном округе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связанные с проведением 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бот по внедрению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"Обеспечение реализации муниципальной программы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"Развитие физической кул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туры и сорта"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2 461 107,57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Основное мероприятие "Обеспечение реализации Програ</w:t>
            </w:r>
            <w:r w:rsidRPr="00A243A9">
              <w:rPr>
                <w:sz w:val="16"/>
                <w:szCs w:val="16"/>
              </w:rPr>
              <w:t>м</w:t>
            </w:r>
            <w:r w:rsidRPr="00A243A9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2 461 107,57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413 540,11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349 600,00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сельского хозя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5 447 701,47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"Развитие растениево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"Борьба с иксодовыми клещами-переносчиками Кры</w:t>
            </w:r>
            <w:r w:rsidRPr="00A243A9">
              <w:rPr>
                <w:sz w:val="16"/>
                <w:szCs w:val="16"/>
              </w:rPr>
              <w:t>м</w:t>
            </w:r>
            <w:r w:rsidRPr="00A243A9">
              <w:rPr>
                <w:sz w:val="16"/>
                <w:szCs w:val="16"/>
              </w:rPr>
              <w:t>ской геморрагической лихорадки в природных биотопах (пастбищах)"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Организация и проведение мероприятий по борьбе с икс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довыми клещами-переносчиками Крымской геморрагической лихорадки в природных биот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"Обеспечение реализации муниципальной программы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"Развитие сельского хозяйства" и общепрограммные меропри</w:t>
            </w:r>
            <w:r w:rsidRPr="00A243A9">
              <w:rPr>
                <w:sz w:val="16"/>
                <w:szCs w:val="16"/>
              </w:rPr>
              <w:t>я</w:t>
            </w:r>
            <w:r w:rsidRPr="00A243A9">
              <w:rPr>
                <w:sz w:val="16"/>
                <w:szCs w:val="16"/>
              </w:rPr>
              <w:t xml:space="preserve">тия"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5 359 800,23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A243A9">
              <w:rPr>
                <w:sz w:val="16"/>
                <w:szCs w:val="16"/>
              </w:rPr>
              <w:t>м</w:t>
            </w:r>
            <w:r w:rsidRPr="00A243A9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5 359 800,23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687 755,40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613 434,40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16 150,00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2 425 385,00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2 425 385,00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 по развитию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управленческих функций по реализации отдельных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ственных полномочий в области сельск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2 234 659,83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1 864 313,88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370 345,95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ная поддержка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371 617 836,16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</w:t>
            </w:r>
            <w:r w:rsidRPr="00A243A9">
              <w:rPr>
                <w:color w:val="000000"/>
                <w:sz w:val="16"/>
                <w:szCs w:val="16"/>
              </w:rPr>
              <w:t>ь</w:t>
            </w:r>
            <w:r w:rsidRPr="00A243A9">
              <w:rPr>
                <w:color w:val="000000"/>
                <w:sz w:val="16"/>
                <w:szCs w:val="16"/>
              </w:rPr>
              <w:t>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353 090 990,06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гориям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138 650 477,57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ежегодной денежной выплаты лицам, награжденным нагрудным зн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ком "Почетный донор России"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1 714 923,43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8 531,96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1 706 391,47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Оплата жилищно-коммунальных услуг отдельным категориям гра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21 720 886,10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277 507,69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21 443 378,41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</w:t>
            </w:r>
            <w:r w:rsidRPr="00A243A9">
              <w:rPr>
                <w:sz w:val="16"/>
                <w:szCs w:val="16"/>
              </w:rPr>
              <w:t>ю</w:t>
            </w:r>
            <w:r w:rsidRPr="00A243A9">
              <w:rPr>
                <w:sz w:val="16"/>
                <w:szCs w:val="16"/>
              </w:rPr>
              <w:t>щим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 xml:space="preserve">ном доме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59 756,35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1 231,34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58 525,01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тября 1945 года и постоянно проживающим на территории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14 900 067,88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184 983,12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14 715 084,76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мер социальной поддержки ветеранов труда и труж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ников тыла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30 496 781,72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431 743,04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30 065 038,68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мер социальной поддержки ветеранов труда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44 520 367,95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627 992,43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43 892 375,52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мер социальной поддержки реабилитированных лиц и лиц, пр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знанных пострадавшими от политич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565 976,28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8 547,24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557 429,04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Ежемесячная денежная выплата семьям погибших ветеранов боевых 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43 323,00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577,08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42 745,92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гражданам субсидий на оплату жилого помещения и комм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15 898 120,88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251 679,61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15 646 441,27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Дополнительные меры социальной поддержки в виде дополнительной компе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сации расходов на оплату жилых помещений и коммунальных услуг участникам, инвал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дам Великой Отечественной войны и бывшим несовершеннолетним узникам фаши</w:t>
            </w:r>
            <w:r w:rsidRPr="00A243A9">
              <w:rPr>
                <w:sz w:val="16"/>
                <w:szCs w:val="16"/>
              </w:rPr>
              <w:t>з</w:t>
            </w:r>
            <w:r w:rsidRPr="00A243A9">
              <w:rPr>
                <w:sz w:val="16"/>
                <w:szCs w:val="16"/>
              </w:rPr>
              <w:t>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152 000,00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2 281,71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149 718,29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выплаты социального пособия на погреб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266 380,00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231,28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266 148,72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Оказание государственной социальной помощи на основании соц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7 535 340,15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7 535 340,15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36 643,05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36 643,05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"Предоставление мер социальной поддержки семьям и 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тям"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151 532 715,82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Выплата ежегодного социального пособия на проезд учащимся (ст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дентам)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63 291,78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843,06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62 448,72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21 270 612,92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21 270 612,92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Выплата ежемесячной денежной компенсации на каждого ребенка в во</w:t>
            </w:r>
            <w:r w:rsidRPr="00A243A9">
              <w:rPr>
                <w:sz w:val="16"/>
                <w:szCs w:val="16"/>
              </w:rPr>
              <w:t>з</w:t>
            </w:r>
            <w:r w:rsidRPr="00A243A9">
              <w:rPr>
                <w:sz w:val="16"/>
                <w:szCs w:val="16"/>
              </w:rPr>
              <w:t>расте до 18 лет многодетным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17 384 112,11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216 314,25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17 167 797,86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Выплата ежегодной денежной компе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сации многодетным семьям на каждого из детей не старше 18 лет, обучающихся в общеобразовательных организациях, на приобрет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ние комплекта школьной одежды, спортивной одежды и обуви и школьных письменных прина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лежностей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4 602 943,80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45 573,70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4 557 370,10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Выплата денежной компенсации семьям, в которых в пер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од с 1 января 2011 года по 31 декабря 2015 года родился третий или посл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дующий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60 140,27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595,45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59 544,82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108 151 614,94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108 151 614,94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62 907 796,67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Ежемесячная денежная выплата, назначаемая в случае ро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дения третьего ребенка или последующих детей до дост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27 199 645,77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27 199 645,77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Ежемесячная выплата в связи с рожд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нием (усыновлением) первого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35 708 150,90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182 218,14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35 525 932,76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га Ставропольского края "Социальная поддержка граждан" и общепрограммные мер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18 526 846,10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A243A9">
              <w:rPr>
                <w:sz w:val="16"/>
                <w:szCs w:val="16"/>
              </w:rPr>
              <w:t>м</w:t>
            </w:r>
            <w:r w:rsidRPr="00A243A9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18 526 846,10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ной защиты отдельных кат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18 526 846,10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15 399 775,00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3 125 541,10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</w:t>
            </w:r>
            <w:r w:rsidRPr="00A243A9">
              <w:rPr>
                <w:b/>
                <w:bCs/>
                <w:sz w:val="16"/>
                <w:szCs w:val="16"/>
              </w:rPr>
              <w:t>ж</w:t>
            </w:r>
            <w:r w:rsidRPr="00A243A9">
              <w:rPr>
                <w:b/>
                <w:bCs/>
                <w:sz w:val="16"/>
                <w:szCs w:val="16"/>
              </w:rPr>
              <w:t>ная политика"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2 732 386,00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"Организация мол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дежной политики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278 000,00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акциях, форумах, фест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валях"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278 000,00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вых, всероссийских мероприят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ях, акциях, форумах, фестивалях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278 000,00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278 000,00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"Обеспечение реализации муниципальной программы Красногварде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ского муниципального округа Ставропольского края "Молодежная политика" и общепрограммные мер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2 454 386,00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"Обеспечение деятельности (оказание услуг) учрежд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2 454 386,00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2 449 386,00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2 198 437,68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229 948,32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21 000,00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 муниципального округа Ста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в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ропольского края "Дорожная деятельность и обеспечение безопасности дорожн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353 988 148,32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"Развитие транспор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ной системы"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353 588 148,32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"Развитие д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рожного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352 588 148,32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выполнение мероприятий по разработке сметной документации, прове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ке правильности применения расценок, индексов и методологии выполнения сме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ной докуме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584 000,00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584 000,00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231 448,37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231 448,37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развитие дорожного хозя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7 071 161,56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5 821 161,56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1 250 000,00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Развитие транспортной инфраструктуры на сельских территориях (Реко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струкция подьездной автомобильной дороги общего пользования к хранилищу картофеля, пр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мыкание к автомобильной дороге Ростов-на-Дону (от М-4 "Дон") - Ставрополь км 227+750 (слева), в Красногвардейском районе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127 104 324,00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127 104 324,00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Строительство и реконструкция автомобильных дорог о</w:t>
            </w:r>
            <w:r w:rsidRPr="00A243A9">
              <w:rPr>
                <w:color w:val="000000"/>
                <w:sz w:val="16"/>
                <w:szCs w:val="16"/>
              </w:rPr>
              <w:t>б</w:t>
            </w:r>
            <w:r w:rsidRPr="00A243A9">
              <w:rPr>
                <w:color w:val="000000"/>
                <w:sz w:val="16"/>
                <w:szCs w:val="16"/>
              </w:rPr>
              <w:t>щего пользования местного значения (Реконструкция автомобильной дороги общего пользования с.Родыки - х.Средний, протяже</w:t>
            </w:r>
            <w:r w:rsidRPr="00A243A9">
              <w:rPr>
                <w:color w:val="000000"/>
                <w:sz w:val="16"/>
                <w:szCs w:val="16"/>
              </w:rPr>
              <w:t>н</w:t>
            </w:r>
            <w:r w:rsidRPr="00A243A9">
              <w:rPr>
                <w:color w:val="000000"/>
                <w:sz w:val="16"/>
                <w:szCs w:val="16"/>
              </w:rPr>
              <w:t>ностью 3200 м." в Красногвардейском районе,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155 707 190,00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155 707 190,00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Капитальный ремонт и ремонт автомобильных дорог общего 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зования местного значения муниципальных округов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61 890 024,39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61 890 024,39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Основное мероприятие "Разработка документов транспортного планиров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разработку комплексной схемы организации дорожного движ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"Повышение безопасности дорожного дв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"Организация деятельности по предупреждению аварийн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организацию деятельности по предупреждению аварийн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</w:t>
            </w:r>
            <w:r w:rsidRPr="00A243A9">
              <w:rPr>
                <w:sz w:val="16"/>
                <w:szCs w:val="16"/>
              </w:rPr>
              <w:t>з</w:t>
            </w:r>
            <w:r w:rsidRPr="00A243A9">
              <w:rPr>
                <w:sz w:val="16"/>
                <w:szCs w:val="16"/>
              </w:rPr>
              <w:t>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</w:t>
            </w:r>
            <w:r w:rsidRPr="00A243A9">
              <w:rPr>
                <w:sz w:val="16"/>
                <w:szCs w:val="16"/>
              </w:rPr>
              <w:t>з</w:t>
            </w:r>
            <w:r w:rsidRPr="00A243A9">
              <w:rPr>
                <w:sz w:val="16"/>
                <w:szCs w:val="16"/>
              </w:rPr>
              <w:t>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</w:t>
            </w:r>
            <w:r w:rsidRPr="00A243A9">
              <w:rPr>
                <w:b/>
                <w:bCs/>
                <w:sz w:val="16"/>
                <w:szCs w:val="16"/>
              </w:rPr>
              <w:t>е</w:t>
            </w:r>
            <w:r w:rsidRPr="00A243A9">
              <w:rPr>
                <w:b/>
                <w:bCs/>
                <w:sz w:val="16"/>
                <w:szCs w:val="16"/>
              </w:rPr>
              <w:t>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610 000,00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"Благоустройство общественных территорий и дворовых те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риторий многоквартирных домов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"Организация проведения работ по благоустройству общ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ственных и дворовых территорий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ных территорий, дворовых территорий, изготовление сметной документации и пр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ведение проверки правильности применения сметных нормативов, индексов и методологии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полнения 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</w:t>
            </w:r>
            <w:r w:rsidRPr="00A243A9">
              <w:rPr>
                <w:b/>
                <w:bCs/>
                <w:sz w:val="16"/>
                <w:szCs w:val="16"/>
              </w:rPr>
              <w:t>в</w:t>
            </w:r>
            <w:r w:rsidRPr="00A243A9">
              <w:rPr>
                <w:b/>
                <w:bCs/>
                <w:sz w:val="16"/>
                <w:szCs w:val="16"/>
              </w:rPr>
              <w:t>ропольского края "Развитие градостроительства и архитектуры Красногвардейского муниципального окр</w:t>
            </w:r>
            <w:r w:rsidRPr="00A243A9">
              <w:rPr>
                <w:b/>
                <w:bCs/>
                <w:sz w:val="16"/>
                <w:szCs w:val="16"/>
              </w:rPr>
              <w:t>у</w:t>
            </w:r>
            <w:r w:rsidRPr="00A243A9">
              <w:rPr>
                <w:b/>
                <w:bCs/>
                <w:sz w:val="16"/>
                <w:szCs w:val="16"/>
              </w:rPr>
              <w:t>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4 205 200,00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ного округа Ставропольского края, информационная система обеспечения градостроительной деятельн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"Разработка документации в области градостроител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ства и архитектуры"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разработку документации в области градостроительства и архите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</w:t>
            </w:r>
            <w:r w:rsidRPr="00A243A9">
              <w:rPr>
                <w:b/>
                <w:bCs/>
                <w:sz w:val="16"/>
                <w:szCs w:val="16"/>
              </w:rPr>
              <w:t>й</w:t>
            </w:r>
            <w:r w:rsidRPr="00A243A9">
              <w:rPr>
                <w:b/>
                <w:bCs/>
                <w:sz w:val="16"/>
                <w:szCs w:val="16"/>
              </w:rPr>
              <w:t>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6 717 988,86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"Комплексное развитие систем коммунальной инфраструкт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1 415 894,40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"Закупка контейнеров для раздел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ного накопления твердых коммунальных отходов"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связанные с приобретением контейнеров для раздельного накопления тве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13 1 01 21840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13 1 01 21840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"Обустройство площадок под сбор и тран</w:t>
            </w:r>
            <w:r w:rsidRPr="00A243A9">
              <w:rPr>
                <w:sz w:val="16"/>
                <w:szCs w:val="16"/>
              </w:rPr>
              <w:t>с</w:t>
            </w:r>
            <w:r w:rsidRPr="00A243A9">
              <w:rPr>
                <w:sz w:val="16"/>
                <w:szCs w:val="16"/>
              </w:rPr>
              <w:t>портировку ТКО"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718 394,40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обустройство площадок под сбор и транспорт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 xml:space="preserve">ровку ТКО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718 394,40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718 394,40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 и водоотведения"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597 000,00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разработку схемы теплоснабж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13 1 04 21370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597 000,00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13 1 04 21370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597 000,00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ждениях"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749 980,00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749 980,00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капитальный ремонт кровель зданий муниципальных учрежд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749 980,00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749 980,00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4 552 114,46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помещения"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4 552 114,46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Предоставление молодым семьям социальных выплат на приобретение (строител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ство)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3 02  S4970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4 552 114,46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13 3 02  S4970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4 552 114,46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lastRenderedPageBreak/>
              <w:t>Муниципальная программа Красногвардейского муниципального округа Ставропольского края "Комплексное развитие сельских терр</w:t>
            </w:r>
            <w:r w:rsidRPr="00A243A9">
              <w:rPr>
                <w:b/>
                <w:bCs/>
                <w:sz w:val="16"/>
                <w:szCs w:val="16"/>
              </w:rPr>
              <w:t>и</w:t>
            </w:r>
            <w:r w:rsidRPr="00A243A9">
              <w:rPr>
                <w:b/>
                <w:bCs/>
                <w:sz w:val="16"/>
                <w:szCs w:val="16"/>
              </w:rPr>
              <w:t>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5 240 047,00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5 240 047,00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"Разработка проектов развития сельских террит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направленные на разработку проектов развития сельских террит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01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01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Основное мероприятие "Реализация проектов развития сельских террит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4 640 047,00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Расходы, направленные на реализацию проектов развития сельских террит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97 217,00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97 217,00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4 542 830,00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4 542 830,00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3 805 338,00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3 805 338,00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627 759,00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108 030,85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512 728,15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3 167 579,00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3 167 579,00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муниципального округа Ставр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2 611 097,00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в рамках обеспечения деятельн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сти Контрольно-счетного органа Красногвардейского муниципального района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2 611 097,00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389 520,00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74 790,79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304 729,21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Обеспечение деятельности управления труда и социальной защиты нас</w:t>
            </w:r>
            <w:r w:rsidRPr="00A243A9">
              <w:rPr>
                <w:b/>
                <w:bCs/>
                <w:sz w:val="16"/>
                <w:szCs w:val="16"/>
              </w:rPr>
              <w:t>е</w:t>
            </w:r>
            <w:r w:rsidRPr="00A243A9">
              <w:rPr>
                <w:b/>
                <w:bCs/>
                <w:sz w:val="16"/>
                <w:szCs w:val="16"/>
              </w:rPr>
              <w:t>ления Красногвардейского муниципального округа Ставропол</w:t>
            </w:r>
            <w:r w:rsidRPr="00A243A9">
              <w:rPr>
                <w:b/>
                <w:bCs/>
                <w:sz w:val="16"/>
                <w:szCs w:val="16"/>
              </w:rPr>
              <w:t>ь</w:t>
            </w:r>
            <w:r w:rsidRPr="00A243A9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13 464,00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13 464,00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13 464,00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13 464,00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b/>
                <w:bCs/>
                <w:sz w:val="16"/>
                <w:szCs w:val="16"/>
              </w:rPr>
            </w:pPr>
            <w:r w:rsidRPr="00A243A9">
              <w:rPr>
                <w:b/>
                <w:bCs/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</w:t>
            </w:r>
            <w:r w:rsidRPr="00A243A9">
              <w:rPr>
                <w:b/>
                <w:bCs/>
                <w:sz w:val="16"/>
                <w:szCs w:val="16"/>
              </w:rPr>
              <w:t>в</w:t>
            </w:r>
            <w:r w:rsidRPr="00A243A9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9 080 314,00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расходы,  связанные с реализацией мероприятий непрограм</w:t>
            </w:r>
            <w:r w:rsidRPr="00A243A9">
              <w:rPr>
                <w:sz w:val="16"/>
                <w:szCs w:val="16"/>
              </w:rPr>
              <w:t>м</w:t>
            </w:r>
            <w:r w:rsidRPr="00A243A9">
              <w:rPr>
                <w:sz w:val="16"/>
                <w:szCs w:val="16"/>
              </w:rPr>
              <w:t>ных направлений  связанные с общег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сударственным управлением, а также расходы  на выполнение  мероприятий непрограммных направлений  муниципальными учрежден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2 914 925,00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287 885,00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287 885,00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Непрограммные расходы, связанные с реализацией мероприятий по приобр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тению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2 627 040,00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2 627 040,00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в рамках обеспечения деятельности отдела имущ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ственных и земельных отношений администрации Красногвардейского муниципального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6 165 389,00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745 979,26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144 540,26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598 439,00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5 337 409,74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5 337 409,74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информатизации органов местного сам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развитию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нов  местного самоуправления и  на выполнение  мероприятий непрограммных направлений  м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 xml:space="preserve">ниципальными учреждениями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 w:rsidP="002271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18</w:t>
            </w:r>
            <w:r w:rsidR="00227199" w:rsidRPr="00A243A9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27199" w:rsidRPr="00A243A9">
              <w:rPr>
                <w:b/>
                <w:bCs/>
                <w:color w:val="000000"/>
                <w:sz w:val="16"/>
                <w:szCs w:val="16"/>
              </w:rPr>
              <w:t>09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6 834,15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100 678 967,46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мероприятия связанные с добровольной народной др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жиной по охране общественного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185 950,00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185 950,00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ние мероприятий непрограмных направлений на территории 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385 038,63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385 038,63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Прочие мероприятия непрограммных направлений на в</w:t>
            </w:r>
            <w:r w:rsidRPr="00A243A9">
              <w:rPr>
                <w:color w:val="000000"/>
                <w:sz w:val="16"/>
                <w:szCs w:val="16"/>
              </w:rPr>
              <w:t>ы</w:t>
            </w:r>
            <w:r w:rsidRPr="00A243A9">
              <w:rPr>
                <w:color w:val="000000"/>
                <w:sz w:val="16"/>
                <w:szCs w:val="16"/>
              </w:rPr>
              <w:t>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4 213 116,38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3 403 000,38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810 116,00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99 000,00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99 000,00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12 117 517,70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8 321 666,15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3 789 742,33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6 109,22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sz w:val="16"/>
                <w:szCs w:val="16"/>
              </w:rPr>
              <w:t>к</w:t>
            </w:r>
            <w:r w:rsidRPr="00A243A9">
              <w:rPr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профилактики правонарушений на территории Красногва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23 000,00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23 000,00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 по информатизации органов местного сам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582 369,11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582 369,11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1 531 437,68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1 531 437,68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</w:t>
            </w:r>
            <w:r w:rsidRPr="00A243A9">
              <w:rPr>
                <w:sz w:val="16"/>
                <w:szCs w:val="16"/>
              </w:rPr>
              <w:lastRenderedPageBreak/>
              <w:t>распространения идеологии террори</w:t>
            </w:r>
            <w:r w:rsidRPr="00A243A9">
              <w:rPr>
                <w:sz w:val="16"/>
                <w:szCs w:val="16"/>
              </w:rPr>
              <w:t>з</w:t>
            </w:r>
            <w:r w:rsidRPr="00A243A9">
              <w:rPr>
                <w:sz w:val="16"/>
                <w:szCs w:val="16"/>
              </w:rPr>
              <w:t>ма (экстремизма) и минимизации и (или) ликвидации после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lastRenderedPageBreak/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119 500,00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119 500,00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муниципальном округе Ставропольск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</w:t>
            </w:r>
            <w:r w:rsidRPr="00A243A9">
              <w:rPr>
                <w:color w:val="000000"/>
                <w:sz w:val="16"/>
                <w:szCs w:val="16"/>
              </w:rPr>
              <w:t>а</w:t>
            </w:r>
            <w:r w:rsidRPr="00A243A9">
              <w:rPr>
                <w:color w:val="000000"/>
                <w:sz w:val="16"/>
                <w:szCs w:val="16"/>
              </w:rPr>
              <w:t>ций природного и техноге</w:t>
            </w:r>
            <w:r w:rsidRPr="00A243A9">
              <w:rPr>
                <w:color w:val="000000"/>
                <w:sz w:val="16"/>
                <w:szCs w:val="16"/>
              </w:rPr>
              <w:t>н</w:t>
            </w:r>
            <w:r w:rsidRPr="00A243A9">
              <w:rPr>
                <w:color w:val="000000"/>
                <w:sz w:val="16"/>
                <w:szCs w:val="16"/>
              </w:rPr>
              <w:t>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818 725,74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818 725,74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Мероприятия по обеспечению первичных мер пожарной безопасн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99 754,17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99 754,17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Прочие мероприятия по благоустро</w:t>
            </w:r>
            <w:r w:rsidRPr="00A243A9">
              <w:rPr>
                <w:color w:val="000000"/>
                <w:sz w:val="16"/>
                <w:szCs w:val="16"/>
              </w:rPr>
              <w:t>й</w:t>
            </w:r>
            <w:r w:rsidRPr="00A243A9">
              <w:rPr>
                <w:color w:val="000000"/>
                <w:sz w:val="16"/>
                <w:szCs w:val="16"/>
              </w:rPr>
              <w:t>ству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21 531 325,27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21 457 176,27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74 149,00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204 429,95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147 000,00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A243A9">
              <w:rPr>
                <w:sz w:val="16"/>
                <w:szCs w:val="16"/>
              </w:rPr>
              <w:t>б</w:t>
            </w:r>
            <w:r w:rsidRPr="00A243A9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57 429,95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на обеспечение мероприятий по организации и содержанию мест захорон</w:t>
            </w:r>
            <w:r w:rsidRPr="00A243A9">
              <w:rPr>
                <w:color w:val="000000"/>
                <w:sz w:val="16"/>
                <w:szCs w:val="16"/>
              </w:rPr>
              <w:t>е</w:t>
            </w:r>
            <w:r w:rsidRPr="00A243A9">
              <w:rPr>
                <w:color w:val="000000"/>
                <w:sz w:val="16"/>
                <w:szCs w:val="16"/>
              </w:rPr>
              <w:t xml:space="preserve">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1 011 051,00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871 696,00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139 355,00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на проведение природоохра</w:t>
            </w:r>
            <w:r w:rsidRPr="00A243A9">
              <w:rPr>
                <w:color w:val="000000"/>
                <w:sz w:val="16"/>
                <w:szCs w:val="16"/>
              </w:rPr>
              <w:t>н</w:t>
            </w:r>
            <w:r w:rsidRPr="00A243A9">
              <w:rPr>
                <w:color w:val="000000"/>
                <w:sz w:val="16"/>
                <w:szCs w:val="16"/>
              </w:rPr>
              <w:t xml:space="preserve">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8 750 659,25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8 750 659,25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435 799,60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435 799,60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мероприятия по строительству и содержанию тротуарных дор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жек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1 860 000,00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1 860 000,00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проведение ремонта, восстановление и реста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рацию наиболее значимых и находящихся в неудовлетворительном состоянии воинских захоронений, памятн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ков и мемориальных комплексов, увековечивающих память погибших в годы Великой От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Содержание и ремонт автомобильных дорог общего польз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9 499 113,15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9 499 113,15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уплату взносов на капитальный ремонт и пени за их несвоевреме</w:t>
            </w:r>
            <w:r w:rsidRPr="00A243A9">
              <w:rPr>
                <w:sz w:val="16"/>
                <w:szCs w:val="16"/>
              </w:rPr>
              <w:t>н</w:t>
            </w:r>
            <w:r w:rsidRPr="00A243A9">
              <w:rPr>
                <w:sz w:val="16"/>
                <w:szCs w:val="16"/>
              </w:rPr>
              <w:t>ную и (или) неполную уплату по помещениям, расположенным в многоква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тирных домах и находящихся в оперативном управлении или на праве хозяйственного ведения орг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нов местного самоуправления и (или) их подведо</w:t>
            </w:r>
            <w:r w:rsidRPr="00A243A9">
              <w:rPr>
                <w:sz w:val="16"/>
                <w:szCs w:val="16"/>
              </w:rPr>
              <w:t>м</w:t>
            </w:r>
            <w:r w:rsidRPr="00A243A9">
              <w:rPr>
                <w:sz w:val="16"/>
                <w:szCs w:val="16"/>
              </w:rPr>
              <w:t>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2 174 504,20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2 174 504,20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гарантированного перечня услуг по погребению на территории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обустройство подъездов к дворовым территориям по ул.Административная, ул.Юбилейная, подъезда к ул.Садовая, и ремонт участка д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роги ул.Московская п.Штурм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 в результате удорожания стоимости матери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505 402,80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505 402,80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Резервный фонд местных администр</w:t>
            </w:r>
            <w:r w:rsidRPr="00A243A9">
              <w:rPr>
                <w:color w:val="000000"/>
                <w:sz w:val="16"/>
                <w:szCs w:val="16"/>
              </w:rPr>
              <w:t>а</w:t>
            </w:r>
            <w:r w:rsidRPr="00A243A9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2 688 083,87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2 688 083,87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 xml:space="preserve">пальной </w:t>
            </w:r>
            <w:r w:rsidRPr="00A243A9">
              <w:rPr>
                <w:color w:val="000000"/>
                <w:sz w:val="16"/>
                <w:szCs w:val="16"/>
              </w:rPr>
              <w:lastRenderedPageBreak/>
              <w:t>собственности Красногвардейского муниципального округа Ставр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lastRenderedPageBreak/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823 999,75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193 999,75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</w:t>
            </w:r>
            <w:r w:rsidRPr="00A243A9">
              <w:rPr>
                <w:sz w:val="16"/>
                <w:szCs w:val="16"/>
              </w:rPr>
              <w:t>у</w:t>
            </w:r>
            <w:r w:rsidRPr="00A243A9">
              <w:rPr>
                <w:sz w:val="16"/>
                <w:szCs w:val="16"/>
              </w:rPr>
              <w:t>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Мероприятия в области автомобильного транспорта за счет субс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3 598 000,00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3 598 000,00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Организация мероприятий при осуществлении деятельности по обращению с живо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1 212 802,30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1 212 802,30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предоставление мер социальной поддержки отдельных категорий гра</w:t>
            </w:r>
            <w:r w:rsidRPr="00A243A9">
              <w:rPr>
                <w:sz w:val="16"/>
                <w:szCs w:val="16"/>
              </w:rPr>
              <w:t>ж</w:t>
            </w:r>
            <w:r w:rsidRPr="00A243A9">
              <w:rPr>
                <w:sz w:val="16"/>
                <w:szCs w:val="16"/>
              </w:rPr>
              <w:t>дан, работающих и проживающих в сельской мес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А1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A1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A1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(Обустройство и ремонт комплексной спорти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ной площадки с устройством прилегающих пешеходных дорожек в с.Дмитриевское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2 990 476,40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2 990 476,40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(Устройство детской игровой площа</w:t>
            </w:r>
            <w:r w:rsidRPr="00A243A9">
              <w:rPr>
                <w:sz w:val="16"/>
                <w:szCs w:val="16"/>
              </w:rPr>
              <w:t>д</w:t>
            </w:r>
            <w:r w:rsidRPr="00A243A9">
              <w:rPr>
                <w:sz w:val="16"/>
                <w:szCs w:val="16"/>
              </w:rPr>
              <w:t>ки по улице Мира в поселке Коммунар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2 187 590,82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2 187 590,82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(Благоустройство части пешеходной д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рожки по улице Заводская (в районе парка) в с.Красногвардейское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1 507 807,96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1 507 807,96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(Ремонт автомобильной дороги пользования мес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ного значения по ул.Гагарина (от а/д "Преградное-Медвеженский-Новомихайловское") в поселке Медвеженский Красногвардейского муниципального округа Ставропольск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2 389 097,10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2 389 097,10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(Благоустройство сельского стадиона села Привольного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2 443 422,68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2 443 422,68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(Благоустройство территории с устройством комплексной спортивной детской площадки в селе Родыки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2 150 550,80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2 150 550,80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(Обустройство подъездов к дворовым террит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риям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1 741 667,60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1 741 667,60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дуальных предпринимателей и юридических лиц, а также за счет средств местного бюджета (Обустро</w:t>
            </w:r>
            <w:r w:rsidRPr="00A243A9">
              <w:rPr>
                <w:sz w:val="16"/>
                <w:szCs w:val="16"/>
              </w:rPr>
              <w:t>й</w:t>
            </w:r>
            <w:r w:rsidRPr="00A243A9">
              <w:rPr>
                <w:sz w:val="16"/>
                <w:szCs w:val="16"/>
              </w:rPr>
              <w:t>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1 072 000,00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1 072 000,00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Реализация инициативного проекта за счет средств, поступающих от граждан, </w:t>
            </w:r>
            <w:r w:rsidRPr="00A243A9">
              <w:rPr>
                <w:sz w:val="16"/>
                <w:szCs w:val="16"/>
              </w:rPr>
              <w:lastRenderedPageBreak/>
              <w:t>индив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дуальных предпринимателей и юридических лиц, а также за счет средств местного бюджета (Устройство детской игровой площадки по улице Мира в поселке Коммунар Красногвардейского муниципального округа Ста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55 1 00 2ИП02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780 000,00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дуальных предпринимателей и юридических лиц, а также за счет средств местного бюджета (Благ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устройство части пешеходной дорожки по улице Заводская (в районе парка) в с.Красногвардейское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425 000,00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425 000,00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дуальных предпринимателей и юридических лиц, а также за счет средств местного бюджета (Ремонт автомобильной дороги пользования местного значения по ул.Гагарина (от а/д "Преградное-Медвеженский-Новомихайловское") в поселке Медвеженский Красногвардейского 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680 000,00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680 000,00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дуальных предпринимателей и юридических лиц, а также за счет средств местного бюджета (Благоустройство сельского стадиона села Привольного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360 000,00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360 000,00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дуальных предпринимателей и юридических лиц, а также за счет средств местного бюджета (Благоустройство территории с устройством комплексной спортивной де</w:t>
            </w:r>
            <w:r w:rsidRPr="00A243A9">
              <w:rPr>
                <w:sz w:val="16"/>
                <w:szCs w:val="16"/>
              </w:rPr>
              <w:t>т</w:t>
            </w:r>
            <w:r w:rsidRPr="00A243A9">
              <w:rPr>
                <w:sz w:val="16"/>
                <w:szCs w:val="16"/>
              </w:rPr>
              <w:t>ской площадки в селе Родыки Красногвардейского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400 000,00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дуальных предпринимателей и юридических лиц, а также за счет средств местного бюджета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268 000,00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268 000,00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дуальных предпринимателей и юридических лиц, а также за счет средств местного бюджета (Благоустройство кладбища Северное в селе Ладовская Балка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1 782 992,40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1 782 992,40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дуальных предпринимателей и юридических лиц, а также за счет средств местного бюджета (Устройство тротуара по ул.Пионерская в селе Новомихайловское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798 510,72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798 510,72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дуальных предпринимателей и юридических лиц, а также за счет средств местного бюджета (Обустройство зоны отдыха на территории села Покровского с установкой уличного спортивного оборудования Красногва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дейского муниципального округа Ставр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1 128 250,00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1 128 250,00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дуальных предпринимателей и юридических лиц, а также за счет средств местного бюджета (Устройство пешеходной дорожки по ул.Красная (от дома №119 до пл.Октябрьская) села Преградного Красногвардейского муниципального округа Ста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1 200 000,00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</w:t>
            </w:r>
            <w:r w:rsidRPr="00A243A9">
              <w:rPr>
                <w:sz w:val="16"/>
                <w:szCs w:val="16"/>
              </w:rPr>
              <w:t>в</w:t>
            </w:r>
            <w:r w:rsidRPr="00A243A9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40 960 385,36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9 402 668,36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920 461,33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7 691 924,03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790 283,00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A243A9">
              <w:rPr>
                <w:sz w:val="16"/>
                <w:szCs w:val="16"/>
              </w:rPr>
              <w:lastRenderedPageBreak/>
              <w:t>госуда</w:t>
            </w:r>
            <w:r w:rsidRPr="00A243A9">
              <w:rPr>
                <w:sz w:val="16"/>
                <w:szCs w:val="16"/>
              </w:rPr>
              <w:t>р</w:t>
            </w:r>
            <w:r w:rsidRPr="00A243A9">
              <w:rPr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sz w:val="16"/>
                <w:szCs w:val="16"/>
              </w:rPr>
              <w:t>е</w:t>
            </w:r>
            <w:r w:rsidRPr="00A243A9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lastRenderedPageBreak/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lastRenderedPageBreak/>
              <w:t>Непрограммные расходы в рамках обеспечения деятельности главы местной администрации (исполнительно-распорядительного органа 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A243A9">
              <w:rPr>
                <w:color w:val="000000"/>
                <w:sz w:val="16"/>
                <w:szCs w:val="16"/>
              </w:rPr>
              <w:t>е</w:t>
            </w:r>
            <w:r w:rsidRPr="00A243A9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color w:val="000000"/>
                <w:sz w:val="16"/>
                <w:szCs w:val="16"/>
              </w:rPr>
              <w:t>р</w:t>
            </w:r>
            <w:r w:rsidRPr="00A243A9">
              <w:rPr>
                <w:color w:val="000000"/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color w:val="000000"/>
                <w:sz w:val="16"/>
                <w:szCs w:val="16"/>
              </w:rPr>
              <w:t>е</w:t>
            </w:r>
            <w:r w:rsidRPr="00A243A9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</w:t>
            </w:r>
            <w:r w:rsidRPr="00A243A9">
              <w:rPr>
                <w:color w:val="000000"/>
                <w:sz w:val="16"/>
                <w:szCs w:val="16"/>
              </w:rPr>
              <w:t>в</w:t>
            </w:r>
            <w:r w:rsidRPr="00A243A9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color w:val="000000"/>
                <w:sz w:val="16"/>
                <w:szCs w:val="16"/>
              </w:rPr>
              <w:t>р</w:t>
            </w:r>
            <w:r w:rsidRPr="00A243A9">
              <w:rPr>
                <w:color w:val="000000"/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color w:val="000000"/>
                <w:sz w:val="16"/>
                <w:szCs w:val="16"/>
              </w:rPr>
              <w:t>е</w:t>
            </w:r>
            <w:r w:rsidRPr="00A243A9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муниципального округа Ставр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D659F6" w:rsidP="00D659F6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44 55</w:t>
            </w:r>
            <w:r w:rsidR="007C655C" w:rsidRPr="00A243A9">
              <w:rPr>
                <w:color w:val="000000"/>
                <w:sz w:val="16"/>
                <w:szCs w:val="16"/>
              </w:rPr>
              <w:t>9 792,33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A243A9">
              <w:rPr>
                <w:color w:val="000000"/>
                <w:sz w:val="16"/>
                <w:szCs w:val="16"/>
              </w:rPr>
              <w:t>е</w:t>
            </w:r>
            <w:r w:rsidRPr="00A243A9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7 028 390,18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color w:val="000000"/>
                <w:sz w:val="16"/>
                <w:szCs w:val="16"/>
              </w:rPr>
              <w:t>р</w:t>
            </w:r>
            <w:r w:rsidRPr="00A243A9">
              <w:rPr>
                <w:color w:val="000000"/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color w:val="000000"/>
                <w:sz w:val="16"/>
                <w:szCs w:val="16"/>
              </w:rPr>
              <w:t>е</w:t>
            </w:r>
            <w:r w:rsidRPr="00A243A9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1 128 613,61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5 683 091,36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216 685,21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34 091 865,00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color w:val="000000"/>
                <w:sz w:val="16"/>
                <w:szCs w:val="16"/>
              </w:rPr>
              <w:t>р</w:t>
            </w:r>
            <w:r w:rsidRPr="00A243A9">
              <w:rPr>
                <w:color w:val="000000"/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color w:val="000000"/>
                <w:sz w:val="16"/>
                <w:szCs w:val="16"/>
              </w:rPr>
              <w:t>е</w:t>
            </w:r>
            <w:r w:rsidRPr="00A243A9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34 091 865,00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</w:t>
            </w:r>
            <w:r w:rsidRPr="00A243A9">
              <w:rPr>
                <w:color w:val="000000"/>
                <w:sz w:val="16"/>
                <w:szCs w:val="16"/>
              </w:rPr>
              <w:t>ь</w:t>
            </w:r>
            <w:r w:rsidRPr="00A243A9">
              <w:rPr>
                <w:color w:val="000000"/>
                <w:sz w:val="16"/>
                <w:szCs w:val="16"/>
              </w:rPr>
              <w:t>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3607F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367</w:t>
            </w:r>
            <w:r w:rsidR="007C655C" w:rsidRPr="00A243A9">
              <w:rPr>
                <w:color w:val="000000"/>
                <w:sz w:val="16"/>
                <w:szCs w:val="16"/>
              </w:rPr>
              <w:t xml:space="preserve"> 466,00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color w:val="000000"/>
                <w:sz w:val="16"/>
                <w:szCs w:val="16"/>
              </w:rPr>
              <w:t>р</w:t>
            </w:r>
            <w:r w:rsidRPr="00A243A9">
              <w:rPr>
                <w:color w:val="000000"/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color w:val="000000"/>
                <w:sz w:val="16"/>
                <w:szCs w:val="16"/>
              </w:rPr>
              <w:t>е</w:t>
            </w:r>
            <w:r w:rsidRPr="00A243A9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46 004,00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3607F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321</w:t>
            </w:r>
            <w:r w:rsidR="007C655C" w:rsidRPr="00A243A9">
              <w:rPr>
                <w:color w:val="000000"/>
                <w:sz w:val="16"/>
                <w:szCs w:val="16"/>
              </w:rPr>
              <w:t xml:space="preserve"> 462,00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</w:t>
            </w:r>
            <w:r w:rsidRPr="00A243A9">
              <w:rPr>
                <w:color w:val="000000"/>
                <w:sz w:val="16"/>
                <w:szCs w:val="16"/>
              </w:rPr>
              <w:t>к</w:t>
            </w:r>
            <w:r w:rsidRPr="00A243A9">
              <w:rPr>
                <w:color w:val="000000"/>
                <w:sz w:val="16"/>
                <w:szCs w:val="16"/>
              </w:rPr>
              <w:t>ции на территории Красногвардейского муниципального округа Ставр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Мероприятия по информатизации органов местного сам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 xml:space="preserve">управления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492 000,00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492 000,00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Мероприятия по развитию 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123 800,00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63 800,00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212 070,00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sz w:val="16"/>
                <w:szCs w:val="16"/>
              </w:rPr>
              <w:t>и</w:t>
            </w:r>
            <w:r w:rsidRPr="00A243A9">
              <w:rPr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78 000,00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Социальное обеспечение и иные в</w:t>
            </w:r>
            <w:r w:rsidRPr="00A243A9">
              <w:rPr>
                <w:sz w:val="16"/>
                <w:szCs w:val="16"/>
              </w:rPr>
              <w:t>ы</w:t>
            </w:r>
            <w:r w:rsidRPr="00A243A9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134 070,00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337 097,07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color w:val="000000"/>
                <w:sz w:val="16"/>
                <w:szCs w:val="16"/>
              </w:rPr>
              <w:t>р</w:t>
            </w:r>
            <w:r w:rsidRPr="00A243A9">
              <w:rPr>
                <w:color w:val="000000"/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color w:val="000000"/>
                <w:sz w:val="16"/>
                <w:szCs w:val="16"/>
              </w:rPr>
              <w:t>е</w:t>
            </w:r>
            <w:r w:rsidRPr="00A243A9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302 910,00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34 187,07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</w:t>
            </w:r>
            <w:r w:rsidRPr="00A243A9">
              <w:rPr>
                <w:sz w:val="16"/>
                <w:szCs w:val="16"/>
              </w:rPr>
              <w:t>а</w:t>
            </w:r>
            <w:r w:rsidRPr="00A243A9">
              <w:rPr>
                <w:sz w:val="16"/>
                <w:szCs w:val="16"/>
              </w:rPr>
              <w:t>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Обеспечение деятельности депутатов Думы Ставропольского края и их п</w:t>
            </w:r>
            <w:r w:rsidRPr="00A243A9">
              <w:rPr>
                <w:sz w:val="16"/>
                <w:szCs w:val="16"/>
              </w:rPr>
              <w:t>о</w:t>
            </w:r>
            <w:r w:rsidRPr="00A243A9">
              <w:rPr>
                <w:sz w:val="16"/>
                <w:szCs w:val="16"/>
              </w:rPr>
              <w:t>мощников в избирательном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693 713,64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</w:t>
            </w:r>
            <w:r w:rsidRPr="00A243A9">
              <w:rPr>
                <w:color w:val="000000"/>
                <w:sz w:val="16"/>
                <w:szCs w:val="16"/>
              </w:rPr>
              <w:t>р</w:t>
            </w:r>
            <w:r w:rsidRPr="00A243A9">
              <w:rPr>
                <w:color w:val="000000"/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color w:val="000000"/>
                <w:sz w:val="16"/>
                <w:szCs w:val="16"/>
              </w:rPr>
              <w:t>е</w:t>
            </w:r>
            <w:r w:rsidRPr="00A243A9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643 800,00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49 913,64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55C" w:rsidRPr="00A243A9" w:rsidRDefault="007C655C">
            <w:pPr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Формирование, содержание и использование Архивного фонда Ставропол</w:t>
            </w:r>
            <w:r w:rsidRPr="00A243A9">
              <w:rPr>
                <w:sz w:val="16"/>
                <w:szCs w:val="16"/>
              </w:rPr>
              <w:t>ь</w:t>
            </w:r>
            <w:r w:rsidRPr="00A243A9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1 000 226,10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A243A9">
              <w:rPr>
                <w:color w:val="000000"/>
                <w:sz w:val="16"/>
                <w:szCs w:val="16"/>
              </w:rPr>
              <w:t>р</w:t>
            </w:r>
            <w:r w:rsidRPr="00A243A9">
              <w:rPr>
                <w:color w:val="000000"/>
                <w:sz w:val="16"/>
                <w:szCs w:val="16"/>
              </w:rPr>
              <w:t>ственными (муниципальными) органами, казенными учреждениями, органами управления государственными вн</w:t>
            </w:r>
            <w:r w:rsidRPr="00A243A9">
              <w:rPr>
                <w:color w:val="000000"/>
                <w:sz w:val="16"/>
                <w:szCs w:val="16"/>
              </w:rPr>
              <w:t>е</w:t>
            </w:r>
            <w:r w:rsidRPr="00A243A9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791 340,00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both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</w:t>
            </w:r>
            <w:r w:rsidRPr="00A243A9">
              <w:rPr>
                <w:color w:val="000000"/>
                <w:sz w:val="16"/>
                <w:szCs w:val="16"/>
              </w:rPr>
              <w:t>и</w:t>
            </w:r>
            <w:r w:rsidRPr="00A243A9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7C655C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208 886,10</w:t>
            </w:r>
          </w:p>
        </w:tc>
      </w:tr>
      <w:tr w:rsidR="007C655C" w:rsidRPr="00A243A9" w:rsidTr="00A243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55C" w:rsidRPr="00A243A9" w:rsidRDefault="007C65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55C" w:rsidRPr="00A243A9" w:rsidRDefault="00192F69" w:rsidP="001F59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 xml:space="preserve">1 791 </w:t>
            </w:r>
            <w:r w:rsidR="001F5909" w:rsidRPr="00A243A9">
              <w:rPr>
                <w:b/>
                <w:bCs/>
                <w:color w:val="000000"/>
                <w:sz w:val="16"/>
                <w:szCs w:val="16"/>
              </w:rPr>
              <w:t>555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 xml:space="preserve"> 399,31</w:t>
            </w:r>
          </w:p>
        </w:tc>
      </w:tr>
    </w:tbl>
    <w:p w:rsidR="00790D07" w:rsidRDefault="00790D07" w:rsidP="00790D07"/>
    <w:p w:rsidR="005474EB" w:rsidRPr="002E3B93" w:rsidRDefault="005474EB" w:rsidP="00E96154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2E3B93">
        <w:rPr>
          <w:szCs w:val="28"/>
        </w:rPr>
        <w:t xml:space="preserve">Приложение </w:t>
      </w:r>
      <w:r>
        <w:rPr>
          <w:szCs w:val="28"/>
        </w:rPr>
        <w:t>9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 xml:space="preserve">к решению Совета депутатов 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Красногва</w:t>
      </w:r>
      <w:r w:rsidRPr="000E014B">
        <w:rPr>
          <w:sz w:val="28"/>
          <w:szCs w:val="28"/>
        </w:rPr>
        <w:t>р</w:t>
      </w:r>
      <w:r w:rsidRPr="000E014B">
        <w:rPr>
          <w:sz w:val="28"/>
          <w:szCs w:val="28"/>
        </w:rPr>
        <w:t>дейского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муниципального округа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Ставропольского края «О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бюджете Красногвардейского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муниципального округа</w:t>
      </w:r>
    </w:p>
    <w:p w:rsidR="00A243A9" w:rsidRDefault="00A243A9" w:rsidP="00A243A9">
      <w:pPr>
        <w:pStyle w:val="a9"/>
        <w:spacing w:after="0"/>
        <w:jc w:val="right"/>
        <w:rPr>
          <w:sz w:val="28"/>
          <w:szCs w:val="28"/>
          <w:lang w:val="en-US"/>
        </w:rPr>
      </w:pPr>
      <w:r w:rsidRPr="000E014B">
        <w:rPr>
          <w:sz w:val="28"/>
          <w:szCs w:val="28"/>
        </w:rPr>
        <w:t xml:space="preserve">Ставропольского края на 2022 год </w:t>
      </w:r>
    </w:p>
    <w:p w:rsidR="00A243A9" w:rsidRPr="000E014B" w:rsidRDefault="00A243A9" w:rsidP="00A243A9">
      <w:pPr>
        <w:pStyle w:val="a9"/>
        <w:spacing w:after="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и плановый период 2023 и 2024 годов»</w:t>
      </w:r>
    </w:p>
    <w:p w:rsidR="00A243A9" w:rsidRPr="000E014B" w:rsidRDefault="00A243A9" w:rsidP="00A243A9">
      <w:pPr>
        <w:pStyle w:val="a9"/>
        <w:spacing w:after="0"/>
        <w:jc w:val="right"/>
        <w:rPr>
          <w:b/>
          <w:snapToGrid w:val="0"/>
        </w:rPr>
      </w:pPr>
      <w:r w:rsidRPr="000E014B">
        <w:rPr>
          <w:sz w:val="28"/>
          <w:szCs w:val="28"/>
        </w:rPr>
        <w:t>от 21 декабря 2021 года № 296</w:t>
      </w:r>
    </w:p>
    <w:p w:rsidR="00E5708C" w:rsidRPr="002E3B93" w:rsidRDefault="00E5708C" w:rsidP="005474EB">
      <w:pPr>
        <w:pStyle w:val="ab"/>
        <w:tabs>
          <w:tab w:val="left" w:pos="708"/>
        </w:tabs>
        <w:suppressAutoHyphens w:val="0"/>
        <w:spacing w:before="0"/>
        <w:ind w:firstLine="720"/>
        <w:jc w:val="left"/>
        <w:rPr>
          <w:szCs w:val="28"/>
        </w:rPr>
      </w:pPr>
    </w:p>
    <w:p w:rsidR="005474EB" w:rsidRPr="002E3B93" w:rsidRDefault="005474EB" w:rsidP="005474EB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</w:rPr>
      </w:pPr>
      <w:r w:rsidRPr="002E3B93">
        <w:rPr>
          <w:szCs w:val="28"/>
        </w:rPr>
        <w:t>РАСПРЕДЕЛЕНИЕ</w:t>
      </w:r>
    </w:p>
    <w:p w:rsidR="005474EB" w:rsidRPr="002E3B93" w:rsidRDefault="005474EB" w:rsidP="005474EB">
      <w:pPr>
        <w:spacing w:line="0" w:lineRule="atLeast"/>
        <w:jc w:val="center"/>
        <w:rPr>
          <w:sz w:val="28"/>
          <w:szCs w:val="28"/>
        </w:rPr>
      </w:pPr>
      <w:r w:rsidRPr="002E3B93">
        <w:rPr>
          <w:sz w:val="28"/>
          <w:szCs w:val="28"/>
        </w:rPr>
        <w:t>бюджетных ассигнований по разделам (Рз), подразделам (ПР),</w:t>
      </w:r>
    </w:p>
    <w:p w:rsidR="005474EB" w:rsidRDefault="005474EB" w:rsidP="005474EB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</w:rPr>
      </w:pPr>
      <w:r w:rsidRPr="002E3B93">
        <w:rPr>
          <w:szCs w:val="28"/>
        </w:rPr>
        <w:t>классификации расходов  бюджета</w:t>
      </w:r>
      <w:r>
        <w:rPr>
          <w:szCs w:val="28"/>
        </w:rPr>
        <w:t xml:space="preserve"> муниципального округа</w:t>
      </w:r>
      <w:r w:rsidRPr="002E3B93">
        <w:rPr>
          <w:szCs w:val="28"/>
        </w:rPr>
        <w:t xml:space="preserve"> на 20</w:t>
      </w:r>
      <w:r>
        <w:rPr>
          <w:szCs w:val="28"/>
        </w:rPr>
        <w:t>22</w:t>
      </w:r>
      <w:r w:rsidRPr="002E3B93">
        <w:rPr>
          <w:szCs w:val="28"/>
        </w:rPr>
        <w:t xml:space="preserve"> год</w:t>
      </w:r>
    </w:p>
    <w:p w:rsidR="00E96154" w:rsidRPr="00A243A9" w:rsidRDefault="00E96154" w:rsidP="005474EB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 w:val="18"/>
          <w:szCs w:val="28"/>
        </w:rPr>
      </w:pPr>
    </w:p>
    <w:p w:rsidR="005474EB" w:rsidRDefault="005474EB" w:rsidP="005474EB">
      <w:pPr>
        <w:suppressAutoHyphens/>
        <w:spacing w:line="0" w:lineRule="atLeast"/>
        <w:jc w:val="right"/>
      </w:pPr>
      <w:r w:rsidRPr="002E3B93"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709"/>
        <w:gridCol w:w="992"/>
        <w:gridCol w:w="2410"/>
      </w:tblGrid>
      <w:tr w:rsidR="005474EB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A243A9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A243A9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A243A9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A243A9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A243A9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A243A9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A243A9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A243A9">
              <w:rPr>
                <w:b/>
                <w:sz w:val="16"/>
                <w:szCs w:val="16"/>
              </w:rPr>
              <w:t xml:space="preserve">2022 год </w:t>
            </w:r>
          </w:p>
        </w:tc>
      </w:tr>
      <w:tr w:rsidR="005474EB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A243A9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A243A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A243A9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A243A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A243A9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A243A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A243A9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A243A9">
              <w:rPr>
                <w:b/>
                <w:sz w:val="16"/>
                <w:szCs w:val="16"/>
              </w:rPr>
              <w:t>4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351969" w:rsidP="006A5E7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 xml:space="preserve">150 </w:t>
            </w:r>
            <w:r w:rsidR="006A5E71" w:rsidRPr="00A243A9">
              <w:rPr>
                <w:b/>
                <w:bCs/>
                <w:color w:val="000000"/>
                <w:sz w:val="16"/>
                <w:szCs w:val="16"/>
              </w:rPr>
              <w:t>85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7 839,23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</w:t>
            </w:r>
            <w:r w:rsidRPr="00A243A9">
              <w:rPr>
                <w:color w:val="000000"/>
                <w:sz w:val="16"/>
                <w:szCs w:val="16"/>
              </w:rPr>
              <w:t>а</w:t>
            </w:r>
            <w:r w:rsidRPr="00A243A9">
              <w:rPr>
                <w:color w:val="000000"/>
                <w:sz w:val="16"/>
                <w:szCs w:val="16"/>
              </w:rPr>
              <w:t>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3 805 338,00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</w:t>
            </w:r>
            <w:r w:rsidRPr="00A243A9">
              <w:rPr>
                <w:color w:val="000000"/>
                <w:sz w:val="16"/>
                <w:szCs w:val="16"/>
              </w:rPr>
              <w:t>д</w:t>
            </w:r>
            <w:r w:rsidRPr="00A243A9">
              <w:rPr>
                <w:color w:val="000000"/>
                <w:sz w:val="16"/>
                <w:szCs w:val="16"/>
              </w:rPr>
              <w:t>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351969" w:rsidP="003F0CD5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43 073 982,19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13 840 376,59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F21311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</w:t>
            </w:r>
            <w:r w:rsidR="008C7E5A" w:rsidRPr="00A243A9">
              <w:rPr>
                <w:color w:val="000000"/>
                <w:sz w:val="16"/>
                <w:szCs w:val="16"/>
              </w:rPr>
              <w:t xml:space="preserve"> </w:t>
            </w:r>
            <w:r w:rsidR="001E0712" w:rsidRPr="00A243A9">
              <w:rPr>
                <w:color w:val="000000"/>
                <w:sz w:val="16"/>
                <w:szCs w:val="16"/>
              </w:rPr>
              <w:t>688 083,87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 w:rsidP="00BF0E99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8</w:t>
            </w:r>
            <w:r w:rsidR="00F21311" w:rsidRPr="00A243A9">
              <w:rPr>
                <w:color w:val="000000"/>
                <w:sz w:val="16"/>
                <w:szCs w:val="16"/>
              </w:rPr>
              <w:t>5</w:t>
            </w:r>
            <w:r w:rsidRPr="00A243A9">
              <w:rPr>
                <w:color w:val="000000"/>
                <w:sz w:val="16"/>
                <w:szCs w:val="16"/>
              </w:rPr>
              <w:t xml:space="preserve"> </w:t>
            </w:r>
            <w:r w:rsidR="00BF0E99" w:rsidRPr="00A243A9">
              <w:rPr>
                <w:color w:val="000000"/>
                <w:sz w:val="16"/>
                <w:szCs w:val="16"/>
              </w:rPr>
              <w:t>46</w:t>
            </w:r>
            <w:r w:rsidR="00F21311" w:rsidRPr="00A243A9">
              <w:rPr>
                <w:color w:val="000000"/>
                <w:sz w:val="16"/>
                <w:szCs w:val="16"/>
              </w:rPr>
              <w:t>3 609,08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1 236 849,43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>
            <w:pPr>
              <w:jc w:val="both"/>
              <w:rPr>
                <w:sz w:val="16"/>
                <w:szCs w:val="16"/>
              </w:rPr>
            </w:pPr>
            <w:r w:rsidRPr="00A243A9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 w:rsidP="00C955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4 47</w:t>
            </w:r>
            <w:r w:rsidR="00C95541" w:rsidRPr="00A243A9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 xml:space="preserve"> 9</w:t>
            </w:r>
            <w:r w:rsidR="00C95541" w:rsidRPr="00A243A9">
              <w:rPr>
                <w:b/>
                <w:bCs/>
                <w:color w:val="000000"/>
                <w:sz w:val="16"/>
                <w:szCs w:val="16"/>
              </w:rPr>
              <w:t>25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C95541" w:rsidRPr="00A243A9">
              <w:rPr>
                <w:b/>
                <w:bCs/>
                <w:color w:val="000000"/>
                <w:sz w:val="16"/>
                <w:szCs w:val="16"/>
              </w:rPr>
              <w:t>69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</w:t>
            </w:r>
            <w:r w:rsidRPr="00A243A9">
              <w:rPr>
                <w:color w:val="000000"/>
                <w:sz w:val="16"/>
                <w:szCs w:val="16"/>
              </w:rPr>
              <w:t>о</w:t>
            </w:r>
            <w:r w:rsidRPr="00A243A9">
              <w:rPr>
                <w:color w:val="000000"/>
                <w:sz w:val="16"/>
                <w:szCs w:val="16"/>
              </w:rPr>
              <w:t>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 w:rsidP="00DB3149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4 47</w:t>
            </w:r>
            <w:r w:rsidR="00DB3149" w:rsidRPr="00A243A9">
              <w:rPr>
                <w:color w:val="000000"/>
                <w:sz w:val="16"/>
                <w:szCs w:val="16"/>
              </w:rPr>
              <w:t>9</w:t>
            </w:r>
            <w:r w:rsidRPr="00A243A9">
              <w:rPr>
                <w:color w:val="000000"/>
                <w:sz w:val="16"/>
                <w:szCs w:val="16"/>
              </w:rPr>
              <w:t xml:space="preserve"> 9</w:t>
            </w:r>
            <w:r w:rsidR="00DB3149" w:rsidRPr="00A243A9">
              <w:rPr>
                <w:color w:val="000000"/>
                <w:sz w:val="16"/>
                <w:szCs w:val="16"/>
              </w:rPr>
              <w:t>25</w:t>
            </w:r>
            <w:r w:rsidRPr="00A243A9">
              <w:rPr>
                <w:color w:val="000000"/>
                <w:sz w:val="16"/>
                <w:szCs w:val="16"/>
              </w:rPr>
              <w:t>,</w:t>
            </w:r>
            <w:r w:rsidR="00DB3149" w:rsidRPr="00A243A9">
              <w:rPr>
                <w:color w:val="000000"/>
                <w:sz w:val="16"/>
                <w:szCs w:val="16"/>
              </w:rPr>
              <w:t>69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FB1ACF" w:rsidP="00FB1A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385</w:t>
            </w:r>
            <w:r w:rsidR="00DB1A3A" w:rsidRPr="00A243A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>521 336,89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 w:rsidP="00DA2539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6 6</w:t>
            </w:r>
            <w:r w:rsidR="00DA2539" w:rsidRPr="00A243A9">
              <w:rPr>
                <w:color w:val="000000"/>
                <w:sz w:val="16"/>
                <w:szCs w:val="16"/>
              </w:rPr>
              <w:t>60</w:t>
            </w:r>
            <w:r w:rsidRPr="00A243A9">
              <w:rPr>
                <w:color w:val="000000"/>
                <w:sz w:val="16"/>
                <w:szCs w:val="16"/>
              </w:rPr>
              <w:t xml:space="preserve"> </w:t>
            </w:r>
            <w:r w:rsidR="00DA2539" w:rsidRPr="00A243A9">
              <w:rPr>
                <w:color w:val="000000"/>
                <w:sz w:val="16"/>
                <w:szCs w:val="16"/>
              </w:rPr>
              <w:t>503</w:t>
            </w:r>
            <w:r w:rsidRPr="00A243A9">
              <w:rPr>
                <w:color w:val="000000"/>
                <w:sz w:val="16"/>
                <w:szCs w:val="16"/>
              </w:rPr>
              <w:t>,77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3 598 000,00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 w:rsidP="009C1A69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</w:t>
            </w:r>
            <w:r w:rsidR="00BD3579" w:rsidRPr="00A243A9">
              <w:rPr>
                <w:color w:val="000000"/>
                <w:sz w:val="16"/>
                <w:szCs w:val="16"/>
              </w:rPr>
              <w:t>7</w:t>
            </w:r>
            <w:r w:rsidR="009C1A69" w:rsidRPr="00A243A9">
              <w:rPr>
                <w:color w:val="000000"/>
                <w:sz w:val="16"/>
                <w:szCs w:val="16"/>
              </w:rPr>
              <w:t>1</w:t>
            </w:r>
            <w:r w:rsidRPr="00A243A9">
              <w:rPr>
                <w:color w:val="000000"/>
                <w:sz w:val="16"/>
                <w:szCs w:val="16"/>
              </w:rPr>
              <w:t xml:space="preserve"> </w:t>
            </w:r>
            <w:r w:rsidR="009C1A69" w:rsidRPr="00A243A9">
              <w:rPr>
                <w:color w:val="000000"/>
                <w:sz w:val="16"/>
                <w:szCs w:val="16"/>
              </w:rPr>
              <w:t>029 363,12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4 233 470,00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 w:rsidP="001D38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 xml:space="preserve">60 </w:t>
            </w:r>
            <w:r w:rsidR="001D3848" w:rsidRPr="00A243A9">
              <w:rPr>
                <w:b/>
                <w:bCs/>
                <w:color w:val="000000"/>
                <w:sz w:val="16"/>
                <w:szCs w:val="16"/>
              </w:rPr>
              <w:t>201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D3848" w:rsidRPr="00A243A9">
              <w:rPr>
                <w:b/>
                <w:bCs/>
                <w:color w:val="000000"/>
                <w:sz w:val="16"/>
                <w:szCs w:val="16"/>
              </w:rPr>
              <w:t>921,58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 w:rsidP="001D3848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 xml:space="preserve">60 </w:t>
            </w:r>
            <w:r w:rsidR="001D3848" w:rsidRPr="00A243A9">
              <w:rPr>
                <w:color w:val="000000"/>
                <w:sz w:val="16"/>
                <w:szCs w:val="16"/>
              </w:rPr>
              <w:t>201</w:t>
            </w:r>
            <w:r w:rsidR="00111F8C" w:rsidRPr="00A243A9">
              <w:rPr>
                <w:color w:val="000000"/>
                <w:sz w:val="16"/>
                <w:szCs w:val="16"/>
              </w:rPr>
              <w:t xml:space="preserve"> </w:t>
            </w:r>
            <w:r w:rsidR="001D3848" w:rsidRPr="00A243A9">
              <w:rPr>
                <w:color w:val="000000"/>
                <w:sz w:val="16"/>
                <w:szCs w:val="16"/>
              </w:rPr>
              <w:t>921,58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20 500,00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</w:t>
            </w:r>
            <w:r w:rsidRPr="00A243A9">
              <w:rPr>
                <w:color w:val="000000"/>
                <w:sz w:val="16"/>
                <w:szCs w:val="16"/>
              </w:rPr>
              <w:t>а</w:t>
            </w:r>
            <w:r w:rsidRPr="00A243A9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2B027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634 644 800,41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C2477A" w:rsidP="00AC7A89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173 455 964,56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C2477A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381 793 184,61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 w:rsidP="00C2477A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 xml:space="preserve">42 </w:t>
            </w:r>
            <w:r w:rsidR="00C2477A" w:rsidRPr="00A243A9">
              <w:rPr>
                <w:color w:val="000000"/>
                <w:sz w:val="16"/>
                <w:szCs w:val="16"/>
              </w:rPr>
              <w:t>832 384,99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 w:rsidP="00C2477A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 xml:space="preserve">5 </w:t>
            </w:r>
            <w:r w:rsidR="00C2477A" w:rsidRPr="00A243A9">
              <w:rPr>
                <w:color w:val="000000"/>
                <w:sz w:val="16"/>
                <w:szCs w:val="16"/>
              </w:rPr>
              <w:t>691 710,23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 w:rsidP="00C2477A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 xml:space="preserve">30 </w:t>
            </w:r>
            <w:r w:rsidR="00C2477A" w:rsidRPr="00A243A9">
              <w:rPr>
                <w:color w:val="000000"/>
                <w:sz w:val="16"/>
                <w:szCs w:val="16"/>
              </w:rPr>
              <w:t>871 556,02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D67088" w:rsidP="00DD03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14</w:t>
            </w:r>
            <w:r w:rsidR="000E149F" w:rsidRPr="00A243A9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D0333" w:rsidRPr="00A243A9">
              <w:rPr>
                <w:b/>
                <w:bCs/>
                <w:color w:val="000000"/>
                <w:sz w:val="16"/>
                <w:szCs w:val="16"/>
              </w:rPr>
              <w:t>513 863,00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0E149F" w:rsidP="00DD0333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 xml:space="preserve">121 </w:t>
            </w:r>
            <w:r w:rsidR="00DD0333" w:rsidRPr="00A243A9">
              <w:rPr>
                <w:color w:val="000000"/>
                <w:sz w:val="16"/>
                <w:szCs w:val="16"/>
              </w:rPr>
              <w:t>478 726,35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0E149F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28 035 136,65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 w:rsidP="000E14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 xml:space="preserve">387 </w:t>
            </w:r>
            <w:r w:rsidR="000E149F" w:rsidRPr="00A243A9">
              <w:rPr>
                <w:b/>
                <w:bCs/>
                <w:color w:val="000000"/>
                <w:sz w:val="16"/>
                <w:szCs w:val="16"/>
              </w:rPr>
              <w:t>18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 xml:space="preserve">2 </w:t>
            </w:r>
            <w:r w:rsidR="000E149F" w:rsidRPr="00A243A9">
              <w:rPr>
                <w:b/>
                <w:bCs/>
                <w:color w:val="000000"/>
                <w:sz w:val="16"/>
                <w:szCs w:val="16"/>
              </w:rPr>
              <w:t>703,42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138 613 769,35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 w:rsidP="00872F7F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 xml:space="preserve">229 </w:t>
            </w:r>
            <w:r w:rsidR="00872F7F" w:rsidRPr="00A243A9">
              <w:rPr>
                <w:color w:val="000000"/>
                <w:sz w:val="16"/>
                <w:szCs w:val="16"/>
              </w:rPr>
              <w:t>761 069,83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 w:rsidP="00872F7F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 xml:space="preserve">18 </w:t>
            </w:r>
            <w:r w:rsidR="00872F7F" w:rsidRPr="00A243A9">
              <w:rPr>
                <w:color w:val="000000"/>
                <w:sz w:val="16"/>
                <w:szCs w:val="16"/>
              </w:rPr>
              <w:t>807 864,24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DD0333" w:rsidP="00E164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17</w:t>
            </w:r>
            <w:r w:rsidR="004D6965" w:rsidRPr="00A243A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164F2" w:rsidRPr="00A243A9">
              <w:rPr>
                <w:b/>
                <w:bCs/>
                <w:color w:val="000000"/>
                <w:sz w:val="16"/>
                <w:szCs w:val="16"/>
              </w:rPr>
              <w:t>895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 xml:space="preserve"> 659,</w:t>
            </w:r>
            <w:r w:rsidR="00312B24" w:rsidRPr="00A243A9">
              <w:rPr>
                <w:b/>
                <w:bCs/>
                <w:color w:val="000000"/>
                <w:sz w:val="16"/>
                <w:szCs w:val="16"/>
              </w:rPr>
              <w:t>66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DD0333" w:rsidP="00C4202C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 xml:space="preserve">12 </w:t>
            </w:r>
            <w:r w:rsidR="00C4202C" w:rsidRPr="00A243A9">
              <w:rPr>
                <w:color w:val="000000"/>
                <w:sz w:val="16"/>
                <w:szCs w:val="16"/>
              </w:rPr>
              <w:t>493</w:t>
            </w:r>
            <w:r w:rsidRPr="00A243A9">
              <w:rPr>
                <w:color w:val="000000"/>
                <w:sz w:val="16"/>
                <w:szCs w:val="16"/>
              </w:rPr>
              <w:t xml:space="preserve"> 357,09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4D6965" w:rsidP="009E1EF0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 xml:space="preserve">2 </w:t>
            </w:r>
            <w:r w:rsidR="009E1EF0" w:rsidRPr="00A243A9">
              <w:rPr>
                <w:color w:val="000000"/>
                <w:sz w:val="16"/>
                <w:szCs w:val="16"/>
              </w:rPr>
              <w:t>9</w:t>
            </w:r>
            <w:r w:rsidRPr="00A243A9">
              <w:rPr>
                <w:color w:val="000000"/>
                <w:sz w:val="16"/>
                <w:szCs w:val="16"/>
              </w:rPr>
              <w:t>41 195,00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Другие вопросы в области физической культуры и спо</w:t>
            </w:r>
            <w:r w:rsidRPr="00A243A9">
              <w:rPr>
                <w:color w:val="000000"/>
                <w:sz w:val="16"/>
                <w:szCs w:val="16"/>
              </w:rPr>
              <w:t>р</w:t>
            </w:r>
            <w:r w:rsidRPr="00A243A9">
              <w:rPr>
                <w:color w:val="000000"/>
                <w:sz w:val="16"/>
                <w:szCs w:val="16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A243A9">
              <w:rPr>
                <w:color w:val="000000"/>
                <w:sz w:val="16"/>
                <w:szCs w:val="16"/>
              </w:rPr>
              <w:t>2 461 107,57</w:t>
            </w:r>
          </w:p>
        </w:tc>
      </w:tr>
      <w:tr w:rsidR="001E0712" w:rsidRPr="00A243A9" w:rsidTr="00A243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A243A9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A243A9" w:rsidRDefault="001E0712" w:rsidP="003A379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243A9">
              <w:rPr>
                <w:b/>
                <w:bCs/>
                <w:color w:val="000000"/>
                <w:sz w:val="16"/>
                <w:szCs w:val="16"/>
              </w:rPr>
              <w:t>1 7</w:t>
            </w:r>
            <w:r w:rsidR="00DD0333" w:rsidRPr="00A243A9">
              <w:rPr>
                <w:b/>
                <w:bCs/>
                <w:color w:val="000000"/>
                <w:sz w:val="16"/>
                <w:szCs w:val="16"/>
              </w:rPr>
              <w:t>91</w:t>
            </w:r>
            <w:r w:rsidRPr="00A243A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A3793" w:rsidRPr="00A243A9">
              <w:rPr>
                <w:b/>
                <w:bCs/>
                <w:color w:val="000000"/>
                <w:sz w:val="16"/>
                <w:szCs w:val="16"/>
              </w:rPr>
              <w:t>555</w:t>
            </w:r>
            <w:r w:rsidR="006303DB" w:rsidRPr="00A243A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D0333" w:rsidRPr="00A243A9">
              <w:rPr>
                <w:b/>
                <w:bCs/>
                <w:color w:val="000000"/>
                <w:sz w:val="16"/>
                <w:szCs w:val="16"/>
              </w:rPr>
              <w:t>399,31</w:t>
            </w:r>
          </w:p>
        </w:tc>
      </w:tr>
    </w:tbl>
    <w:p w:rsidR="005474EB" w:rsidRPr="00595819" w:rsidRDefault="005474EB" w:rsidP="00291A91">
      <w:pPr>
        <w:pStyle w:val="ab"/>
        <w:tabs>
          <w:tab w:val="left" w:pos="708"/>
        </w:tabs>
        <w:suppressAutoHyphens w:val="0"/>
        <w:spacing w:before="0"/>
        <w:ind w:left="-426" w:right="-284" w:hanging="425"/>
        <w:jc w:val="right"/>
        <w:rPr>
          <w:sz w:val="24"/>
          <w:szCs w:val="24"/>
        </w:rPr>
      </w:pPr>
    </w:p>
    <w:p w:rsidR="00A57BAF" w:rsidRDefault="00A57BAF" w:rsidP="00291A91">
      <w:pPr>
        <w:suppressAutoHyphens/>
        <w:ind w:right="425"/>
        <w:jc w:val="both"/>
        <w:rPr>
          <w:sz w:val="28"/>
        </w:rPr>
      </w:pPr>
      <w:r w:rsidRPr="00445668">
        <w:rPr>
          <w:sz w:val="28"/>
        </w:rPr>
        <w:t xml:space="preserve">2. Настоящее решение вступает в силу </w:t>
      </w:r>
      <w:r>
        <w:rPr>
          <w:sz w:val="28"/>
        </w:rPr>
        <w:t>после</w:t>
      </w:r>
      <w:r w:rsidRPr="00445668">
        <w:rPr>
          <w:sz w:val="28"/>
        </w:rPr>
        <w:t xml:space="preserve"> его официального опубликования (обнародования)</w:t>
      </w:r>
      <w:r w:rsidR="002F0B5C">
        <w:rPr>
          <w:sz w:val="28"/>
        </w:rPr>
        <w:t>.</w:t>
      </w:r>
    </w:p>
    <w:p w:rsidR="00D5762B" w:rsidRPr="00271B97" w:rsidRDefault="00D5762B" w:rsidP="003762C6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CellMar>
          <w:left w:w="82" w:type="dxa"/>
          <w:right w:w="82" w:type="dxa"/>
        </w:tblCellMar>
        <w:tblLook w:val="04A0"/>
      </w:tblPr>
      <w:tblGrid>
        <w:gridCol w:w="4760"/>
        <w:gridCol w:w="4536"/>
      </w:tblGrid>
      <w:tr w:rsidR="003762C6" w:rsidRPr="00271B97" w:rsidTr="001F5673">
        <w:tc>
          <w:tcPr>
            <w:tcW w:w="4760" w:type="dxa"/>
          </w:tcPr>
          <w:p w:rsidR="00A243A9" w:rsidRDefault="003762C6" w:rsidP="001F5673">
            <w:pPr>
              <w:rPr>
                <w:sz w:val="28"/>
                <w:szCs w:val="28"/>
                <w:lang w:val="en-US"/>
              </w:rPr>
            </w:pPr>
            <w:r w:rsidRPr="009A7AE8">
              <w:rPr>
                <w:sz w:val="28"/>
                <w:szCs w:val="28"/>
              </w:rPr>
              <w:t xml:space="preserve">Председатель Совета депутатов </w:t>
            </w:r>
            <w:r w:rsidR="00F252EB">
              <w:rPr>
                <w:sz w:val="28"/>
                <w:szCs w:val="28"/>
              </w:rPr>
              <w:t xml:space="preserve">Красногвардейского </w:t>
            </w:r>
          </w:p>
          <w:p w:rsidR="00A243A9" w:rsidRPr="00A243A9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3762C6" w:rsidRPr="009A7AE8">
              <w:rPr>
                <w:sz w:val="28"/>
                <w:szCs w:val="28"/>
              </w:rPr>
              <w:t xml:space="preserve"> округа </w:t>
            </w:r>
          </w:p>
          <w:p w:rsidR="00A243A9" w:rsidRDefault="003762C6" w:rsidP="00A243A9">
            <w:pPr>
              <w:rPr>
                <w:sz w:val="28"/>
                <w:szCs w:val="28"/>
              </w:rPr>
            </w:pPr>
            <w:r w:rsidRPr="009A7AE8">
              <w:rPr>
                <w:sz w:val="28"/>
                <w:szCs w:val="28"/>
              </w:rPr>
              <w:t>Ставропольского края</w:t>
            </w:r>
          </w:p>
          <w:p w:rsidR="003762C6" w:rsidRPr="00271B97" w:rsidRDefault="00F252EB" w:rsidP="00A243A9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</w:t>
            </w:r>
            <w:r w:rsidR="003762C6" w:rsidRPr="009A7AE8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Черников</w:t>
            </w:r>
          </w:p>
        </w:tc>
        <w:tc>
          <w:tcPr>
            <w:tcW w:w="4536" w:type="dxa"/>
          </w:tcPr>
          <w:p w:rsidR="00A243A9" w:rsidRDefault="003762C6" w:rsidP="001F5673">
            <w:pPr>
              <w:rPr>
                <w:sz w:val="28"/>
                <w:szCs w:val="28"/>
                <w:lang w:val="en-US"/>
              </w:rPr>
            </w:pPr>
            <w:r w:rsidRPr="0049398A">
              <w:rPr>
                <w:sz w:val="28"/>
                <w:szCs w:val="28"/>
              </w:rPr>
              <w:t xml:space="preserve">Глава </w:t>
            </w:r>
          </w:p>
          <w:p w:rsidR="00A243A9" w:rsidRDefault="00F252EB" w:rsidP="001F567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Красногвардейского </w:t>
            </w:r>
          </w:p>
          <w:p w:rsidR="003762C6" w:rsidRPr="0049398A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</w:t>
            </w:r>
            <w:r w:rsidR="003762C6" w:rsidRPr="0049398A">
              <w:rPr>
                <w:sz w:val="28"/>
                <w:szCs w:val="28"/>
              </w:rPr>
              <w:t xml:space="preserve"> округа</w:t>
            </w:r>
          </w:p>
          <w:p w:rsidR="003762C6" w:rsidRPr="0049398A" w:rsidRDefault="003762C6" w:rsidP="001F5673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Ставропольского края </w:t>
            </w:r>
          </w:p>
          <w:p w:rsidR="003762C6" w:rsidRPr="00271B97" w:rsidRDefault="00F252EB" w:rsidP="00F252EB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</w:t>
            </w:r>
            <w:r w:rsidR="003762C6" w:rsidRPr="004939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3762C6" w:rsidRPr="004939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Ишков</w:t>
            </w:r>
          </w:p>
        </w:tc>
      </w:tr>
    </w:tbl>
    <w:p w:rsidR="00E2037A" w:rsidRPr="008337CF" w:rsidRDefault="00E2037A" w:rsidP="00A243A9">
      <w:pPr>
        <w:ind w:firstLine="709"/>
        <w:jc w:val="both"/>
        <w:rPr>
          <w:b/>
          <w:bCs/>
          <w:sz w:val="28"/>
          <w:szCs w:val="28"/>
        </w:rPr>
      </w:pPr>
    </w:p>
    <w:sectPr w:rsidR="00E2037A" w:rsidRPr="008337CF" w:rsidSect="00A243A9">
      <w:pgSz w:w="11905" w:h="16838"/>
      <w:pgMar w:top="1134" w:right="850" w:bottom="1134" w:left="1701" w:header="737" w:footer="73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EBF" w:rsidRDefault="00403EBF" w:rsidP="00D2568A">
      <w:r>
        <w:separator/>
      </w:r>
    </w:p>
  </w:endnote>
  <w:endnote w:type="continuationSeparator" w:id="1">
    <w:p w:rsidR="00403EBF" w:rsidRDefault="00403EBF" w:rsidP="00D2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EBF" w:rsidRDefault="00403EBF" w:rsidP="00D2568A">
      <w:r>
        <w:separator/>
      </w:r>
    </w:p>
  </w:footnote>
  <w:footnote w:type="continuationSeparator" w:id="1">
    <w:p w:rsidR="00403EBF" w:rsidRDefault="00403EBF" w:rsidP="00D25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E22"/>
    <w:multiLevelType w:val="hybridMultilevel"/>
    <w:tmpl w:val="698C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2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A15FB"/>
    <w:multiLevelType w:val="hybridMultilevel"/>
    <w:tmpl w:val="8B6E7030"/>
    <w:lvl w:ilvl="0" w:tplc="267A6CB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8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8"/>
  </w:num>
  <w:num w:numId="5">
    <w:abstractNumId w:val="14"/>
  </w:num>
  <w:num w:numId="6">
    <w:abstractNumId w:val="11"/>
  </w:num>
  <w:num w:numId="7">
    <w:abstractNumId w:val="13"/>
  </w:num>
  <w:num w:numId="8">
    <w:abstractNumId w:val="35"/>
  </w:num>
  <w:num w:numId="9">
    <w:abstractNumId w:val="38"/>
  </w:num>
  <w:num w:numId="10">
    <w:abstractNumId w:val="24"/>
  </w:num>
  <w:num w:numId="11">
    <w:abstractNumId w:val="34"/>
  </w:num>
  <w:num w:numId="12">
    <w:abstractNumId w:val="7"/>
  </w:num>
  <w:num w:numId="13">
    <w:abstractNumId w:val="25"/>
  </w:num>
  <w:num w:numId="14">
    <w:abstractNumId w:val="16"/>
  </w:num>
  <w:num w:numId="15">
    <w:abstractNumId w:val="30"/>
  </w:num>
  <w:num w:numId="16">
    <w:abstractNumId w:val="3"/>
  </w:num>
  <w:num w:numId="17">
    <w:abstractNumId w:val="32"/>
  </w:num>
  <w:num w:numId="18">
    <w:abstractNumId w:val="10"/>
  </w:num>
  <w:num w:numId="19">
    <w:abstractNumId w:val="23"/>
  </w:num>
  <w:num w:numId="20">
    <w:abstractNumId w:val="27"/>
  </w:num>
  <w:num w:numId="21">
    <w:abstractNumId w:val="40"/>
  </w:num>
  <w:num w:numId="22">
    <w:abstractNumId w:val="21"/>
  </w:num>
  <w:num w:numId="23">
    <w:abstractNumId w:val="26"/>
  </w:num>
  <w:num w:numId="24">
    <w:abstractNumId w:val="31"/>
  </w:num>
  <w:num w:numId="25">
    <w:abstractNumId w:val="37"/>
  </w:num>
  <w:num w:numId="26">
    <w:abstractNumId w:val="29"/>
  </w:num>
  <w:num w:numId="27">
    <w:abstractNumId w:val="2"/>
  </w:num>
  <w:num w:numId="28">
    <w:abstractNumId w:val="17"/>
  </w:num>
  <w:num w:numId="29">
    <w:abstractNumId w:val="9"/>
  </w:num>
  <w:num w:numId="30">
    <w:abstractNumId w:val="8"/>
  </w:num>
  <w:num w:numId="31">
    <w:abstractNumId w:val="1"/>
  </w:num>
  <w:num w:numId="32">
    <w:abstractNumId w:val="15"/>
  </w:num>
  <w:num w:numId="33">
    <w:abstractNumId w:val="22"/>
  </w:num>
  <w:num w:numId="34">
    <w:abstractNumId w:val="5"/>
  </w:num>
  <w:num w:numId="35">
    <w:abstractNumId w:val="19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36"/>
  </w:num>
  <w:num w:numId="39">
    <w:abstractNumId w:val="12"/>
  </w:num>
  <w:num w:numId="40">
    <w:abstractNumId w:val="39"/>
  </w:num>
  <w:num w:numId="41">
    <w:abstractNumId w:val="28"/>
  </w:num>
  <w:num w:numId="42">
    <w:abstractNumId w:val="33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47D7D"/>
    <w:rsid w:val="0001623C"/>
    <w:rsid w:val="000210EB"/>
    <w:rsid w:val="000217A0"/>
    <w:rsid w:val="00030D46"/>
    <w:rsid w:val="0003105D"/>
    <w:rsid w:val="00036312"/>
    <w:rsid w:val="00036FC3"/>
    <w:rsid w:val="00040EE7"/>
    <w:rsid w:val="00047DD8"/>
    <w:rsid w:val="00052F2C"/>
    <w:rsid w:val="00056B04"/>
    <w:rsid w:val="00060F8B"/>
    <w:rsid w:val="00064A12"/>
    <w:rsid w:val="00070238"/>
    <w:rsid w:val="00070693"/>
    <w:rsid w:val="00070FCD"/>
    <w:rsid w:val="0007102D"/>
    <w:rsid w:val="00072DA8"/>
    <w:rsid w:val="000739B7"/>
    <w:rsid w:val="00074D4D"/>
    <w:rsid w:val="00075A06"/>
    <w:rsid w:val="00075C73"/>
    <w:rsid w:val="00080A28"/>
    <w:rsid w:val="000810FA"/>
    <w:rsid w:val="0008208C"/>
    <w:rsid w:val="00082E03"/>
    <w:rsid w:val="0008310A"/>
    <w:rsid w:val="0008569A"/>
    <w:rsid w:val="00090D72"/>
    <w:rsid w:val="000A3C53"/>
    <w:rsid w:val="000A65DB"/>
    <w:rsid w:val="000B1475"/>
    <w:rsid w:val="000B1A9E"/>
    <w:rsid w:val="000B3581"/>
    <w:rsid w:val="000C3FFE"/>
    <w:rsid w:val="000C7F7F"/>
    <w:rsid w:val="000D0638"/>
    <w:rsid w:val="000D2761"/>
    <w:rsid w:val="000D376D"/>
    <w:rsid w:val="000D38EE"/>
    <w:rsid w:val="000D5D09"/>
    <w:rsid w:val="000D77E4"/>
    <w:rsid w:val="000E014B"/>
    <w:rsid w:val="000E149F"/>
    <w:rsid w:val="000E46C9"/>
    <w:rsid w:val="000F2A4C"/>
    <w:rsid w:val="000F50D3"/>
    <w:rsid w:val="000F54DC"/>
    <w:rsid w:val="000F67FC"/>
    <w:rsid w:val="000F6B41"/>
    <w:rsid w:val="00101AB3"/>
    <w:rsid w:val="001035A2"/>
    <w:rsid w:val="00105D7C"/>
    <w:rsid w:val="00106624"/>
    <w:rsid w:val="00111F8C"/>
    <w:rsid w:val="00112C53"/>
    <w:rsid w:val="00116459"/>
    <w:rsid w:val="001172AA"/>
    <w:rsid w:val="00117CC0"/>
    <w:rsid w:val="00124943"/>
    <w:rsid w:val="0012562B"/>
    <w:rsid w:val="00132872"/>
    <w:rsid w:val="001345C9"/>
    <w:rsid w:val="001362F3"/>
    <w:rsid w:val="001401BE"/>
    <w:rsid w:val="00144261"/>
    <w:rsid w:val="00144CA7"/>
    <w:rsid w:val="001471BC"/>
    <w:rsid w:val="00147D7D"/>
    <w:rsid w:val="0015213D"/>
    <w:rsid w:val="00154EC8"/>
    <w:rsid w:val="00155F36"/>
    <w:rsid w:val="00164682"/>
    <w:rsid w:val="001657E4"/>
    <w:rsid w:val="00165E13"/>
    <w:rsid w:val="00171849"/>
    <w:rsid w:val="00174D82"/>
    <w:rsid w:val="00177458"/>
    <w:rsid w:val="0018285C"/>
    <w:rsid w:val="001839A3"/>
    <w:rsid w:val="00191254"/>
    <w:rsid w:val="0019143C"/>
    <w:rsid w:val="00191A56"/>
    <w:rsid w:val="00192F69"/>
    <w:rsid w:val="001967CB"/>
    <w:rsid w:val="001A065B"/>
    <w:rsid w:val="001A0E0A"/>
    <w:rsid w:val="001A3558"/>
    <w:rsid w:val="001A3946"/>
    <w:rsid w:val="001A40C3"/>
    <w:rsid w:val="001A570B"/>
    <w:rsid w:val="001A6612"/>
    <w:rsid w:val="001A674D"/>
    <w:rsid w:val="001B1835"/>
    <w:rsid w:val="001B21E8"/>
    <w:rsid w:val="001B2FC3"/>
    <w:rsid w:val="001B385A"/>
    <w:rsid w:val="001C0F7E"/>
    <w:rsid w:val="001C1252"/>
    <w:rsid w:val="001D3806"/>
    <w:rsid w:val="001D3848"/>
    <w:rsid w:val="001D4205"/>
    <w:rsid w:val="001D4403"/>
    <w:rsid w:val="001E0712"/>
    <w:rsid w:val="001E571F"/>
    <w:rsid w:val="001F25DF"/>
    <w:rsid w:val="001F4836"/>
    <w:rsid w:val="001F5673"/>
    <w:rsid w:val="001F5909"/>
    <w:rsid w:val="001F7298"/>
    <w:rsid w:val="001F77B9"/>
    <w:rsid w:val="001F7B46"/>
    <w:rsid w:val="0020130C"/>
    <w:rsid w:val="00202EDA"/>
    <w:rsid w:val="00204AA3"/>
    <w:rsid w:val="00210170"/>
    <w:rsid w:val="002120E0"/>
    <w:rsid w:val="00221CBE"/>
    <w:rsid w:val="00222BEB"/>
    <w:rsid w:val="00225A53"/>
    <w:rsid w:val="00226532"/>
    <w:rsid w:val="00226931"/>
    <w:rsid w:val="002269A6"/>
    <w:rsid w:val="00227199"/>
    <w:rsid w:val="002278AF"/>
    <w:rsid w:val="00227EC8"/>
    <w:rsid w:val="00231BEC"/>
    <w:rsid w:val="00234234"/>
    <w:rsid w:val="002348F2"/>
    <w:rsid w:val="0023685B"/>
    <w:rsid w:val="00237830"/>
    <w:rsid w:val="00240208"/>
    <w:rsid w:val="002439FB"/>
    <w:rsid w:val="00243D4A"/>
    <w:rsid w:val="00253000"/>
    <w:rsid w:val="00255657"/>
    <w:rsid w:val="00260047"/>
    <w:rsid w:val="00261E9B"/>
    <w:rsid w:val="0026341D"/>
    <w:rsid w:val="00271818"/>
    <w:rsid w:val="002724EE"/>
    <w:rsid w:val="00276862"/>
    <w:rsid w:val="00277B58"/>
    <w:rsid w:val="00280ECD"/>
    <w:rsid w:val="00283E6F"/>
    <w:rsid w:val="00291A91"/>
    <w:rsid w:val="0029768B"/>
    <w:rsid w:val="002A58AE"/>
    <w:rsid w:val="002A6A0F"/>
    <w:rsid w:val="002B027B"/>
    <w:rsid w:val="002B3232"/>
    <w:rsid w:val="002B38A3"/>
    <w:rsid w:val="002B57AE"/>
    <w:rsid w:val="002B77B7"/>
    <w:rsid w:val="002C1490"/>
    <w:rsid w:val="002C1B51"/>
    <w:rsid w:val="002C5E84"/>
    <w:rsid w:val="002D278B"/>
    <w:rsid w:val="002D2B37"/>
    <w:rsid w:val="002D6BF5"/>
    <w:rsid w:val="002D7F65"/>
    <w:rsid w:val="002E1210"/>
    <w:rsid w:val="002E172C"/>
    <w:rsid w:val="002E37DF"/>
    <w:rsid w:val="002E573E"/>
    <w:rsid w:val="002E61A7"/>
    <w:rsid w:val="002E6757"/>
    <w:rsid w:val="002E7580"/>
    <w:rsid w:val="002E7C32"/>
    <w:rsid w:val="002F0B5C"/>
    <w:rsid w:val="002F0F06"/>
    <w:rsid w:val="002F143B"/>
    <w:rsid w:val="002F7A63"/>
    <w:rsid w:val="00303CB9"/>
    <w:rsid w:val="00303E93"/>
    <w:rsid w:val="00305CBE"/>
    <w:rsid w:val="00306F9C"/>
    <w:rsid w:val="003073A8"/>
    <w:rsid w:val="00312B24"/>
    <w:rsid w:val="003143B3"/>
    <w:rsid w:val="0031630E"/>
    <w:rsid w:val="00321D93"/>
    <w:rsid w:val="003258BA"/>
    <w:rsid w:val="00325C2B"/>
    <w:rsid w:val="00331E02"/>
    <w:rsid w:val="00333603"/>
    <w:rsid w:val="00334EC2"/>
    <w:rsid w:val="003376FE"/>
    <w:rsid w:val="00337E7D"/>
    <w:rsid w:val="003418FF"/>
    <w:rsid w:val="00341C38"/>
    <w:rsid w:val="00344932"/>
    <w:rsid w:val="003462DD"/>
    <w:rsid w:val="00347BFC"/>
    <w:rsid w:val="00347F6B"/>
    <w:rsid w:val="003505BD"/>
    <w:rsid w:val="00351969"/>
    <w:rsid w:val="00354AB8"/>
    <w:rsid w:val="003607F2"/>
    <w:rsid w:val="00362FDF"/>
    <w:rsid w:val="00370458"/>
    <w:rsid w:val="003715D8"/>
    <w:rsid w:val="003724DA"/>
    <w:rsid w:val="00372881"/>
    <w:rsid w:val="003762C6"/>
    <w:rsid w:val="00381649"/>
    <w:rsid w:val="00382FFE"/>
    <w:rsid w:val="00383DD3"/>
    <w:rsid w:val="00384443"/>
    <w:rsid w:val="003845FB"/>
    <w:rsid w:val="00386308"/>
    <w:rsid w:val="003869C6"/>
    <w:rsid w:val="003878BB"/>
    <w:rsid w:val="00390F6A"/>
    <w:rsid w:val="00395A78"/>
    <w:rsid w:val="00396214"/>
    <w:rsid w:val="003A115C"/>
    <w:rsid w:val="003A32AD"/>
    <w:rsid w:val="003A33E7"/>
    <w:rsid w:val="003A3793"/>
    <w:rsid w:val="003A3A52"/>
    <w:rsid w:val="003A42A3"/>
    <w:rsid w:val="003A5DE7"/>
    <w:rsid w:val="003B1570"/>
    <w:rsid w:val="003B2366"/>
    <w:rsid w:val="003B5086"/>
    <w:rsid w:val="003C1635"/>
    <w:rsid w:val="003C3F1F"/>
    <w:rsid w:val="003C5459"/>
    <w:rsid w:val="003D57FA"/>
    <w:rsid w:val="003D5AA9"/>
    <w:rsid w:val="003D7DF3"/>
    <w:rsid w:val="003E0A68"/>
    <w:rsid w:val="003E100C"/>
    <w:rsid w:val="003E320B"/>
    <w:rsid w:val="003E75DF"/>
    <w:rsid w:val="003F027D"/>
    <w:rsid w:val="003F0CD5"/>
    <w:rsid w:val="003F1F66"/>
    <w:rsid w:val="003F2098"/>
    <w:rsid w:val="003F561E"/>
    <w:rsid w:val="003F6493"/>
    <w:rsid w:val="003F7312"/>
    <w:rsid w:val="003F7587"/>
    <w:rsid w:val="003F7BC3"/>
    <w:rsid w:val="003F7E79"/>
    <w:rsid w:val="00400049"/>
    <w:rsid w:val="004019D6"/>
    <w:rsid w:val="00403EBF"/>
    <w:rsid w:val="00404204"/>
    <w:rsid w:val="00405637"/>
    <w:rsid w:val="0040581C"/>
    <w:rsid w:val="00412137"/>
    <w:rsid w:val="0041248E"/>
    <w:rsid w:val="0041612E"/>
    <w:rsid w:val="00420BD9"/>
    <w:rsid w:val="00421155"/>
    <w:rsid w:val="00432525"/>
    <w:rsid w:val="00433DAF"/>
    <w:rsid w:val="004364EB"/>
    <w:rsid w:val="00436502"/>
    <w:rsid w:val="00442737"/>
    <w:rsid w:val="0047343B"/>
    <w:rsid w:val="00476B12"/>
    <w:rsid w:val="00480E2A"/>
    <w:rsid w:val="00480E38"/>
    <w:rsid w:val="0048238A"/>
    <w:rsid w:val="0048457A"/>
    <w:rsid w:val="0049008D"/>
    <w:rsid w:val="00491B9B"/>
    <w:rsid w:val="00492059"/>
    <w:rsid w:val="00492482"/>
    <w:rsid w:val="00493508"/>
    <w:rsid w:val="00494231"/>
    <w:rsid w:val="004A0204"/>
    <w:rsid w:val="004A1225"/>
    <w:rsid w:val="004A483F"/>
    <w:rsid w:val="004A515B"/>
    <w:rsid w:val="004A5A60"/>
    <w:rsid w:val="004A7AD7"/>
    <w:rsid w:val="004A7B15"/>
    <w:rsid w:val="004B0E45"/>
    <w:rsid w:val="004B2F74"/>
    <w:rsid w:val="004B3571"/>
    <w:rsid w:val="004B46B6"/>
    <w:rsid w:val="004C04C5"/>
    <w:rsid w:val="004C2F6F"/>
    <w:rsid w:val="004C4809"/>
    <w:rsid w:val="004C65BF"/>
    <w:rsid w:val="004C6EA3"/>
    <w:rsid w:val="004C7572"/>
    <w:rsid w:val="004D2336"/>
    <w:rsid w:val="004D248A"/>
    <w:rsid w:val="004D254B"/>
    <w:rsid w:val="004D3421"/>
    <w:rsid w:val="004D6965"/>
    <w:rsid w:val="004D7B5D"/>
    <w:rsid w:val="004E29B0"/>
    <w:rsid w:val="004E2B90"/>
    <w:rsid w:val="004E3B01"/>
    <w:rsid w:val="004E3EAE"/>
    <w:rsid w:val="004E54C4"/>
    <w:rsid w:val="004E6914"/>
    <w:rsid w:val="004F22B3"/>
    <w:rsid w:val="004F3E90"/>
    <w:rsid w:val="004F6A6D"/>
    <w:rsid w:val="004F70E3"/>
    <w:rsid w:val="005018BF"/>
    <w:rsid w:val="00503979"/>
    <w:rsid w:val="005046A2"/>
    <w:rsid w:val="0050660F"/>
    <w:rsid w:val="005069A4"/>
    <w:rsid w:val="00514398"/>
    <w:rsid w:val="00517C2D"/>
    <w:rsid w:val="00517F85"/>
    <w:rsid w:val="0052040B"/>
    <w:rsid w:val="00522FD7"/>
    <w:rsid w:val="005266E0"/>
    <w:rsid w:val="0053556A"/>
    <w:rsid w:val="00535888"/>
    <w:rsid w:val="00535EC2"/>
    <w:rsid w:val="00540534"/>
    <w:rsid w:val="00541D53"/>
    <w:rsid w:val="00544621"/>
    <w:rsid w:val="005474EB"/>
    <w:rsid w:val="00547F60"/>
    <w:rsid w:val="0055041A"/>
    <w:rsid w:val="0055355F"/>
    <w:rsid w:val="00554DC7"/>
    <w:rsid w:val="005559D9"/>
    <w:rsid w:val="0055611B"/>
    <w:rsid w:val="00556432"/>
    <w:rsid w:val="0056045E"/>
    <w:rsid w:val="00561A6D"/>
    <w:rsid w:val="005625B1"/>
    <w:rsid w:val="005641E8"/>
    <w:rsid w:val="00566E2C"/>
    <w:rsid w:val="0057008B"/>
    <w:rsid w:val="0057350C"/>
    <w:rsid w:val="00573C88"/>
    <w:rsid w:val="00576511"/>
    <w:rsid w:val="005769C6"/>
    <w:rsid w:val="00577C58"/>
    <w:rsid w:val="005816A2"/>
    <w:rsid w:val="00582624"/>
    <w:rsid w:val="005879B9"/>
    <w:rsid w:val="00587E6C"/>
    <w:rsid w:val="0059306B"/>
    <w:rsid w:val="005939F9"/>
    <w:rsid w:val="00594791"/>
    <w:rsid w:val="00594AD9"/>
    <w:rsid w:val="005969D2"/>
    <w:rsid w:val="005970A8"/>
    <w:rsid w:val="005A0036"/>
    <w:rsid w:val="005A0B11"/>
    <w:rsid w:val="005A0E4B"/>
    <w:rsid w:val="005A6231"/>
    <w:rsid w:val="005B5703"/>
    <w:rsid w:val="005C2154"/>
    <w:rsid w:val="005C28B7"/>
    <w:rsid w:val="005C4AA1"/>
    <w:rsid w:val="005C78CB"/>
    <w:rsid w:val="005D0F3B"/>
    <w:rsid w:val="005D4AA0"/>
    <w:rsid w:val="005D5A03"/>
    <w:rsid w:val="005D5F1C"/>
    <w:rsid w:val="005D7BAF"/>
    <w:rsid w:val="005E0173"/>
    <w:rsid w:val="005E06E7"/>
    <w:rsid w:val="005E31BC"/>
    <w:rsid w:val="005E631B"/>
    <w:rsid w:val="005E68EF"/>
    <w:rsid w:val="005F5334"/>
    <w:rsid w:val="005F5473"/>
    <w:rsid w:val="0060246D"/>
    <w:rsid w:val="00604FFF"/>
    <w:rsid w:val="0060571D"/>
    <w:rsid w:val="00612483"/>
    <w:rsid w:val="00617007"/>
    <w:rsid w:val="0061700B"/>
    <w:rsid w:val="00617861"/>
    <w:rsid w:val="00622EF0"/>
    <w:rsid w:val="0062455B"/>
    <w:rsid w:val="006267E1"/>
    <w:rsid w:val="006303DB"/>
    <w:rsid w:val="00632A77"/>
    <w:rsid w:val="0063334E"/>
    <w:rsid w:val="00633E0C"/>
    <w:rsid w:val="00643783"/>
    <w:rsid w:val="006445D2"/>
    <w:rsid w:val="00644655"/>
    <w:rsid w:val="006458AA"/>
    <w:rsid w:val="00645BEA"/>
    <w:rsid w:val="00645FD5"/>
    <w:rsid w:val="006462F0"/>
    <w:rsid w:val="00646542"/>
    <w:rsid w:val="006468E2"/>
    <w:rsid w:val="00647E90"/>
    <w:rsid w:val="00647F09"/>
    <w:rsid w:val="00651900"/>
    <w:rsid w:val="00653857"/>
    <w:rsid w:val="00656B33"/>
    <w:rsid w:val="00660884"/>
    <w:rsid w:val="00661C0A"/>
    <w:rsid w:val="00663EAB"/>
    <w:rsid w:val="0066461A"/>
    <w:rsid w:val="00665FA5"/>
    <w:rsid w:val="00666643"/>
    <w:rsid w:val="0067188A"/>
    <w:rsid w:val="00672527"/>
    <w:rsid w:val="00675B56"/>
    <w:rsid w:val="00680E19"/>
    <w:rsid w:val="00681E2A"/>
    <w:rsid w:val="00682267"/>
    <w:rsid w:val="00683034"/>
    <w:rsid w:val="006836E2"/>
    <w:rsid w:val="0068384C"/>
    <w:rsid w:val="00686B35"/>
    <w:rsid w:val="006874BA"/>
    <w:rsid w:val="00690D6F"/>
    <w:rsid w:val="00692D1B"/>
    <w:rsid w:val="00692F4D"/>
    <w:rsid w:val="006A0A61"/>
    <w:rsid w:val="006A0FCC"/>
    <w:rsid w:val="006A5E71"/>
    <w:rsid w:val="006B161D"/>
    <w:rsid w:val="006B1A39"/>
    <w:rsid w:val="006B1F3B"/>
    <w:rsid w:val="006B273B"/>
    <w:rsid w:val="006C0B62"/>
    <w:rsid w:val="006C1BFE"/>
    <w:rsid w:val="006C3C9E"/>
    <w:rsid w:val="006C5025"/>
    <w:rsid w:val="006C5D7D"/>
    <w:rsid w:val="006D4148"/>
    <w:rsid w:val="006D7BA6"/>
    <w:rsid w:val="006E0517"/>
    <w:rsid w:val="006E0A3E"/>
    <w:rsid w:val="006E119A"/>
    <w:rsid w:val="006E1B7B"/>
    <w:rsid w:val="006E37F4"/>
    <w:rsid w:val="006E4050"/>
    <w:rsid w:val="006E4245"/>
    <w:rsid w:val="006E45DE"/>
    <w:rsid w:val="006E4732"/>
    <w:rsid w:val="006E581A"/>
    <w:rsid w:val="006F64F3"/>
    <w:rsid w:val="00704B8A"/>
    <w:rsid w:val="0070577F"/>
    <w:rsid w:val="0070778A"/>
    <w:rsid w:val="007104E5"/>
    <w:rsid w:val="00710A54"/>
    <w:rsid w:val="007112BE"/>
    <w:rsid w:val="00713262"/>
    <w:rsid w:val="00715EAA"/>
    <w:rsid w:val="00717E98"/>
    <w:rsid w:val="00721FDA"/>
    <w:rsid w:val="00723A55"/>
    <w:rsid w:val="00723D11"/>
    <w:rsid w:val="007307FA"/>
    <w:rsid w:val="00731053"/>
    <w:rsid w:val="00731223"/>
    <w:rsid w:val="00737B1E"/>
    <w:rsid w:val="00753447"/>
    <w:rsid w:val="007535AC"/>
    <w:rsid w:val="00755767"/>
    <w:rsid w:val="00755EE5"/>
    <w:rsid w:val="00756548"/>
    <w:rsid w:val="0075676C"/>
    <w:rsid w:val="007577A7"/>
    <w:rsid w:val="00767C85"/>
    <w:rsid w:val="00771F25"/>
    <w:rsid w:val="00773A4E"/>
    <w:rsid w:val="007770C9"/>
    <w:rsid w:val="0078247B"/>
    <w:rsid w:val="00783057"/>
    <w:rsid w:val="007831DE"/>
    <w:rsid w:val="0078749F"/>
    <w:rsid w:val="00790D07"/>
    <w:rsid w:val="0079108C"/>
    <w:rsid w:val="00793990"/>
    <w:rsid w:val="0079552A"/>
    <w:rsid w:val="007A4123"/>
    <w:rsid w:val="007A55FE"/>
    <w:rsid w:val="007A70E8"/>
    <w:rsid w:val="007B0B90"/>
    <w:rsid w:val="007B2C4C"/>
    <w:rsid w:val="007B6659"/>
    <w:rsid w:val="007B6D4A"/>
    <w:rsid w:val="007C10D3"/>
    <w:rsid w:val="007C311A"/>
    <w:rsid w:val="007C655C"/>
    <w:rsid w:val="007C7941"/>
    <w:rsid w:val="007C7C51"/>
    <w:rsid w:val="007D1046"/>
    <w:rsid w:val="007D3F1B"/>
    <w:rsid w:val="007E3100"/>
    <w:rsid w:val="007E3604"/>
    <w:rsid w:val="007E56ED"/>
    <w:rsid w:val="007E7BF6"/>
    <w:rsid w:val="007F2D90"/>
    <w:rsid w:val="007F5FF4"/>
    <w:rsid w:val="007F655B"/>
    <w:rsid w:val="007F6C87"/>
    <w:rsid w:val="007F786B"/>
    <w:rsid w:val="00800857"/>
    <w:rsid w:val="00806D42"/>
    <w:rsid w:val="00807888"/>
    <w:rsid w:val="00807C1F"/>
    <w:rsid w:val="00814D8C"/>
    <w:rsid w:val="00820EE8"/>
    <w:rsid w:val="00821116"/>
    <w:rsid w:val="00821584"/>
    <w:rsid w:val="00831401"/>
    <w:rsid w:val="008318AD"/>
    <w:rsid w:val="008325FA"/>
    <w:rsid w:val="008525CB"/>
    <w:rsid w:val="008534BE"/>
    <w:rsid w:val="00853596"/>
    <w:rsid w:val="00855540"/>
    <w:rsid w:val="008567C9"/>
    <w:rsid w:val="00860AE6"/>
    <w:rsid w:val="00862A70"/>
    <w:rsid w:val="00863156"/>
    <w:rsid w:val="00863199"/>
    <w:rsid w:val="00867178"/>
    <w:rsid w:val="00870191"/>
    <w:rsid w:val="00872F7F"/>
    <w:rsid w:val="008762D9"/>
    <w:rsid w:val="0087637A"/>
    <w:rsid w:val="00883685"/>
    <w:rsid w:val="008938B2"/>
    <w:rsid w:val="00895102"/>
    <w:rsid w:val="008A2C38"/>
    <w:rsid w:val="008B1414"/>
    <w:rsid w:val="008B42EA"/>
    <w:rsid w:val="008B46B5"/>
    <w:rsid w:val="008C4461"/>
    <w:rsid w:val="008C7718"/>
    <w:rsid w:val="008C7BED"/>
    <w:rsid w:val="008C7E5A"/>
    <w:rsid w:val="008D0A2C"/>
    <w:rsid w:val="008D17A9"/>
    <w:rsid w:val="008D296E"/>
    <w:rsid w:val="008D48A2"/>
    <w:rsid w:val="008D59CD"/>
    <w:rsid w:val="008D7354"/>
    <w:rsid w:val="008D740D"/>
    <w:rsid w:val="008E0302"/>
    <w:rsid w:val="008E2A21"/>
    <w:rsid w:val="008E3ED0"/>
    <w:rsid w:val="008F0464"/>
    <w:rsid w:val="008F0915"/>
    <w:rsid w:val="008F3B80"/>
    <w:rsid w:val="008F59A1"/>
    <w:rsid w:val="00907714"/>
    <w:rsid w:val="00910069"/>
    <w:rsid w:val="00912231"/>
    <w:rsid w:val="0091339A"/>
    <w:rsid w:val="00913F26"/>
    <w:rsid w:val="00915126"/>
    <w:rsid w:val="00915935"/>
    <w:rsid w:val="0092413F"/>
    <w:rsid w:val="0093018F"/>
    <w:rsid w:val="0094029B"/>
    <w:rsid w:val="0094046B"/>
    <w:rsid w:val="00943AAA"/>
    <w:rsid w:val="00945AAC"/>
    <w:rsid w:val="0094634C"/>
    <w:rsid w:val="009517C1"/>
    <w:rsid w:val="00952D30"/>
    <w:rsid w:val="00955E45"/>
    <w:rsid w:val="00956096"/>
    <w:rsid w:val="00957D80"/>
    <w:rsid w:val="00961627"/>
    <w:rsid w:val="00961C73"/>
    <w:rsid w:val="00963AFA"/>
    <w:rsid w:val="0096444E"/>
    <w:rsid w:val="00964CC7"/>
    <w:rsid w:val="009722F5"/>
    <w:rsid w:val="00972FE4"/>
    <w:rsid w:val="009737C0"/>
    <w:rsid w:val="0097479D"/>
    <w:rsid w:val="00974E2D"/>
    <w:rsid w:val="00975267"/>
    <w:rsid w:val="009825D2"/>
    <w:rsid w:val="0098606A"/>
    <w:rsid w:val="0098634C"/>
    <w:rsid w:val="00986DB0"/>
    <w:rsid w:val="009875E9"/>
    <w:rsid w:val="00991AA4"/>
    <w:rsid w:val="00992FF8"/>
    <w:rsid w:val="00994B80"/>
    <w:rsid w:val="009A297B"/>
    <w:rsid w:val="009A52B3"/>
    <w:rsid w:val="009A6E01"/>
    <w:rsid w:val="009B06DF"/>
    <w:rsid w:val="009B0978"/>
    <w:rsid w:val="009B1494"/>
    <w:rsid w:val="009B3F76"/>
    <w:rsid w:val="009B47D7"/>
    <w:rsid w:val="009B4951"/>
    <w:rsid w:val="009B5324"/>
    <w:rsid w:val="009B548B"/>
    <w:rsid w:val="009B6DCC"/>
    <w:rsid w:val="009C1A69"/>
    <w:rsid w:val="009C2FC8"/>
    <w:rsid w:val="009C328C"/>
    <w:rsid w:val="009C41F7"/>
    <w:rsid w:val="009C46F7"/>
    <w:rsid w:val="009C6280"/>
    <w:rsid w:val="009C67DC"/>
    <w:rsid w:val="009C6F9F"/>
    <w:rsid w:val="009D016D"/>
    <w:rsid w:val="009D034B"/>
    <w:rsid w:val="009D123F"/>
    <w:rsid w:val="009D2BFC"/>
    <w:rsid w:val="009D6B80"/>
    <w:rsid w:val="009D6C2C"/>
    <w:rsid w:val="009D75BA"/>
    <w:rsid w:val="009D7E49"/>
    <w:rsid w:val="009E16B4"/>
    <w:rsid w:val="009E1EF0"/>
    <w:rsid w:val="009E2CF4"/>
    <w:rsid w:val="009E3E3F"/>
    <w:rsid w:val="009E412D"/>
    <w:rsid w:val="009F17D3"/>
    <w:rsid w:val="009F2EB8"/>
    <w:rsid w:val="009F2EE1"/>
    <w:rsid w:val="009F41D9"/>
    <w:rsid w:val="009F6365"/>
    <w:rsid w:val="009F6D61"/>
    <w:rsid w:val="009F7CD3"/>
    <w:rsid w:val="00A00ADF"/>
    <w:rsid w:val="00A02744"/>
    <w:rsid w:val="00A03835"/>
    <w:rsid w:val="00A0518F"/>
    <w:rsid w:val="00A07A17"/>
    <w:rsid w:val="00A1240A"/>
    <w:rsid w:val="00A13EC8"/>
    <w:rsid w:val="00A1630B"/>
    <w:rsid w:val="00A170E5"/>
    <w:rsid w:val="00A21299"/>
    <w:rsid w:val="00A21D3C"/>
    <w:rsid w:val="00A22EC4"/>
    <w:rsid w:val="00A23411"/>
    <w:rsid w:val="00A23DD9"/>
    <w:rsid w:val="00A243A9"/>
    <w:rsid w:val="00A24C9C"/>
    <w:rsid w:val="00A27497"/>
    <w:rsid w:val="00A327DA"/>
    <w:rsid w:val="00A32C7F"/>
    <w:rsid w:val="00A33CD9"/>
    <w:rsid w:val="00A35F42"/>
    <w:rsid w:val="00A3673D"/>
    <w:rsid w:val="00A40573"/>
    <w:rsid w:val="00A44D24"/>
    <w:rsid w:val="00A45C68"/>
    <w:rsid w:val="00A57BAF"/>
    <w:rsid w:val="00A634DB"/>
    <w:rsid w:val="00A635AC"/>
    <w:rsid w:val="00A67351"/>
    <w:rsid w:val="00A708AF"/>
    <w:rsid w:val="00A71EFA"/>
    <w:rsid w:val="00A7330F"/>
    <w:rsid w:val="00A73966"/>
    <w:rsid w:val="00A7567B"/>
    <w:rsid w:val="00A811F9"/>
    <w:rsid w:val="00A84543"/>
    <w:rsid w:val="00A846F4"/>
    <w:rsid w:val="00A84DE1"/>
    <w:rsid w:val="00A851E6"/>
    <w:rsid w:val="00A922F7"/>
    <w:rsid w:val="00AA106C"/>
    <w:rsid w:val="00AA2FEF"/>
    <w:rsid w:val="00AA3196"/>
    <w:rsid w:val="00AA49FA"/>
    <w:rsid w:val="00AA758F"/>
    <w:rsid w:val="00AC473B"/>
    <w:rsid w:val="00AC4CA2"/>
    <w:rsid w:val="00AC6E1C"/>
    <w:rsid w:val="00AC7A89"/>
    <w:rsid w:val="00AC7B47"/>
    <w:rsid w:val="00AE2823"/>
    <w:rsid w:val="00AE2DFE"/>
    <w:rsid w:val="00AE39C5"/>
    <w:rsid w:val="00AE3F19"/>
    <w:rsid w:val="00AE66C8"/>
    <w:rsid w:val="00AF020D"/>
    <w:rsid w:val="00AF4034"/>
    <w:rsid w:val="00AF72DE"/>
    <w:rsid w:val="00B17090"/>
    <w:rsid w:val="00B17C2B"/>
    <w:rsid w:val="00B223F9"/>
    <w:rsid w:val="00B23E79"/>
    <w:rsid w:val="00B251E7"/>
    <w:rsid w:val="00B2577D"/>
    <w:rsid w:val="00B337B8"/>
    <w:rsid w:val="00B3429F"/>
    <w:rsid w:val="00B34C38"/>
    <w:rsid w:val="00B3514A"/>
    <w:rsid w:val="00B3569B"/>
    <w:rsid w:val="00B37121"/>
    <w:rsid w:val="00B42157"/>
    <w:rsid w:val="00B43387"/>
    <w:rsid w:val="00B44081"/>
    <w:rsid w:val="00B453E4"/>
    <w:rsid w:val="00B45D77"/>
    <w:rsid w:val="00B460D4"/>
    <w:rsid w:val="00B465E6"/>
    <w:rsid w:val="00B525BA"/>
    <w:rsid w:val="00B52C3E"/>
    <w:rsid w:val="00B52C87"/>
    <w:rsid w:val="00B57224"/>
    <w:rsid w:val="00B5769B"/>
    <w:rsid w:val="00B60382"/>
    <w:rsid w:val="00B60F68"/>
    <w:rsid w:val="00B636C5"/>
    <w:rsid w:val="00B63DAB"/>
    <w:rsid w:val="00B6642D"/>
    <w:rsid w:val="00B66C9E"/>
    <w:rsid w:val="00B66CC1"/>
    <w:rsid w:val="00B70492"/>
    <w:rsid w:val="00B71BDB"/>
    <w:rsid w:val="00B72FC9"/>
    <w:rsid w:val="00B73031"/>
    <w:rsid w:val="00B76AE7"/>
    <w:rsid w:val="00B80194"/>
    <w:rsid w:val="00B8024C"/>
    <w:rsid w:val="00B81864"/>
    <w:rsid w:val="00B84532"/>
    <w:rsid w:val="00B84C70"/>
    <w:rsid w:val="00B864ED"/>
    <w:rsid w:val="00B8754E"/>
    <w:rsid w:val="00B877D0"/>
    <w:rsid w:val="00B91140"/>
    <w:rsid w:val="00B932B1"/>
    <w:rsid w:val="00B96111"/>
    <w:rsid w:val="00B97B92"/>
    <w:rsid w:val="00BA1373"/>
    <w:rsid w:val="00BA42E3"/>
    <w:rsid w:val="00BA6A50"/>
    <w:rsid w:val="00BA7D1C"/>
    <w:rsid w:val="00BA7EDD"/>
    <w:rsid w:val="00BB07D9"/>
    <w:rsid w:val="00BB5785"/>
    <w:rsid w:val="00BC6A9A"/>
    <w:rsid w:val="00BC7474"/>
    <w:rsid w:val="00BC7A0F"/>
    <w:rsid w:val="00BD3579"/>
    <w:rsid w:val="00BD4719"/>
    <w:rsid w:val="00BD5192"/>
    <w:rsid w:val="00BE1373"/>
    <w:rsid w:val="00BE1E33"/>
    <w:rsid w:val="00BE2033"/>
    <w:rsid w:val="00BE2C48"/>
    <w:rsid w:val="00BE4986"/>
    <w:rsid w:val="00BE6673"/>
    <w:rsid w:val="00BF04C3"/>
    <w:rsid w:val="00BF0E99"/>
    <w:rsid w:val="00BF11E3"/>
    <w:rsid w:val="00BF224A"/>
    <w:rsid w:val="00BF4646"/>
    <w:rsid w:val="00C04749"/>
    <w:rsid w:val="00C10918"/>
    <w:rsid w:val="00C11582"/>
    <w:rsid w:val="00C121CD"/>
    <w:rsid w:val="00C13FF1"/>
    <w:rsid w:val="00C14C38"/>
    <w:rsid w:val="00C151E7"/>
    <w:rsid w:val="00C15887"/>
    <w:rsid w:val="00C17E7C"/>
    <w:rsid w:val="00C20152"/>
    <w:rsid w:val="00C20CC0"/>
    <w:rsid w:val="00C22427"/>
    <w:rsid w:val="00C23091"/>
    <w:rsid w:val="00C2477A"/>
    <w:rsid w:val="00C25B86"/>
    <w:rsid w:val="00C37313"/>
    <w:rsid w:val="00C3767F"/>
    <w:rsid w:val="00C400A8"/>
    <w:rsid w:val="00C40890"/>
    <w:rsid w:val="00C41BB8"/>
    <w:rsid w:val="00C4202C"/>
    <w:rsid w:val="00C51B01"/>
    <w:rsid w:val="00C54952"/>
    <w:rsid w:val="00C55E2F"/>
    <w:rsid w:val="00C55FC5"/>
    <w:rsid w:val="00C5662F"/>
    <w:rsid w:val="00C60BFE"/>
    <w:rsid w:val="00C61996"/>
    <w:rsid w:val="00C62499"/>
    <w:rsid w:val="00C629D7"/>
    <w:rsid w:val="00C62F38"/>
    <w:rsid w:val="00C653D0"/>
    <w:rsid w:val="00C659BB"/>
    <w:rsid w:val="00C66F69"/>
    <w:rsid w:val="00C76B20"/>
    <w:rsid w:val="00C80055"/>
    <w:rsid w:val="00C832A6"/>
    <w:rsid w:val="00C877F3"/>
    <w:rsid w:val="00C87DB8"/>
    <w:rsid w:val="00C87E57"/>
    <w:rsid w:val="00C927AC"/>
    <w:rsid w:val="00C93221"/>
    <w:rsid w:val="00C93833"/>
    <w:rsid w:val="00C95541"/>
    <w:rsid w:val="00C9560E"/>
    <w:rsid w:val="00CA3723"/>
    <w:rsid w:val="00CA405F"/>
    <w:rsid w:val="00CA4187"/>
    <w:rsid w:val="00CB0E2E"/>
    <w:rsid w:val="00CB2FB9"/>
    <w:rsid w:val="00CB6D4F"/>
    <w:rsid w:val="00CC0A72"/>
    <w:rsid w:val="00CC29E9"/>
    <w:rsid w:val="00CC6136"/>
    <w:rsid w:val="00CC76B4"/>
    <w:rsid w:val="00CD1A88"/>
    <w:rsid w:val="00CD1CFD"/>
    <w:rsid w:val="00CD28F7"/>
    <w:rsid w:val="00CE25B2"/>
    <w:rsid w:val="00CE5B72"/>
    <w:rsid w:val="00CE5B9F"/>
    <w:rsid w:val="00CF07D6"/>
    <w:rsid w:val="00CF4C31"/>
    <w:rsid w:val="00CF5996"/>
    <w:rsid w:val="00CF620A"/>
    <w:rsid w:val="00CF65CC"/>
    <w:rsid w:val="00D03A85"/>
    <w:rsid w:val="00D04749"/>
    <w:rsid w:val="00D053A7"/>
    <w:rsid w:val="00D101AE"/>
    <w:rsid w:val="00D127E0"/>
    <w:rsid w:val="00D16893"/>
    <w:rsid w:val="00D1718C"/>
    <w:rsid w:val="00D224E4"/>
    <w:rsid w:val="00D23AEA"/>
    <w:rsid w:val="00D2568A"/>
    <w:rsid w:val="00D25BD6"/>
    <w:rsid w:val="00D33AE6"/>
    <w:rsid w:val="00D34965"/>
    <w:rsid w:val="00D35DAE"/>
    <w:rsid w:val="00D36BBE"/>
    <w:rsid w:val="00D3717D"/>
    <w:rsid w:val="00D37456"/>
    <w:rsid w:val="00D41300"/>
    <w:rsid w:val="00D42E06"/>
    <w:rsid w:val="00D42E66"/>
    <w:rsid w:val="00D45AF6"/>
    <w:rsid w:val="00D51048"/>
    <w:rsid w:val="00D52B47"/>
    <w:rsid w:val="00D52C15"/>
    <w:rsid w:val="00D5762B"/>
    <w:rsid w:val="00D60DE8"/>
    <w:rsid w:val="00D637A9"/>
    <w:rsid w:val="00D6384C"/>
    <w:rsid w:val="00D6395E"/>
    <w:rsid w:val="00D640ED"/>
    <w:rsid w:val="00D64567"/>
    <w:rsid w:val="00D647EF"/>
    <w:rsid w:val="00D659F6"/>
    <w:rsid w:val="00D67088"/>
    <w:rsid w:val="00D70993"/>
    <w:rsid w:val="00D72A1D"/>
    <w:rsid w:val="00D74054"/>
    <w:rsid w:val="00D7541F"/>
    <w:rsid w:val="00D76E03"/>
    <w:rsid w:val="00D83BAB"/>
    <w:rsid w:val="00D863EF"/>
    <w:rsid w:val="00D87C95"/>
    <w:rsid w:val="00D90C21"/>
    <w:rsid w:val="00D90FD7"/>
    <w:rsid w:val="00D9200D"/>
    <w:rsid w:val="00D92FB1"/>
    <w:rsid w:val="00D94176"/>
    <w:rsid w:val="00D955E5"/>
    <w:rsid w:val="00D97D98"/>
    <w:rsid w:val="00DA2539"/>
    <w:rsid w:val="00DA4FDB"/>
    <w:rsid w:val="00DA79E9"/>
    <w:rsid w:val="00DA7ED8"/>
    <w:rsid w:val="00DB1A3A"/>
    <w:rsid w:val="00DB3149"/>
    <w:rsid w:val="00DB4768"/>
    <w:rsid w:val="00DB5E70"/>
    <w:rsid w:val="00DB674B"/>
    <w:rsid w:val="00DB6D44"/>
    <w:rsid w:val="00DC0F1F"/>
    <w:rsid w:val="00DC3D13"/>
    <w:rsid w:val="00DC6B21"/>
    <w:rsid w:val="00DD0333"/>
    <w:rsid w:val="00DD492B"/>
    <w:rsid w:val="00DD5972"/>
    <w:rsid w:val="00DE02FE"/>
    <w:rsid w:val="00DE06A3"/>
    <w:rsid w:val="00DF2556"/>
    <w:rsid w:val="00DF30E3"/>
    <w:rsid w:val="00DF3C7D"/>
    <w:rsid w:val="00DF4FB1"/>
    <w:rsid w:val="00DF6DCA"/>
    <w:rsid w:val="00DF794F"/>
    <w:rsid w:val="00E0030E"/>
    <w:rsid w:val="00E00845"/>
    <w:rsid w:val="00E01163"/>
    <w:rsid w:val="00E0198D"/>
    <w:rsid w:val="00E048AA"/>
    <w:rsid w:val="00E132DD"/>
    <w:rsid w:val="00E164F2"/>
    <w:rsid w:val="00E2037A"/>
    <w:rsid w:val="00E2334C"/>
    <w:rsid w:val="00E329AA"/>
    <w:rsid w:val="00E3511C"/>
    <w:rsid w:val="00E359BF"/>
    <w:rsid w:val="00E36C2E"/>
    <w:rsid w:val="00E36DEA"/>
    <w:rsid w:val="00E37117"/>
    <w:rsid w:val="00E40565"/>
    <w:rsid w:val="00E42E1D"/>
    <w:rsid w:val="00E43277"/>
    <w:rsid w:val="00E44E1A"/>
    <w:rsid w:val="00E4621F"/>
    <w:rsid w:val="00E47429"/>
    <w:rsid w:val="00E503E3"/>
    <w:rsid w:val="00E5195A"/>
    <w:rsid w:val="00E51D29"/>
    <w:rsid w:val="00E52BC1"/>
    <w:rsid w:val="00E5708C"/>
    <w:rsid w:val="00E6441C"/>
    <w:rsid w:val="00E64C65"/>
    <w:rsid w:val="00E662D5"/>
    <w:rsid w:val="00E67632"/>
    <w:rsid w:val="00E77963"/>
    <w:rsid w:val="00E80638"/>
    <w:rsid w:val="00E829A7"/>
    <w:rsid w:val="00E83F26"/>
    <w:rsid w:val="00E861A3"/>
    <w:rsid w:val="00E90D39"/>
    <w:rsid w:val="00E912DB"/>
    <w:rsid w:val="00E93038"/>
    <w:rsid w:val="00E96154"/>
    <w:rsid w:val="00E9662D"/>
    <w:rsid w:val="00E966B8"/>
    <w:rsid w:val="00E97296"/>
    <w:rsid w:val="00EA0D8C"/>
    <w:rsid w:val="00EA4122"/>
    <w:rsid w:val="00EA4B1A"/>
    <w:rsid w:val="00EA6751"/>
    <w:rsid w:val="00EA7F22"/>
    <w:rsid w:val="00EB7015"/>
    <w:rsid w:val="00EB7103"/>
    <w:rsid w:val="00EC2ABA"/>
    <w:rsid w:val="00EC5F81"/>
    <w:rsid w:val="00ED0181"/>
    <w:rsid w:val="00ED38F8"/>
    <w:rsid w:val="00ED6E5C"/>
    <w:rsid w:val="00EE19EC"/>
    <w:rsid w:val="00EE50E1"/>
    <w:rsid w:val="00EE547D"/>
    <w:rsid w:val="00EE67A6"/>
    <w:rsid w:val="00EE7BEE"/>
    <w:rsid w:val="00EF0A8E"/>
    <w:rsid w:val="00EF0D7F"/>
    <w:rsid w:val="00EF1355"/>
    <w:rsid w:val="00EF2D27"/>
    <w:rsid w:val="00F1040D"/>
    <w:rsid w:val="00F139C6"/>
    <w:rsid w:val="00F1408B"/>
    <w:rsid w:val="00F15543"/>
    <w:rsid w:val="00F1669C"/>
    <w:rsid w:val="00F21067"/>
    <w:rsid w:val="00F21311"/>
    <w:rsid w:val="00F21726"/>
    <w:rsid w:val="00F21842"/>
    <w:rsid w:val="00F21ED4"/>
    <w:rsid w:val="00F230FF"/>
    <w:rsid w:val="00F252EB"/>
    <w:rsid w:val="00F255A3"/>
    <w:rsid w:val="00F2692F"/>
    <w:rsid w:val="00F26F28"/>
    <w:rsid w:val="00F328F2"/>
    <w:rsid w:val="00F340CE"/>
    <w:rsid w:val="00F4097C"/>
    <w:rsid w:val="00F41113"/>
    <w:rsid w:val="00F413C0"/>
    <w:rsid w:val="00F42684"/>
    <w:rsid w:val="00F45224"/>
    <w:rsid w:val="00F452B4"/>
    <w:rsid w:val="00F454AB"/>
    <w:rsid w:val="00F505F9"/>
    <w:rsid w:val="00F51B60"/>
    <w:rsid w:val="00F53C81"/>
    <w:rsid w:val="00F55B5A"/>
    <w:rsid w:val="00F575E4"/>
    <w:rsid w:val="00F57B4E"/>
    <w:rsid w:val="00F61D9F"/>
    <w:rsid w:val="00F6737E"/>
    <w:rsid w:val="00F71D64"/>
    <w:rsid w:val="00F75650"/>
    <w:rsid w:val="00F77700"/>
    <w:rsid w:val="00F779FF"/>
    <w:rsid w:val="00F80F1D"/>
    <w:rsid w:val="00F840B0"/>
    <w:rsid w:val="00F85476"/>
    <w:rsid w:val="00F85CCD"/>
    <w:rsid w:val="00F90629"/>
    <w:rsid w:val="00F94085"/>
    <w:rsid w:val="00F958A5"/>
    <w:rsid w:val="00F96EF3"/>
    <w:rsid w:val="00FA0902"/>
    <w:rsid w:val="00FA1EDD"/>
    <w:rsid w:val="00FA2404"/>
    <w:rsid w:val="00FA2489"/>
    <w:rsid w:val="00FA2718"/>
    <w:rsid w:val="00FA5356"/>
    <w:rsid w:val="00FA6FD7"/>
    <w:rsid w:val="00FA7932"/>
    <w:rsid w:val="00FB1ACF"/>
    <w:rsid w:val="00FB1E1D"/>
    <w:rsid w:val="00FB75EA"/>
    <w:rsid w:val="00FC421A"/>
    <w:rsid w:val="00FD4046"/>
    <w:rsid w:val="00FD5C23"/>
    <w:rsid w:val="00FD7E92"/>
    <w:rsid w:val="00FE31A8"/>
    <w:rsid w:val="00FE382B"/>
    <w:rsid w:val="00FE75D1"/>
    <w:rsid w:val="00FF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D413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D41300"/>
    <w:pPr>
      <w:keepNext/>
      <w:jc w:val="both"/>
      <w:outlineLvl w:val="2"/>
    </w:pPr>
    <w:rPr>
      <w:b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D41300"/>
    <w:pPr>
      <w:keepNext/>
      <w:spacing w:before="240" w:after="60"/>
      <w:outlineLvl w:val="3"/>
    </w:pPr>
    <w:rPr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D41300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  <w:lang/>
    </w:rPr>
  </w:style>
  <w:style w:type="paragraph" w:styleId="6">
    <w:name w:val="heading 6"/>
    <w:basedOn w:val="a"/>
    <w:next w:val="a"/>
    <w:link w:val="60"/>
    <w:qFormat/>
    <w:rsid w:val="00D41300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D41300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uiPriority w:val="9"/>
    <w:qFormat/>
    <w:rsid w:val="00D41300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uiPriority w:val="9"/>
    <w:qFormat/>
    <w:rsid w:val="00D41300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rsid w:val="0063334E"/>
    <w:pPr>
      <w:spacing w:after="120"/>
    </w:pPr>
    <w:rPr>
      <w:lang/>
    </w:rPr>
  </w:style>
  <w:style w:type="character" w:customStyle="1" w:styleId="aa">
    <w:name w:val="Основной текст Знак"/>
    <w:aliases w:val="Мой Основной текст Знак,Основной текст Знак Знак Знак"/>
    <w:link w:val="a9"/>
    <w:rsid w:val="0063334E"/>
    <w:rPr>
      <w:sz w:val="24"/>
      <w:szCs w:val="24"/>
    </w:rPr>
  </w:style>
  <w:style w:type="paragraph" w:customStyle="1" w:styleId="ab">
    <w:name w:val="Нумерованный абзац"/>
    <w:rsid w:val="00BB5785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character" w:customStyle="1" w:styleId="10">
    <w:name w:val="Заголовок 1 Знак"/>
    <w:link w:val="1"/>
    <w:rsid w:val="00D41300"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rsid w:val="00D41300"/>
    <w:rPr>
      <w:rFonts w:ascii="Arial" w:hAnsi="Arial"/>
      <w:b/>
      <w:bCs/>
      <w:i/>
      <w:iCs/>
      <w:sz w:val="28"/>
      <w:szCs w:val="28"/>
      <w:lang/>
    </w:rPr>
  </w:style>
  <w:style w:type="character" w:customStyle="1" w:styleId="30">
    <w:name w:val="Заголовок 3 Знак"/>
    <w:link w:val="3"/>
    <w:uiPriority w:val="9"/>
    <w:rsid w:val="00D41300"/>
    <w:rPr>
      <w:b/>
      <w:sz w:val="24"/>
    </w:rPr>
  </w:style>
  <w:style w:type="character" w:customStyle="1" w:styleId="40">
    <w:name w:val="Заголовок 4 Знак"/>
    <w:link w:val="4"/>
    <w:uiPriority w:val="9"/>
    <w:rsid w:val="00D41300"/>
    <w:rPr>
      <w:b/>
      <w:bCs/>
    </w:rPr>
  </w:style>
  <w:style w:type="character" w:customStyle="1" w:styleId="50">
    <w:name w:val="Заголовок 5 Знак"/>
    <w:link w:val="5"/>
    <w:rsid w:val="00D41300"/>
    <w:rPr>
      <w:b/>
      <w:snapToGrid w:val="0"/>
      <w:color w:val="FF0000"/>
      <w:sz w:val="28"/>
      <w:lang/>
    </w:rPr>
  </w:style>
  <w:style w:type="character" w:customStyle="1" w:styleId="60">
    <w:name w:val="Заголовок 6 Знак"/>
    <w:link w:val="6"/>
    <w:rsid w:val="00D41300"/>
    <w:rPr>
      <w:b/>
      <w:bCs/>
      <w:snapToGrid w:val="0"/>
      <w:color w:val="000000"/>
      <w:sz w:val="28"/>
      <w:lang/>
    </w:rPr>
  </w:style>
  <w:style w:type="character" w:customStyle="1" w:styleId="70">
    <w:name w:val="Заголовок 7 Знак"/>
    <w:link w:val="7"/>
    <w:uiPriority w:val="9"/>
    <w:rsid w:val="00D4130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4130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41300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D413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rsid w:val="00D4130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41300"/>
  </w:style>
  <w:style w:type="character" w:styleId="ae">
    <w:name w:val="endnote reference"/>
    <w:rsid w:val="00D41300"/>
    <w:rPr>
      <w:vertAlign w:val="superscript"/>
    </w:rPr>
  </w:style>
  <w:style w:type="character" w:styleId="af">
    <w:name w:val="page number"/>
    <w:basedOn w:val="a0"/>
    <w:rsid w:val="00D41300"/>
  </w:style>
  <w:style w:type="paragraph" w:styleId="21">
    <w:name w:val="Body Text 2"/>
    <w:basedOn w:val="a"/>
    <w:link w:val="22"/>
    <w:rsid w:val="00D4130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D41300"/>
    <w:rPr>
      <w:sz w:val="24"/>
      <w:szCs w:val="24"/>
      <w:lang/>
    </w:rPr>
  </w:style>
  <w:style w:type="paragraph" w:styleId="af0">
    <w:name w:val="Title"/>
    <w:basedOn w:val="a"/>
    <w:next w:val="a"/>
    <w:link w:val="af1"/>
    <w:qFormat/>
    <w:rsid w:val="00D41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1">
    <w:name w:val="Название Знак"/>
    <w:link w:val="af0"/>
    <w:rsid w:val="00D41300"/>
    <w:rPr>
      <w:rFonts w:ascii="Cambria" w:hAnsi="Cambria"/>
      <w:b/>
      <w:bCs/>
      <w:kern w:val="28"/>
      <w:sz w:val="32"/>
      <w:szCs w:val="32"/>
      <w:lang/>
    </w:rPr>
  </w:style>
  <w:style w:type="paragraph" w:customStyle="1" w:styleId="Web">
    <w:name w:val="Обычный (Web)"/>
    <w:basedOn w:val="a"/>
    <w:rsid w:val="00D413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2">
    <w:name w:val="No Spacing"/>
    <w:link w:val="af3"/>
    <w:uiPriority w:val="1"/>
    <w:qFormat/>
    <w:rsid w:val="00D4130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D41300"/>
    <w:rPr>
      <w:sz w:val="24"/>
      <w:szCs w:val="24"/>
      <w:lang w:bidi="ar-SA"/>
    </w:rPr>
  </w:style>
  <w:style w:type="paragraph" w:styleId="af4">
    <w:name w:val="Body Text Indent"/>
    <w:aliases w:val="Основной текст с отступом Знак Знак Знак Знак,Основной текст с отступом Знак Знак Знак"/>
    <w:basedOn w:val="a"/>
    <w:link w:val="af5"/>
    <w:rsid w:val="00D41300"/>
    <w:pPr>
      <w:spacing w:after="120"/>
      <w:ind w:left="283"/>
    </w:pPr>
    <w:rPr>
      <w:lang/>
    </w:rPr>
  </w:style>
  <w:style w:type="character" w:customStyle="1" w:styleId="af5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4"/>
    <w:rsid w:val="00D41300"/>
    <w:rPr>
      <w:sz w:val="24"/>
      <w:szCs w:val="24"/>
      <w:lang/>
    </w:rPr>
  </w:style>
  <w:style w:type="character" w:customStyle="1" w:styleId="hl41">
    <w:name w:val="hl41"/>
    <w:rsid w:val="00D41300"/>
    <w:rPr>
      <w:b/>
      <w:bCs/>
      <w:sz w:val="20"/>
      <w:szCs w:val="20"/>
    </w:rPr>
  </w:style>
  <w:style w:type="paragraph" w:customStyle="1" w:styleId="14">
    <w:name w:val="Обычный + 14 пт"/>
    <w:basedOn w:val="a"/>
    <w:rsid w:val="00D41300"/>
    <w:rPr>
      <w:sz w:val="28"/>
      <w:szCs w:val="28"/>
    </w:rPr>
  </w:style>
  <w:style w:type="paragraph" w:styleId="af6">
    <w:name w:val="Balloon Text"/>
    <w:basedOn w:val="a"/>
    <w:link w:val="af7"/>
    <w:rsid w:val="00D41300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rsid w:val="00D41300"/>
    <w:rPr>
      <w:rFonts w:ascii="Tahoma" w:hAnsi="Tahoma"/>
      <w:sz w:val="16"/>
      <w:szCs w:val="16"/>
      <w:lang/>
    </w:rPr>
  </w:style>
  <w:style w:type="character" w:customStyle="1" w:styleId="af8">
    <w:name w:val="Знак Знак"/>
    <w:locked/>
    <w:rsid w:val="00D41300"/>
    <w:rPr>
      <w:sz w:val="24"/>
      <w:szCs w:val="24"/>
      <w:lang w:val="ru-RU" w:eastAsia="ru-RU" w:bidi="ar-SA"/>
    </w:rPr>
  </w:style>
  <w:style w:type="character" w:styleId="af9">
    <w:name w:val="Emphasis"/>
    <w:qFormat/>
    <w:rsid w:val="00D41300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D41300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D41300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D41300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D4130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4130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D4130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en-US"/>
    </w:rPr>
  </w:style>
  <w:style w:type="character" w:customStyle="1" w:styleId="13">
    <w:name w:val="Нижний колонтитул Знак1"/>
    <w:semiHidden/>
    <w:rsid w:val="00D41300"/>
    <w:rPr>
      <w:rFonts w:eastAsia="Times New Roman"/>
      <w:sz w:val="24"/>
      <w:szCs w:val="24"/>
    </w:rPr>
  </w:style>
  <w:style w:type="paragraph" w:customStyle="1" w:styleId="ConsNormal">
    <w:name w:val="ConsNormal"/>
    <w:rsid w:val="00D413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5"/>
    <w:rsid w:val="00D41300"/>
    <w:rPr>
      <w:bCs/>
      <w:sz w:val="28"/>
      <w:szCs w:val="28"/>
      <w:lang/>
    </w:rPr>
  </w:style>
  <w:style w:type="paragraph" w:styleId="25">
    <w:name w:val="Body Text Indent 2"/>
    <w:basedOn w:val="a"/>
    <w:link w:val="24"/>
    <w:rsid w:val="00D41300"/>
    <w:pPr>
      <w:spacing w:after="120" w:line="480" w:lineRule="auto"/>
      <w:ind w:left="283"/>
    </w:pPr>
    <w:rPr>
      <w:bCs/>
      <w:sz w:val="28"/>
      <w:szCs w:val="28"/>
      <w:lang/>
    </w:rPr>
  </w:style>
  <w:style w:type="character" w:customStyle="1" w:styleId="210">
    <w:name w:val="Основной текст с отступом 2 Знак1"/>
    <w:rsid w:val="00D41300"/>
    <w:rPr>
      <w:sz w:val="24"/>
      <w:szCs w:val="24"/>
    </w:rPr>
  </w:style>
  <w:style w:type="paragraph" w:customStyle="1" w:styleId="Normal">
    <w:name w:val="Normal"/>
    <w:rsid w:val="00D41300"/>
    <w:rPr>
      <w:rFonts w:ascii="Courier New" w:eastAsia="Courier New" w:hAnsi="Courier New"/>
    </w:rPr>
  </w:style>
  <w:style w:type="paragraph" w:customStyle="1" w:styleId="Default">
    <w:name w:val="Default"/>
    <w:rsid w:val="00D413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D413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D4130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D41300"/>
  </w:style>
  <w:style w:type="paragraph" w:styleId="afe">
    <w:name w:val="footnote text"/>
    <w:basedOn w:val="a"/>
    <w:link w:val="afd"/>
    <w:uiPriority w:val="99"/>
    <w:rsid w:val="00D4130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rsid w:val="00D41300"/>
  </w:style>
  <w:style w:type="paragraph" w:customStyle="1" w:styleId="ConsTitle">
    <w:name w:val="ConsTitle"/>
    <w:rsid w:val="00D413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D41300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D41300"/>
    <w:rPr>
      <w:b/>
      <w:bCs/>
    </w:rPr>
  </w:style>
  <w:style w:type="paragraph" w:styleId="32">
    <w:name w:val="Body Text Indent 3"/>
    <w:basedOn w:val="a"/>
    <w:link w:val="33"/>
    <w:rsid w:val="00D41300"/>
    <w:pPr>
      <w:spacing w:after="120"/>
      <w:ind w:left="283"/>
    </w:pPr>
    <w:rPr>
      <w:sz w:val="16"/>
      <w:szCs w:val="16"/>
      <w:lang/>
    </w:rPr>
  </w:style>
  <w:style w:type="character" w:customStyle="1" w:styleId="33">
    <w:name w:val="Основной текст с отступом 3 Знак"/>
    <w:link w:val="32"/>
    <w:rsid w:val="00D41300"/>
    <w:rPr>
      <w:sz w:val="16"/>
      <w:szCs w:val="16"/>
      <w:lang/>
    </w:rPr>
  </w:style>
  <w:style w:type="character" w:customStyle="1" w:styleId="34">
    <w:name w:val="Основной текст 3 Знак"/>
    <w:link w:val="35"/>
    <w:rsid w:val="00D41300"/>
    <w:rPr>
      <w:sz w:val="16"/>
      <w:szCs w:val="16"/>
      <w:lang/>
    </w:rPr>
  </w:style>
  <w:style w:type="paragraph" w:styleId="35">
    <w:name w:val="Body Text 3"/>
    <w:basedOn w:val="a"/>
    <w:link w:val="34"/>
    <w:rsid w:val="00D41300"/>
    <w:pPr>
      <w:spacing w:after="120"/>
    </w:pPr>
    <w:rPr>
      <w:sz w:val="16"/>
      <w:szCs w:val="16"/>
      <w:lang/>
    </w:rPr>
  </w:style>
  <w:style w:type="character" w:customStyle="1" w:styleId="310">
    <w:name w:val="Основной текст 3 Знак1"/>
    <w:rsid w:val="00D41300"/>
    <w:rPr>
      <w:sz w:val="16"/>
      <w:szCs w:val="16"/>
    </w:rPr>
  </w:style>
  <w:style w:type="character" w:styleId="aff0">
    <w:name w:val="FollowedHyperlink"/>
    <w:rsid w:val="00D41300"/>
    <w:rPr>
      <w:color w:val="800080"/>
      <w:u w:val="single"/>
    </w:rPr>
  </w:style>
  <w:style w:type="character" w:customStyle="1" w:styleId="16">
    <w:name w:val="Текст концевой сноски Знак1"/>
    <w:semiHidden/>
    <w:rsid w:val="00D41300"/>
    <w:rPr>
      <w:rFonts w:eastAsia="Times New Roman"/>
    </w:rPr>
  </w:style>
  <w:style w:type="paragraph" w:styleId="aff1">
    <w:name w:val="caption"/>
    <w:basedOn w:val="a"/>
    <w:qFormat/>
    <w:rsid w:val="00D41300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D41300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D413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D41300"/>
    <w:pPr>
      <w:widowControl w:val="0"/>
      <w:autoSpaceDE w:val="0"/>
      <w:autoSpaceDN w:val="0"/>
    </w:pPr>
  </w:style>
  <w:style w:type="paragraph" w:customStyle="1" w:styleId="FR1">
    <w:name w:val="FR1"/>
    <w:rsid w:val="00D41300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D41300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D41300"/>
    <w:rPr>
      <w:vertAlign w:val="superscript"/>
    </w:rPr>
  </w:style>
  <w:style w:type="character" w:customStyle="1" w:styleId="aff4">
    <w:name w:val="Текст Знак"/>
    <w:link w:val="aff5"/>
    <w:rsid w:val="00D41300"/>
    <w:rPr>
      <w:rFonts w:ascii="Courier New" w:hAnsi="Courier New"/>
      <w:lang/>
    </w:rPr>
  </w:style>
  <w:style w:type="paragraph" w:styleId="aff5">
    <w:name w:val="Plain Text"/>
    <w:basedOn w:val="a"/>
    <w:link w:val="aff4"/>
    <w:rsid w:val="00D41300"/>
    <w:rPr>
      <w:rFonts w:ascii="Courier New" w:hAnsi="Courier New"/>
      <w:sz w:val="20"/>
      <w:szCs w:val="20"/>
      <w:lang/>
    </w:rPr>
  </w:style>
  <w:style w:type="character" w:customStyle="1" w:styleId="17">
    <w:name w:val="Текст Знак1"/>
    <w:rsid w:val="00D41300"/>
    <w:rPr>
      <w:rFonts w:ascii="Courier New" w:hAnsi="Courier New" w:cs="Courier New"/>
    </w:rPr>
  </w:style>
  <w:style w:type="character" w:customStyle="1" w:styleId="aff6">
    <w:name w:val="Основной текст_"/>
    <w:rsid w:val="00D41300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D4130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D4130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41300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/>
    </w:rPr>
  </w:style>
  <w:style w:type="character" w:customStyle="1" w:styleId="-">
    <w:name w:val="Интернет-ссылка"/>
    <w:rsid w:val="00D41300"/>
    <w:rPr>
      <w:color w:val="000080"/>
      <w:u w:val="single"/>
    </w:rPr>
  </w:style>
  <w:style w:type="character" w:customStyle="1" w:styleId="FontStyle13">
    <w:name w:val="Font Style13"/>
    <w:rsid w:val="00D4130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41300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D41300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D41300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D41300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413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D41300"/>
    <w:rPr>
      <w:sz w:val="24"/>
      <w:szCs w:val="24"/>
    </w:rPr>
  </w:style>
  <w:style w:type="character" w:customStyle="1" w:styleId="130">
    <w:name w:val="Знак Знак13"/>
    <w:uiPriority w:val="99"/>
    <w:rsid w:val="00D41300"/>
    <w:rPr>
      <w:sz w:val="24"/>
      <w:szCs w:val="24"/>
      <w:lang w:val="ru-RU" w:eastAsia="ru-RU"/>
    </w:rPr>
  </w:style>
  <w:style w:type="character" w:customStyle="1" w:styleId="FontStyle28">
    <w:name w:val="Font Style28"/>
    <w:rsid w:val="00D413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D41300"/>
    <w:pPr>
      <w:spacing w:before="120"/>
      <w:ind w:firstLine="709"/>
      <w:jc w:val="both"/>
    </w:pPr>
    <w:rPr>
      <w:sz w:val="28"/>
      <w:szCs w:val="28"/>
      <w:lang/>
    </w:rPr>
  </w:style>
  <w:style w:type="character" w:customStyle="1" w:styleId="00210">
    <w:name w:val="002.1_Текст.Отступ Знак"/>
    <w:link w:val="0021"/>
    <w:rsid w:val="00D41300"/>
    <w:rPr>
      <w:sz w:val="28"/>
      <w:szCs w:val="28"/>
      <w:lang/>
    </w:rPr>
  </w:style>
  <w:style w:type="paragraph" w:customStyle="1" w:styleId="NoSpacing">
    <w:name w:val="No Spacing"/>
    <w:rsid w:val="00D41300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D4130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6C5C0-230C-4B14-A140-AFC78B70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51168</Words>
  <Characters>291659</Characters>
  <Application>Microsoft Office Word</Application>
  <DocSecurity>0</DocSecurity>
  <Lines>2430</Lines>
  <Paragraphs>684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/>
  <LinksUpToDate>false</LinksUpToDate>
  <CharactersWithSpaces>342143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Никитина Юлия Викторовна</dc:creator>
  <cp:lastModifiedBy>Sovet-user-01</cp:lastModifiedBy>
  <cp:revision>3</cp:revision>
  <cp:lastPrinted>2022-06-14T08:07:00Z</cp:lastPrinted>
  <dcterms:created xsi:type="dcterms:W3CDTF">2022-06-22T08:49:00Z</dcterms:created>
  <dcterms:modified xsi:type="dcterms:W3CDTF">2022-06-22T08:49:00Z</dcterms:modified>
</cp:coreProperties>
</file>